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3934C" w14:textId="6BAE5611" w:rsidR="00AB4748" w:rsidRPr="00AB4748" w:rsidRDefault="00AB4748">
      <w:pPr>
        <w:rPr>
          <w:b/>
          <w:bCs/>
        </w:rPr>
      </w:pPr>
      <w:r w:rsidRPr="00AB4748">
        <w:rPr>
          <w:b/>
          <w:bCs/>
        </w:rPr>
        <w:t>Curriculum Support</w:t>
      </w:r>
    </w:p>
    <w:p w14:paraId="009186D1" w14:textId="404EBABB" w:rsidR="00AB4748" w:rsidRDefault="00AB4748">
      <w:r w:rsidRPr="00AB4748">
        <w:rPr>
          <w:b/>
          <w:bCs/>
        </w:rPr>
        <w:t>Level:</w:t>
      </w:r>
      <w:r>
        <w:t xml:space="preserve"> Pre-A1</w:t>
      </w:r>
    </w:p>
    <w:p w14:paraId="485EBC25" w14:textId="7A328E7F" w:rsidR="00AB4748" w:rsidRPr="00AB4748" w:rsidRDefault="00AB4748">
      <w:pPr>
        <w:rPr>
          <w:b/>
          <w:bCs/>
        </w:rPr>
      </w:pPr>
      <w:r w:rsidRPr="00AB4748">
        <w:rPr>
          <w:b/>
          <w:bCs/>
        </w:rPr>
        <w:t>Speaking Practice</w:t>
      </w:r>
    </w:p>
    <w:p w14:paraId="6E090E62" w14:textId="24B4B05F" w:rsidR="00AB4748" w:rsidRDefault="00AB4748">
      <w:r w:rsidRPr="00AB4748">
        <w:rPr>
          <w:b/>
          <w:bCs/>
        </w:rPr>
        <w:t>Lesson:</w:t>
      </w:r>
      <w:r>
        <w:t xml:space="preserve"> </w:t>
      </w:r>
      <w:r w:rsidR="00466E75">
        <w:t>5</w:t>
      </w:r>
    </w:p>
    <w:p w14:paraId="06FEDB5F" w14:textId="452EF8F6" w:rsidR="00AB4748" w:rsidRDefault="00AB4748"/>
    <w:p w14:paraId="72391884" w14:textId="3611D7C0" w:rsidR="001516A7" w:rsidRPr="00EA056D" w:rsidRDefault="00057EBC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491881E" wp14:editId="43DE21B5">
            <wp:simplePos x="0" y="0"/>
            <wp:positionH relativeFrom="column">
              <wp:posOffset>3065780</wp:posOffset>
            </wp:positionH>
            <wp:positionV relativeFrom="paragraph">
              <wp:posOffset>5080</wp:posOffset>
            </wp:positionV>
            <wp:extent cx="3025140" cy="2016760"/>
            <wp:effectExtent l="152400" t="247650" r="156210" b="250190"/>
            <wp:wrapSquare wrapText="bothSides"/>
            <wp:docPr id="8" name="Picture 8" descr="Meaning of Family | LoveTo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eaning of Family | LoveToKno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9997">
                      <a:off x="0" y="0"/>
                      <a:ext cx="3025140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16A7" w:rsidRPr="00EA056D">
        <w:rPr>
          <w:b/>
          <w:bCs/>
        </w:rPr>
        <w:t xml:space="preserve">1. </w:t>
      </w:r>
      <w:r w:rsidR="001516A7" w:rsidRPr="00EA056D">
        <w:rPr>
          <w:b/>
          <w:bCs/>
          <w:color w:val="FF0000"/>
        </w:rPr>
        <w:t>Warm Up</w:t>
      </w:r>
      <w:r w:rsidR="00491645" w:rsidRPr="00EA056D">
        <w:rPr>
          <w:b/>
          <w:bCs/>
          <w:color w:val="FF0000"/>
        </w:rPr>
        <w:t xml:space="preserve"> (5 min)</w:t>
      </w:r>
    </w:p>
    <w:p w14:paraId="7A5AC915" w14:textId="32C29B19" w:rsidR="00576DFB" w:rsidRPr="00491645" w:rsidRDefault="001516A7">
      <w:pPr>
        <w:rPr>
          <w:b/>
          <w:bCs/>
        </w:rPr>
      </w:pPr>
      <w:r w:rsidRPr="00491645">
        <w:rPr>
          <w:b/>
          <w:bCs/>
        </w:rPr>
        <w:t>What’s the English word for…?</w:t>
      </w:r>
    </w:p>
    <w:p w14:paraId="5604ADB1" w14:textId="19A429C8" w:rsidR="00491645" w:rsidRPr="00491645" w:rsidRDefault="00416C70">
      <w:pPr>
        <w:rPr>
          <w:lang w:val="es-419"/>
        </w:rPr>
      </w:pPr>
      <w:r w:rsidRPr="00491645">
        <w:rPr>
          <w:lang w:val="es-419"/>
        </w:rPr>
        <w:t>a)</w:t>
      </w:r>
      <w:r w:rsidR="001516A7" w:rsidRPr="00491645">
        <w:rPr>
          <w:lang w:val="es-419"/>
        </w:rPr>
        <w:t xml:space="preserve"> </w:t>
      </w:r>
      <w:r w:rsidR="00491645" w:rsidRPr="00491645">
        <w:rPr>
          <w:lang w:val="es-419"/>
        </w:rPr>
        <w:t>padres?</w:t>
      </w:r>
      <w:r w:rsidR="00491645">
        <w:rPr>
          <w:lang w:val="es-419"/>
        </w:rPr>
        <w:t xml:space="preserve"> ____________________</w:t>
      </w:r>
    </w:p>
    <w:p w14:paraId="68CA4CE6" w14:textId="7D7479A3" w:rsidR="001516A7" w:rsidRPr="00491645" w:rsidRDefault="00491645">
      <w:pPr>
        <w:rPr>
          <w:lang w:val="es-419"/>
        </w:rPr>
      </w:pPr>
      <w:r w:rsidRPr="00491645">
        <w:rPr>
          <w:lang w:val="es-419"/>
        </w:rPr>
        <w:t>b) abuelos?</w:t>
      </w:r>
      <w:r>
        <w:rPr>
          <w:lang w:val="es-419"/>
        </w:rPr>
        <w:t xml:space="preserve"> ___________________</w:t>
      </w:r>
    </w:p>
    <w:p w14:paraId="53A336F1" w14:textId="12F3B63D" w:rsidR="00491645" w:rsidRDefault="00491645">
      <w:pPr>
        <w:rPr>
          <w:lang w:val="es-419"/>
        </w:rPr>
      </w:pPr>
      <w:r w:rsidRPr="00491645">
        <w:rPr>
          <w:lang w:val="es-419"/>
        </w:rPr>
        <w:t>c</w:t>
      </w:r>
      <w:r>
        <w:rPr>
          <w:lang w:val="es-419"/>
        </w:rPr>
        <w:t>) tío?  _______________________</w:t>
      </w:r>
    </w:p>
    <w:p w14:paraId="33F27AFE" w14:textId="39F3555D" w:rsidR="00491645" w:rsidRDefault="00491645">
      <w:pPr>
        <w:rPr>
          <w:lang w:val="es-419"/>
        </w:rPr>
      </w:pPr>
      <w:r>
        <w:rPr>
          <w:lang w:val="es-419"/>
        </w:rPr>
        <w:t>d) tía? _______________________</w:t>
      </w:r>
    </w:p>
    <w:p w14:paraId="42E6A88F" w14:textId="317EA858" w:rsidR="00491645" w:rsidRPr="00491645" w:rsidRDefault="00491645">
      <w:r w:rsidRPr="00491645">
        <w:t>e) primos? ____________________</w:t>
      </w:r>
    </w:p>
    <w:p w14:paraId="11147EC6" w14:textId="4309714A" w:rsidR="00491645" w:rsidRDefault="00491645"/>
    <w:p w14:paraId="17052F94" w14:textId="5B18C910" w:rsidR="001516A7" w:rsidRDefault="001516A7">
      <w:pPr>
        <w:rPr>
          <w:b/>
          <w:bCs/>
        </w:rPr>
      </w:pPr>
      <w:r>
        <w:t xml:space="preserve">2. </w:t>
      </w:r>
      <w:r w:rsidRPr="00AB4748">
        <w:rPr>
          <w:b/>
          <w:bCs/>
          <w:color w:val="FF0000"/>
        </w:rPr>
        <w:t>Speaking about my family</w:t>
      </w:r>
      <w:r w:rsidR="00491645" w:rsidRPr="00AB4748">
        <w:rPr>
          <w:b/>
          <w:bCs/>
          <w:color w:val="FF0000"/>
        </w:rPr>
        <w:t xml:space="preserve"> </w:t>
      </w:r>
      <w:r w:rsidR="00491645">
        <w:rPr>
          <w:b/>
          <w:bCs/>
        </w:rPr>
        <w:t>(10 min)</w:t>
      </w:r>
    </w:p>
    <w:p w14:paraId="2D4F2746" w14:textId="29B3A2A5" w:rsidR="00491645" w:rsidRPr="00491645" w:rsidRDefault="004916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2D5C7" wp14:editId="1CBCF222">
                <wp:simplePos x="0" y="0"/>
                <wp:positionH relativeFrom="column">
                  <wp:posOffset>4172585</wp:posOffset>
                </wp:positionH>
                <wp:positionV relativeFrom="paragraph">
                  <wp:posOffset>624840</wp:posOffset>
                </wp:positionV>
                <wp:extent cx="2160270" cy="1035050"/>
                <wp:effectExtent l="0" t="0" r="1143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FB1D6" w14:textId="72AE0EAB" w:rsidR="00491645" w:rsidRDefault="00491645" w:rsidP="00491645">
                            <w:pPr>
                              <w:shd w:val="clear" w:color="auto" w:fill="E7E6E6" w:themeFill="background2"/>
                            </w:pPr>
                            <w:r w:rsidRPr="00491645">
                              <w:rPr>
                                <w:b/>
                                <w:bCs/>
                              </w:rPr>
                              <w:t>Example:</w:t>
                            </w:r>
                            <w:r>
                              <w:t xml:space="preserve"> </w:t>
                            </w:r>
                            <w:r w:rsidRPr="00491645">
                              <w:rPr>
                                <w:i/>
                                <w:iCs/>
                              </w:rPr>
                              <w:t>I am married. My husband/wife is from Venezuela. She/he is 42. She/he is a nurse. I have a daughter. She is American. She is 11. She’s a student…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2D5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55pt;margin-top:49.2pt;width:170.1pt;height:8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zU5JAIAAEcEAAAOAAAAZHJzL2Uyb0RvYy54bWysU9uO2yAQfa/Uf0C8N7402YsVZ7XNNlWl&#10;7UXa7QdgjGNUYCiQ2OnX74CzabRtX6rygBhmOMycM7O8GbUie+G8BFPTYpZTIgyHVpptTb89bt5c&#10;UeIDMy1TYERND8LTm9XrV8vBVqKEHlQrHEEQ46vB1rQPwVZZ5nkvNPMzsMKgswOnWUDTbbPWsQHR&#10;tcrKPL/IBnCtdcCF93h7NznpKuF3neDhS9d5EYiqKeYW0u7S3sQ9Wy1ZtXXM9pIf02D/kIVm0uCn&#10;J6g7FhjZOfkblJbcgYcuzDjoDLpOcpFqwGqK/EU1Dz2zItWC5Hh7osn/P1j+ef/VEdnWtCwuKTFM&#10;o0iPYgzkHYykjPwM1lcY9mAxMIx4jTqnWr29B/7dEwPrnpmtuHUOhl6wFvMr4svs7OmE4yNIM3yC&#10;Fr9huwAJaOycjuQhHQTRUafDSZuYCsfLsrjIy0t0cfQV+dtFvkjqZax6fm6dDx8EaBIPNXUofoJn&#10;+3sfYjqseg6Jv3lQst1IpZLhts1aObJn2CibtFIFL8KUIUNNrxflYmLgrxB5Wn+C0DJgxyupa3p1&#10;CmJV5O29aVM/BibVdMaUlTkSGbmbWAxjMx6FaaA9IKUOps7GScRDD+4nJQN2dU39jx1zghL10aAs&#10;18V8HscgGfPFZYmGO/c05x5mOELVNFAyHdchjU4kzMAtytfJRGzUecrkmCt2a+L7OFlxHM7tFPVr&#10;/ldPAAAA//8DAFBLAwQUAAYACAAAACEA5XmzQeEAAAAKAQAADwAAAGRycy9kb3ducmV2LnhtbEyP&#10;y07DMBBF90j8gzVIbFDrpA15EadCSCC6gxbB1o2nSUQ8Drabhr/HrGA5ukf3nqk2sx7YhNb1hgTE&#10;ywgYUmNUT62At/3jIgfmvCQlB0Mo4BsdbOrLi0qWypzpFaedb1koIVdKAZ33Y8m5azrU0i3NiBSy&#10;o7Fa+nDalisrz6FcD3wVRSnXsqew0MkRHzpsPncnLSBPnqcPt12/vDfpcSj8TTY9fVkhrq/m+ztg&#10;Hmf/B8OvflCHOjgdzImUY4OA9DaLAyqgyBNgASiKbA3sIGCVxgnwuuL/X6h/AAAA//8DAFBLAQIt&#10;ABQABgAIAAAAIQC2gziS/gAAAOEBAAATAAAAAAAAAAAAAAAAAAAAAABbQ29udGVudF9UeXBlc10u&#10;eG1sUEsBAi0AFAAGAAgAAAAhADj9If/WAAAAlAEAAAsAAAAAAAAAAAAAAAAALwEAAF9yZWxzLy5y&#10;ZWxzUEsBAi0AFAAGAAgAAAAhAD8bNTkkAgAARwQAAA4AAAAAAAAAAAAAAAAALgIAAGRycy9lMm9E&#10;b2MueG1sUEsBAi0AFAAGAAgAAAAhAOV5s0HhAAAACgEAAA8AAAAAAAAAAAAAAAAAfgQAAGRycy9k&#10;b3ducmV2LnhtbFBLBQYAAAAABAAEAPMAAACMBQAAAAA=&#10;">
                <v:textbox>
                  <w:txbxContent>
                    <w:p w14:paraId="0AFFB1D6" w14:textId="72AE0EAB" w:rsidR="00491645" w:rsidRDefault="00491645" w:rsidP="00491645">
                      <w:pPr>
                        <w:shd w:val="clear" w:color="auto" w:fill="E7E6E6" w:themeFill="background2"/>
                      </w:pPr>
                      <w:r w:rsidRPr="00491645">
                        <w:rPr>
                          <w:b/>
                          <w:bCs/>
                        </w:rPr>
                        <w:t>Example:</w:t>
                      </w:r>
                      <w:r>
                        <w:t xml:space="preserve"> </w:t>
                      </w:r>
                      <w:r w:rsidRPr="00491645">
                        <w:rPr>
                          <w:i/>
                          <w:iCs/>
                        </w:rPr>
                        <w:t>I am married. My husband/wife is from Venezuela. She/he is 42. She/he is a nurse. I have a daughter. She is American. She is 11. She’s a student…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 xml:space="preserve">Directions: </w:t>
      </w:r>
      <w:r w:rsidRPr="00491645">
        <w:t xml:space="preserve">In this exercise, you will talk </w:t>
      </w:r>
      <w:r>
        <w:t xml:space="preserve">in turns </w:t>
      </w:r>
      <w:r w:rsidRPr="00491645">
        <w:t>about your</w:t>
      </w:r>
      <w:r>
        <w:rPr>
          <w:b/>
          <w:bCs/>
        </w:rPr>
        <w:t xml:space="preserve"> </w:t>
      </w:r>
      <w:r w:rsidRPr="00491645">
        <w:t>family</w:t>
      </w:r>
      <w:r>
        <w:t xml:space="preserve"> with your teacher, as in the example.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908"/>
      </w:tblGrid>
      <w:tr w:rsidR="00491645" w14:paraId="1DEEC93B" w14:textId="77777777" w:rsidTr="00491645">
        <w:tc>
          <w:tcPr>
            <w:tcW w:w="3325" w:type="dxa"/>
            <w:shd w:val="clear" w:color="auto" w:fill="D9E2F3" w:themeFill="accent1" w:themeFillTint="33"/>
          </w:tcPr>
          <w:p w14:paraId="59EAAD87" w14:textId="07CC4C27" w:rsidR="00491645" w:rsidRPr="00491645" w:rsidRDefault="00491645" w:rsidP="00491645">
            <w:pPr>
              <w:jc w:val="center"/>
              <w:rPr>
                <w:b/>
                <w:bCs/>
              </w:rPr>
            </w:pPr>
            <w:r w:rsidRPr="00491645">
              <w:rPr>
                <w:b/>
                <w:bCs/>
              </w:rPr>
              <w:t>Question</w:t>
            </w:r>
          </w:p>
        </w:tc>
        <w:tc>
          <w:tcPr>
            <w:tcW w:w="2908" w:type="dxa"/>
            <w:shd w:val="clear" w:color="auto" w:fill="D9E2F3" w:themeFill="accent1" w:themeFillTint="33"/>
          </w:tcPr>
          <w:p w14:paraId="029A9C82" w14:textId="77777777" w:rsidR="00491645" w:rsidRDefault="00491645" w:rsidP="00491645">
            <w:pPr>
              <w:jc w:val="center"/>
              <w:rPr>
                <w:b/>
                <w:bCs/>
              </w:rPr>
            </w:pPr>
            <w:r w:rsidRPr="00491645">
              <w:rPr>
                <w:b/>
                <w:bCs/>
              </w:rPr>
              <w:t>Information</w:t>
            </w:r>
          </w:p>
          <w:p w14:paraId="1B0FF36E" w14:textId="461A862F" w:rsidR="00491645" w:rsidRPr="00491645" w:rsidRDefault="00491645" w:rsidP="00491645">
            <w:pPr>
              <w:jc w:val="center"/>
              <w:rPr>
                <w:b/>
                <w:bCs/>
              </w:rPr>
            </w:pPr>
          </w:p>
        </w:tc>
      </w:tr>
      <w:tr w:rsidR="00491645" w14:paraId="20C6AD82" w14:textId="77777777" w:rsidTr="00491645">
        <w:tc>
          <w:tcPr>
            <w:tcW w:w="3325" w:type="dxa"/>
            <w:shd w:val="clear" w:color="auto" w:fill="FFFFFF" w:themeFill="background1"/>
          </w:tcPr>
          <w:p w14:paraId="5917E230" w14:textId="3368752B" w:rsidR="00491645" w:rsidRPr="00491645" w:rsidRDefault="00491645" w:rsidP="00491645">
            <w:r>
              <w:t xml:space="preserve"> Are you married?</w:t>
            </w:r>
          </w:p>
        </w:tc>
        <w:tc>
          <w:tcPr>
            <w:tcW w:w="2908" w:type="dxa"/>
            <w:vMerge w:val="restart"/>
            <w:shd w:val="clear" w:color="auto" w:fill="FFFFFF" w:themeFill="background1"/>
          </w:tcPr>
          <w:p w14:paraId="2440844A" w14:textId="77777777" w:rsidR="00491645" w:rsidRDefault="00491645"/>
          <w:p w14:paraId="5A1FE326" w14:textId="0072DC21" w:rsidR="00491645" w:rsidRDefault="00491645" w:rsidP="00491645"/>
          <w:p w14:paraId="51739A9B" w14:textId="77777777" w:rsidR="00491645" w:rsidRDefault="00491645" w:rsidP="00491645"/>
          <w:p w14:paraId="044D33BE" w14:textId="145A0199" w:rsidR="00491645" w:rsidRPr="00491645" w:rsidRDefault="00491645" w:rsidP="00491645">
            <w:pPr>
              <w:jc w:val="center"/>
              <w:rPr>
                <w:b/>
                <w:bCs/>
              </w:rPr>
            </w:pPr>
            <w:r>
              <w:t>If so, tell us about the person’s origin, age and occupation.</w:t>
            </w:r>
          </w:p>
        </w:tc>
      </w:tr>
      <w:tr w:rsidR="00491645" w14:paraId="03E50635" w14:textId="77777777" w:rsidTr="00491645">
        <w:tc>
          <w:tcPr>
            <w:tcW w:w="3325" w:type="dxa"/>
            <w:shd w:val="clear" w:color="auto" w:fill="FFFFFF" w:themeFill="background1"/>
          </w:tcPr>
          <w:p w14:paraId="20F1ACE2" w14:textId="7E575BA7" w:rsidR="00491645" w:rsidRPr="00491645" w:rsidRDefault="00491645" w:rsidP="00491645">
            <w:pPr>
              <w:rPr>
                <w:b/>
                <w:bCs/>
              </w:rPr>
            </w:pPr>
            <w:r w:rsidRPr="00491645">
              <w:t>Do you have any children?</w:t>
            </w:r>
          </w:p>
        </w:tc>
        <w:tc>
          <w:tcPr>
            <w:tcW w:w="2908" w:type="dxa"/>
            <w:vMerge/>
            <w:shd w:val="clear" w:color="auto" w:fill="FFFFFF" w:themeFill="background1"/>
          </w:tcPr>
          <w:p w14:paraId="72821824" w14:textId="17153936" w:rsidR="00491645" w:rsidRPr="00491645" w:rsidRDefault="00491645" w:rsidP="00491645">
            <w:pPr>
              <w:jc w:val="center"/>
              <w:rPr>
                <w:b/>
                <w:bCs/>
              </w:rPr>
            </w:pPr>
          </w:p>
        </w:tc>
      </w:tr>
      <w:tr w:rsidR="00491645" w14:paraId="04154E9F" w14:textId="77777777" w:rsidTr="00491645">
        <w:tc>
          <w:tcPr>
            <w:tcW w:w="3325" w:type="dxa"/>
          </w:tcPr>
          <w:p w14:paraId="6CAAA004" w14:textId="47943DFE" w:rsidR="00491645" w:rsidRDefault="00491645">
            <w:r>
              <w:t>Do you have any brothers?</w:t>
            </w:r>
          </w:p>
        </w:tc>
        <w:tc>
          <w:tcPr>
            <w:tcW w:w="2908" w:type="dxa"/>
            <w:vMerge/>
          </w:tcPr>
          <w:p w14:paraId="68C9B382" w14:textId="26B1E75E" w:rsidR="00491645" w:rsidRPr="00491645" w:rsidRDefault="00491645" w:rsidP="00491645">
            <w:pPr>
              <w:jc w:val="center"/>
            </w:pPr>
          </w:p>
        </w:tc>
      </w:tr>
      <w:tr w:rsidR="00491645" w14:paraId="7E675FE4" w14:textId="77777777" w:rsidTr="00491645">
        <w:tc>
          <w:tcPr>
            <w:tcW w:w="3325" w:type="dxa"/>
          </w:tcPr>
          <w:p w14:paraId="4075D525" w14:textId="5C3DF1C3" w:rsidR="00491645" w:rsidRDefault="00491645">
            <w:r>
              <w:t>Do you have any sisters?</w:t>
            </w:r>
          </w:p>
        </w:tc>
        <w:tc>
          <w:tcPr>
            <w:tcW w:w="2908" w:type="dxa"/>
            <w:vMerge/>
          </w:tcPr>
          <w:p w14:paraId="037ECCCE" w14:textId="77777777" w:rsidR="00491645" w:rsidRDefault="00491645"/>
        </w:tc>
      </w:tr>
      <w:tr w:rsidR="00491645" w14:paraId="2A0A9C9B" w14:textId="77777777" w:rsidTr="00491645">
        <w:tc>
          <w:tcPr>
            <w:tcW w:w="3325" w:type="dxa"/>
          </w:tcPr>
          <w:p w14:paraId="5ED69CA5" w14:textId="7E8AE07D" w:rsidR="00491645" w:rsidRDefault="00491645">
            <w:r>
              <w:t>Do you have any uncles or aunts?</w:t>
            </w:r>
          </w:p>
        </w:tc>
        <w:tc>
          <w:tcPr>
            <w:tcW w:w="2908" w:type="dxa"/>
            <w:vMerge/>
          </w:tcPr>
          <w:p w14:paraId="6A4458A8" w14:textId="77777777" w:rsidR="00491645" w:rsidRDefault="00491645"/>
        </w:tc>
      </w:tr>
      <w:tr w:rsidR="00491645" w14:paraId="2223D5EE" w14:textId="77777777" w:rsidTr="00491645">
        <w:tc>
          <w:tcPr>
            <w:tcW w:w="3325" w:type="dxa"/>
          </w:tcPr>
          <w:p w14:paraId="7426BDD2" w14:textId="048BA19B" w:rsidR="00491645" w:rsidRDefault="00491645">
            <w:r>
              <w:t>Do you have any cousins?</w:t>
            </w:r>
          </w:p>
        </w:tc>
        <w:tc>
          <w:tcPr>
            <w:tcW w:w="2908" w:type="dxa"/>
            <w:vMerge/>
          </w:tcPr>
          <w:p w14:paraId="0D4D277D" w14:textId="77777777" w:rsidR="00491645" w:rsidRDefault="00491645"/>
        </w:tc>
      </w:tr>
      <w:tr w:rsidR="00491645" w14:paraId="30E9FCD1" w14:textId="77777777" w:rsidTr="00491645">
        <w:trPr>
          <w:trHeight w:val="826"/>
        </w:trPr>
        <w:tc>
          <w:tcPr>
            <w:tcW w:w="3325" w:type="dxa"/>
            <w:shd w:val="clear" w:color="auto" w:fill="D9E2F3" w:themeFill="accent1" w:themeFillTint="33"/>
          </w:tcPr>
          <w:p w14:paraId="2C201009" w14:textId="0B48C5F0" w:rsidR="00491645" w:rsidRDefault="00491645" w:rsidP="00491645">
            <w:pPr>
              <w:jc w:val="center"/>
            </w:pPr>
            <w:r>
              <w:t>Talk about any other family member you want!</w:t>
            </w:r>
          </w:p>
          <w:p w14:paraId="53D2CD2C" w14:textId="37329F8F" w:rsidR="00491645" w:rsidRPr="00491645" w:rsidRDefault="00491645" w:rsidP="00491645">
            <w:pPr>
              <w:jc w:val="center"/>
            </w:pPr>
          </w:p>
        </w:tc>
        <w:tc>
          <w:tcPr>
            <w:tcW w:w="2908" w:type="dxa"/>
            <w:vMerge/>
          </w:tcPr>
          <w:p w14:paraId="5915F649" w14:textId="77777777" w:rsidR="00491645" w:rsidRDefault="00491645"/>
        </w:tc>
      </w:tr>
    </w:tbl>
    <w:p w14:paraId="08200003" w14:textId="17A1C8B6" w:rsidR="00491645" w:rsidRDefault="00491645">
      <w:r>
        <w:t xml:space="preserve"> </w:t>
      </w:r>
    </w:p>
    <w:p w14:paraId="799D3E87" w14:textId="77777777" w:rsidR="00EA056D" w:rsidRDefault="00EA056D">
      <w:pPr>
        <w:rPr>
          <w:b/>
          <w:bCs/>
        </w:rPr>
      </w:pPr>
    </w:p>
    <w:p w14:paraId="381E171E" w14:textId="77777777" w:rsidR="00EA056D" w:rsidRDefault="00EA056D">
      <w:pPr>
        <w:rPr>
          <w:b/>
          <w:bCs/>
        </w:rPr>
      </w:pPr>
    </w:p>
    <w:p w14:paraId="71F358E9" w14:textId="77777777" w:rsidR="00EA056D" w:rsidRDefault="00EA056D">
      <w:pPr>
        <w:rPr>
          <w:b/>
          <w:bCs/>
        </w:rPr>
      </w:pPr>
    </w:p>
    <w:p w14:paraId="5C2660F2" w14:textId="77777777" w:rsidR="00EA056D" w:rsidRDefault="00EA056D">
      <w:pPr>
        <w:rPr>
          <w:b/>
          <w:bCs/>
        </w:rPr>
      </w:pPr>
    </w:p>
    <w:p w14:paraId="174D6FE6" w14:textId="77777777" w:rsidR="00EA056D" w:rsidRDefault="00EA056D">
      <w:pPr>
        <w:rPr>
          <w:b/>
          <w:bCs/>
        </w:rPr>
      </w:pPr>
    </w:p>
    <w:p w14:paraId="432C6C42" w14:textId="77777777" w:rsidR="00EA056D" w:rsidRDefault="00EA056D">
      <w:pPr>
        <w:rPr>
          <w:b/>
          <w:bCs/>
        </w:rPr>
      </w:pPr>
    </w:p>
    <w:p w14:paraId="6403C4B8" w14:textId="10CA7D0F" w:rsidR="001516A7" w:rsidRPr="00C47E8E" w:rsidRDefault="001516A7">
      <w:pPr>
        <w:rPr>
          <w:b/>
          <w:bCs/>
        </w:rPr>
      </w:pPr>
      <w:r w:rsidRPr="00C47E8E">
        <w:rPr>
          <w:b/>
          <w:bCs/>
        </w:rPr>
        <w:lastRenderedPageBreak/>
        <w:t xml:space="preserve">3. </w:t>
      </w:r>
      <w:r w:rsidRPr="00C47E8E">
        <w:rPr>
          <w:b/>
          <w:bCs/>
          <w:color w:val="FF0000"/>
        </w:rPr>
        <w:t xml:space="preserve">Speaking about </w:t>
      </w:r>
      <w:r w:rsidR="00C47E8E" w:rsidRPr="00C47E8E">
        <w:rPr>
          <w:b/>
          <w:bCs/>
          <w:color w:val="FF0000"/>
        </w:rPr>
        <w:t>O</w:t>
      </w:r>
      <w:r w:rsidRPr="00C47E8E">
        <w:rPr>
          <w:b/>
          <w:bCs/>
          <w:color w:val="FF0000"/>
        </w:rPr>
        <w:t xml:space="preserve">ther </w:t>
      </w:r>
      <w:r w:rsidR="00C47E8E" w:rsidRPr="00C47E8E">
        <w:rPr>
          <w:b/>
          <w:bCs/>
          <w:color w:val="FF0000"/>
        </w:rPr>
        <w:t>P</w:t>
      </w:r>
      <w:r w:rsidRPr="00C47E8E">
        <w:rPr>
          <w:b/>
          <w:bCs/>
          <w:color w:val="FF0000"/>
        </w:rPr>
        <w:t xml:space="preserve">eople’s </w:t>
      </w:r>
      <w:r w:rsidR="00C47E8E" w:rsidRPr="00C47E8E">
        <w:rPr>
          <w:b/>
          <w:bCs/>
          <w:color w:val="FF0000"/>
        </w:rPr>
        <w:t>F</w:t>
      </w:r>
      <w:r w:rsidRPr="00C47E8E">
        <w:rPr>
          <w:b/>
          <w:bCs/>
          <w:color w:val="FF0000"/>
        </w:rPr>
        <w:t xml:space="preserve">amily </w:t>
      </w:r>
      <w:r w:rsidRPr="00C47E8E">
        <w:rPr>
          <w:b/>
          <w:bCs/>
        </w:rPr>
        <w:t>(</w:t>
      </w:r>
      <w:r w:rsidR="00AB4748">
        <w:rPr>
          <w:b/>
          <w:bCs/>
        </w:rPr>
        <w:t>10 min</w:t>
      </w:r>
      <w:r w:rsidRPr="00C47E8E">
        <w:rPr>
          <w:b/>
          <w:bCs/>
        </w:rPr>
        <w:t>)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46"/>
        <w:gridCol w:w="736"/>
        <w:gridCol w:w="1105"/>
        <w:gridCol w:w="1359"/>
        <w:gridCol w:w="993"/>
        <w:gridCol w:w="1653"/>
        <w:gridCol w:w="1129"/>
        <w:gridCol w:w="1954"/>
      </w:tblGrid>
      <w:tr w:rsidR="00AB4748" w14:paraId="7B568350" w14:textId="0D133ACB" w:rsidTr="00AB4748">
        <w:tc>
          <w:tcPr>
            <w:tcW w:w="1172" w:type="dxa"/>
            <w:shd w:val="clear" w:color="auto" w:fill="D9E2F3" w:themeFill="accent1" w:themeFillTint="33"/>
          </w:tcPr>
          <w:p w14:paraId="37B90DCB" w14:textId="7F8B81A2" w:rsidR="00C47E8E" w:rsidRPr="00C47E8E" w:rsidRDefault="00C47E8E" w:rsidP="00CC2E71">
            <w:pPr>
              <w:jc w:val="center"/>
              <w:rPr>
                <w:b/>
                <w:bCs/>
              </w:rPr>
            </w:pPr>
            <w:r w:rsidRPr="00C47E8E">
              <w:rPr>
                <w:b/>
                <w:bCs/>
              </w:rPr>
              <w:t>Person</w:t>
            </w:r>
          </w:p>
        </w:tc>
        <w:tc>
          <w:tcPr>
            <w:tcW w:w="751" w:type="dxa"/>
            <w:shd w:val="clear" w:color="auto" w:fill="D9E2F3" w:themeFill="accent1" w:themeFillTint="33"/>
          </w:tcPr>
          <w:p w14:paraId="5152E675" w14:textId="04B5A561" w:rsidR="00C47E8E" w:rsidRPr="00C47E8E" w:rsidRDefault="00C47E8E" w:rsidP="00CC2E71">
            <w:pPr>
              <w:jc w:val="center"/>
              <w:rPr>
                <w:b/>
                <w:bCs/>
              </w:rPr>
            </w:pPr>
            <w:r w:rsidRPr="00C47E8E">
              <w:rPr>
                <w:b/>
                <w:bCs/>
              </w:rPr>
              <w:t>Age</w:t>
            </w:r>
          </w:p>
        </w:tc>
        <w:tc>
          <w:tcPr>
            <w:tcW w:w="1111" w:type="dxa"/>
            <w:shd w:val="clear" w:color="auto" w:fill="D9E2F3" w:themeFill="accent1" w:themeFillTint="33"/>
          </w:tcPr>
          <w:p w14:paraId="745FFBCE" w14:textId="7A06EBE6" w:rsidR="00C47E8E" w:rsidRPr="00C47E8E" w:rsidRDefault="00C47E8E" w:rsidP="00CC2E71">
            <w:pPr>
              <w:jc w:val="center"/>
              <w:rPr>
                <w:b/>
                <w:bCs/>
              </w:rPr>
            </w:pPr>
            <w:r w:rsidRPr="00C47E8E">
              <w:rPr>
                <w:b/>
                <w:bCs/>
              </w:rPr>
              <w:t>Origin</w:t>
            </w:r>
          </w:p>
        </w:tc>
        <w:tc>
          <w:tcPr>
            <w:tcW w:w="1378" w:type="dxa"/>
            <w:shd w:val="clear" w:color="auto" w:fill="D9E2F3" w:themeFill="accent1" w:themeFillTint="33"/>
          </w:tcPr>
          <w:p w14:paraId="5BB7AEEB" w14:textId="66040B83" w:rsidR="00C47E8E" w:rsidRPr="00C47E8E" w:rsidRDefault="00C47E8E" w:rsidP="00CC2E71">
            <w:pPr>
              <w:jc w:val="center"/>
              <w:rPr>
                <w:b/>
                <w:bCs/>
              </w:rPr>
            </w:pPr>
            <w:r w:rsidRPr="00C47E8E">
              <w:rPr>
                <w:b/>
                <w:bCs/>
              </w:rPr>
              <w:t>Residence</w:t>
            </w:r>
            <w:r w:rsidR="00CC2E71">
              <w:rPr>
                <w:b/>
                <w:bCs/>
              </w:rPr>
              <w:t xml:space="preserve"> Now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214BFDDB" w14:textId="15B4FF6D" w:rsidR="00C47E8E" w:rsidRPr="00C47E8E" w:rsidRDefault="00C47E8E" w:rsidP="00CC2E71">
            <w:pPr>
              <w:jc w:val="center"/>
              <w:rPr>
                <w:b/>
                <w:bCs/>
              </w:rPr>
            </w:pPr>
            <w:r w:rsidRPr="00C47E8E">
              <w:rPr>
                <w:b/>
                <w:bCs/>
              </w:rPr>
              <w:t>Marital Status</w:t>
            </w:r>
          </w:p>
        </w:tc>
        <w:tc>
          <w:tcPr>
            <w:tcW w:w="1700" w:type="dxa"/>
            <w:shd w:val="clear" w:color="auto" w:fill="D9E2F3" w:themeFill="accent1" w:themeFillTint="33"/>
          </w:tcPr>
          <w:p w14:paraId="358656CE" w14:textId="73CF2DDB" w:rsidR="00C47E8E" w:rsidRPr="00C47E8E" w:rsidRDefault="00C47E8E" w:rsidP="00CC2E71">
            <w:pPr>
              <w:jc w:val="center"/>
              <w:rPr>
                <w:b/>
                <w:bCs/>
              </w:rPr>
            </w:pPr>
            <w:r w:rsidRPr="00C47E8E">
              <w:rPr>
                <w:b/>
                <w:bCs/>
              </w:rPr>
              <w:t>Children</w:t>
            </w:r>
          </w:p>
        </w:tc>
        <w:tc>
          <w:tcPr>
            <w:tcW w:w="994" w:type="dxa"/>
            <w:shd w:val="clear" w:color="auto" w:fill="D9E2F3" w:themeFill="accent1" w:themeFillTint="33"/>
          </w:tcPr>
          <w:p w14:paraId="5EBD17B2" w14:textId="5ECDDA8A" w:rsidR="00C47E8E" w:rsidRPr="00C47E8E" w:rsidRDefault="00C47E8E" w:rsidP="00CC2E71">
            <w:pPr>
              <w:jc w:val="center"/>
              <w:rPr>
                <w:b/>
                <w:bCs/>
              </w:rPr>
            </w:pPr>
            <w:r w:rsidRPr="00C47E8E">
              <w:rPr>
                <w:b/>
                <w:bCs/>
              </w:rPr>
              <w:t>Children’s Age</w:t>
            </w:r>
          </w:p>
        </w:tc>
        <w:tc>
          <w:tcPr>
            <w:tcW w:w="1976" w:type="dxa"/>
            <w:shd w:val="clear" w:color="auto" w:fill="D9E2F3" w:themeFill="accent1" w:themeFillTint="33"/>
          </w:tcPr>
          <w:p w14:paraId="35C32D2D" w14:textId="42A6D38A" w:rsidR="00C47E8E" w:rsidRPr="00C47E8E" w:rsidRDefault="00AB4748" w:rsidP="00CC2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Sisters/Brothers</w:t>
            </w:r>
          </w:p>
        </w:tc>
      </w:tr>
      <w:tr w:rsidR="00AB4748" w14:paraId="7057492B" w14:textId="1BA8F05D" w:rsidTr="00AB4748">
        <w:tc>
          <w:tcPr>
            <w:tcW w:w="1172" w:type="dxa"/>
            <w:shd w:val="clear" w:color="auto" w:fill="E7E6E6" w:themeFill="background2"/>
          </w:tcPr>
          <w:p w14:paraId="05E829CC" w14:textId="6460F8B1" w:rsidR="00C47E8E" w:rsidRPr="00CC2E71" w:rsidRDefault="00C47E8E" w:rsidP="00CC2E71">
            <w:pPr>
              <w:jc w:val="center"/>
              <w:rPr>
                <w:b/>
                <w:bCs/>
              </w:rPr>
            </w:pPr>
            <w:r w:rsidRPr="00CC2E71">
              <w:rPr>
                <w:b/>
                <w:bCs/>
              </w:rPr>
              <w:t>Ana</w:t>
            </w:r>
            <w:r w:rsidR="00CC2E71" w:rsidRPr="00CC2E71">
              <w:rPr>
                <w:b/>
                <w:bCs/>
              </w:rPr>
              <w:t xml:space="preserve"> Maria</w:t>
            </w:r>
          </w:p>
          <w:p w14:paraId="40F87C37" w14:textId="129554F0" w:rsidR="00C47E8E" w:rsidRPr="00CC2E71" w:rsidRDefault="00C47E8E" w:rsidP="00CC2E71">
            <w:pPr>
              <w:jc w:val="center"/>
              <w:rPr>
                <w:b/>
                <w:bCs/>
              </w:rPr>
            </w:pPr>
          </w:p>
        </w:tc>
        <w:tc>
          <w:tcPr>
            <w:tcW w:w="751" w:type="dxa"/>
          </w:tcPr>
          <w:p w14:paraId="17C2100B" w14:textId="4351677F" w:rsidR="00C47E8E" w:rsidRDefault="00CC2E71" w:rsidP="00CC2E71">
            <w:pPr>
              <w:jc w:val="center"/>
            </w:pPr>
            <w:r>
              <w:t>29</w:t>
            </w:r>
          </w:p>
        </w:tc>
        <w:tc>
          <w:tcPr>
            <w:tcW w:w="1111" w:type="dxa"/>
          </w:tcPr>
          <w:p w14:paraId="0AEE231B" w14:textId="0C7D4E77" w:rsidR="00C47E8E" w:rsidRDefault="00CC2E71" w:rsidP="00CC2E71">
            <w:pPr>
              <w:jc w:val="center"/>
            </w:pPr>
            <w:r>
              <w:t>Mexico</w:t>
            </w:r>
          </w:p>
        </w:tc>
        <w:tc>
          <w:tcPr>
            <w:tcW w:w="1378" w:type="dxa"/>
          </w:tcPr>
          <w:p w14:paraId="12B566A4" w14:textId="27D093AB" w:rsidR="00C47E8E" w:rsidRDefault="00BA4642" w:rsidP="00CC2E71">
            <w:pPr>
              <w:jc w:val="center"/>
            </w:pPr>
            <w:r>
              <w:t xml:space="preserve">Houston, </w:t>
            </w:r>
            <w:r w:rsidR="00CC2E71">
              <w:t>Texas.</w:t>
            </w:r>
          </w:p>
        </w:tc>
        <w:tc>
          <w:tcPr>
            <w:tcW w:w="993" w:type="dxa"/>
          </w:tcPr>
          <w:p w14:paraId="6CC5839F" w14:textId="1C02FD17" w:rsidR="00C47E8E" w:rsidRDefault="00CC2E71" w:rsidP="00BA4642">
            <w:pPr>
              <w:jc w:val="center"/>
            </w:pPr>
            <w:r>
              <w:t>married</w:t>
            </w:r>
          </w:p>
        </w:tc>
        <w:tc>
          <w:tcPr>
            <w:tcW w:w="1700" w:type="dxa"/>
          </w:tcPr>
          <w:p w14:paraId="31C3DE41" w14:textId="3658F522" w:rsidR="00CC2E71" w:rsidRDefault="00CC2E71" w:rsidP="00CC2E71">
            <w:pPr>
              <w:jc w:val="center"/>
            </w:pPr>
            <w:r>
              <w:t>1</w:t>
            </w:r>
          </w:p>
          <w:p w14:paraId="569AADA5" w14:textId="50552559" w:rsidR="00C47E8E" w:rsidRPr="00CC2E71" w:rsidRDefault="00CC2E71" w:rsidP="00CC2E71">
            <w:pPr>
              <w:jc w:val="center"/>
              <w:rPr>
                <w:sz w:val="20"/>
                <w:szCs w:val="20"/>
              </w:rPr>
            </w:pPr>
            <w:r w:rsidRPr="00CC2E71">
              <w:rPr>
                <w:sz w:val="20"/>
                <w:szCs w:val="20"/>
              </w:rPr>
              <w:t>(Leonardo)</w:t>
            </w:r>
          </w:p>
        </w:tc>
        <w:tc>
          <w:tcPr>
            <w:tcW w:w="994" w:type="dxa"/>
          </w:tcPr>
          <w:p w14:paraId="7E4D26F3" w14:textId="6D86B1A7" w:rsidR="00C47E8E" w:rsidRDefault="00CC2E71" w:rsidP="00CC2E71">
            <w:pPr>
              <w:jc w:val="center"/>
            </w:pPr>
            <w:r>
              <w:t>3</w:t>
            </w:r>
          </w:p>
        </w:tc>
        <w:tc>
          <w:tcPr>
            <w:tcW w:w="1976" w:type="dxa"/>
          </w:tcPr>
          <w:p w14:paraId="23893638" w14:textId="0DC0F392" w:rsidR="00CC2E71" w:rsidRDefault="00CC2E71" w:rsidP="00CC2E71">
            <w:pPr>
              <w:jc w:val="center"/>
            </w:pPr>
            <w:r>
              <w:t>2</w:t>
            </w:r>
          </w:p>
          <w:p w14:paraId="3B19F188" w14:textId="3E4CCFD4" w:rsidR="00C47E8E" w:rsidRPr="00AB4748" w:rsidRDefault="00CC2E71" w:rsidP="00CC2E71">
            <w:pPr>
              <w:jc w:val="center"/>
              <w:rPr>
                <w:sz w:val="20"/>
                <w:szCs w:val="20"/>
              </w:rPr>
            </w:pPr>
            <w:r w:rsidRPr="00AB4748">
              <w:rPr>
                <w:sz w:val="20"/>
                <w:szCs w:val="20"/>
              </w:rPr>
              <w:t>(Lucia &amp; Leo)</w:t>
            </w:r>
          </w:p>
        </w:tc>
      </w:tr>
      <w:tr w:rsidR="00AB4748" w14:paraId="72E390CF" w14:textId="6D53CEC3" w:rsidTr="00AB4748">
        <w:tc>
          <w:tcPr>
            <w:tcW w:w="1172" w:type="dxa"/>
            <w:shd w:val="clear" w:color="auto" w:fill="E7E6E6" w:themeFill="background2"/>
          </w:tcPr>
          <w:p w14:paraId="0689CF76" w14:textId="77777777" w:rsidR="00C47E8E" w:rsidRPr="00CC2E71" w:rsidRDefault="00C47E8E" w:rsidP="00CC2E71">
            <w:pPr>
              <w:jc w:val="center"/>
              <w:rPr>
                <w:b/>
                <w:bCs/>
              </w:rPr>
            </w:pPr>
            <w:r w:rsidRPr="00CC2E71">
              <w:rPr>
                <w:b/>
                <w:bCs/>
              </w:rPr>
              <w:t>Katia</w:t>
            </w:r>
          </w:p>
          <w:p w14:paraId="5F9EF1BA" w14:textId="369829D6" w:rsidR="00C47E8E" w:rsidRPr="00CC2E71" w:rsidRDefault="00C47E8E" w:rsidP="00CC2E71">
            <w:pPr>
              <w:jc w:val="center"/>
              <w:rPr>
                <w:b/>
                <w:bCs/>
              </w:rPr>
            </w:pPr>
          </w:p>
        </w:tc>
        <w:tc>
          <w:tcPr>
            <w:tcW w:w="751" w:type="dxa"/>
          </w:tcPr>
          <w:p w14:paraId="6FAC5731" w14:textId="4B2291F1" w:rsidR="00C47E8E" w:rsidRDefault="00CC2E71" w:rsidP="00CC2E71">
            <w:pPr>
              <w:jc w:val="center"/>
            </w:pPr>
            <w:r>
              <w:t>45</w:t>
            </w:r>
          </w:p>
        </w:tc>
        <w:tc>
          <w:tcPr>
            <w:tcW w:w="1111" w:type="dxa"/>
          </w:tcPr>
          <w:p w14:paraId="4199DED9" w14:textId="11A17556" w:rsidR="00C47E8E" w:rsidRDefault="00C47E8E" w:rsidP="00CC2E71">
            <w:pPr>
              <w:jc w:val="center"/>
            </w:pPr>
            <w:r>
              <w:t>Russia</w:t>
            </w:r>
          </w:p>
        </w:tc>
        <w:tc>
          <w:tcPr>
            <w:tcW w:w="1378" w:type="dxa"/>
          </w:tcPr>
          <w:p w14:paraId="3743673B" w14:textId="15D77E42" w:rsidR="00C47E8E" w:rsidRDefault="00BA4642" w:rsidP="00CC2E71">
            <w:pPr>
              <w:jc w:val="center"/>
            </w:pPr>
            <w:r>
              <w:t>Miami, Florida.</w:t>
            </w:r>
          </w:p>
        </w:tc>
        <w:tc>
          <w:tcPr>
            <w:tcW w:w="993" w:type="dxa"/>
          </w:tcPr>
          <w:p w14:paraId="470701F9" w14:textId="0912939A" w:rsidR="00C47E8E" w:rsidRDefault="00BA4642" w:rsidP="00BA4642">
            <w:pPr>
              <w:jc w:val="center"/>
            </w:pPr>
            <w:r>
              <w:t>married</w:t>
            </w:r>
          </w:p>
        </w:tc>
        <w:tc>
          <w:tcPr>
            <w:tcW w:w="1700" w:type="dxa"/>
          </w:tcPr>
          <w:p w14:paraId="4F4CCA5C" w14:textId="77777777" w:rsidR="00C47E8E" w:rsidRDefault="00BA4642" w:rsidP="00CC2E71">
            <w:pPr>
              <w:jc w:val="center"/>
            </w:pPr>
            <w:r>
              <w:t>2</w:t>
            </w:r>
          </w:p>
          <w:p w14:paraId="53771C2B" w14:textId="3D74B56B" w:rsidR="00BA4642" w:rsidRPr="00BA4642" w:rsidRDefault="00BA4642" w:rsidP="00CC2E71">
            <w:pPr>
              <w:jc w:val="center"/>
              <w:rPr>
                <w:sz w:val="20"/>
                <w:szCs w:val="20"/>
              </w:rPr>
            </w:pPr>
            <w:r w:rsidRPr="00BA4642">
              <w:rPr>
                <w:sz w:val="20"/>
                <w:szCs w:val="20"/>
              </w:rPr>
              <w:t>(Mia and Amy)</w:t>
            </w:r>
          </w:p>
        </w:tc>
        <w:tc>
          <w:tcPr>
            <w:tcW w:w="994" w:type="dxa"/>
          </w:tcPr>
          <w:p w14:paraId="4CDCA815" w14:textId="5FB78DB6" w:rsidR="00C47E8E" w:rsidRDefault="00BA4642" w:rsidP="00CC2E71">
            <w:pPr>
              <w:jc w:val="center"/>
            </w:pPr>
            <w:r>
              <w:t>20 &amp; 17</w:t>
            </w:r>
          </w:p>
        </w:tc>
        <w:tc>
          <w:tcPr>
            <w:tcW w:w="1976" w:type="dxa"/>
          </w:tcPr>
          <w:p w14:paraId="3AA39FE9" w14:textId="517D6753" w:rsidR="00C47E8E" w:rsidRDefault="00AB4748" w:rsidP="00CC2E71">
            <w:pPr>
              <w:jc w:val="center"/>
            </w:pPr>
            <w:r>
              <w:t>1</w:t>
            </w:r>
          </w:p>
          <w:p w14:paraId="432FFF4F" w14:textId="18D0EC4B" w:rsidR="00BA4642" w:rsidRPr="00BA4642" w:rsidRDefault="00BA4642" w:rsidP="00CC2E71">
            <w:pPr>
              <w:jc w:val="center"/>
              <w:rPr>
                <w:sz w:val="20"/>
                <w:szCs w:val="20"/>
              </w:rPr>
            </w:pPr>
            <w:r w:rsidRPr="00BA4642">
              <w:rPr>
                <w:sz w:val="20"/>
                <w:szCs w:val="20"/>
              </w:rPr>
              <w:t>(Eva</w:t>
            </w:r>
            <w:r w:rsidR="00AB4748">
              <w:rPr>
                <w:sz w:val="20"/>
                <w:szCs w:val="20"/>
              </w:rPr>
              <w:t>)</w:t>
            </w:r>
          </w:p>
        </w:tc>
      </w:tr>
      <w:tr w:rsidR="00AB4748" w14:paraId="010B87B0" w14:textId="236245E7" w:rsidTr="00AB4748">
        <w:tc>
          <w:tcPr>
            <w:tcW w:w="1172" w:type="dxa"/>
            <w:shd w:val="clear" w:color="auto" w:fill="E7E6E6" w:themeFill="background2"/>
          </w:tcPr>
          <w:p w14:paraId="49121E80" w14:textId="77777777" w:rsidR="00C47E8E" w:rsidRPr="00CC2E71" w:rsidRDefault="00C47E8E" w:rsidP="00CC2E71">
            <w:pPr>
              <w:jc w:val="center"/>
              <w:rPr>
                <w:b/>
                <w:bCs/>
              </w:rPr>
            </w:pPr>
            <w:r w:rsidRPr="00CC2E71">
              <w:rPr>
                <w:b/>
                <w:bCs/>
              </w:rPr>
              <w:t>Juan</w:t>
            </w:r>
          </w:p>
          <w:p w14:paraId="1F374FDC" w14:textId="6FE897BD" w:rsidR="00C47E8E" w:rsidRPr="00CC2E71" w:rsidRDefault="00C47E8E" w:rsidP="00CC2E71">
            <w:pPr>
              <w:jc w:val="center"/>
              <w:rPr>
                <w:b/>
                <w:bCs/>
              </w:rPr>
            </w:pPr>
          </w:p>
        </w:tc>
        <w:tc>
          <w:tcPr>
            <w:tcW w:w="751" w:type="dxa"/>
          </w:tcPr>
          <w:p w14:paraId="27FF6BBD" w14:textId="10B4F741" w:rsidR="00C47E8E" w:rsidRDefault="00CC2E71" w:rsidP="00CC2E71">
            <w:pPr>
              <w:jc w:val="center"/>
            </w:pPr>
            <w:r>
              <w:t>69</w:t>
            </w:r>
          </w:p>
        </w:tc>
        <w:tc>
          <w:tcPr>
            <w:tcW w:w="1111" w:type="dxa"/>
          </w:tcPr>
          <w:p w14:paraId="0CD4E9B6" w14:textId="46EADF7C" w:rsidR="00C47E8E" w:rsidRDefault="00AD1498" w:rsidP="00CC2E71">
            <w:pPr>
              <w:jc w:val="center"/>
            </w:pPr>
            <w:r>
              <w:t>Spain</w:t>
            </w:r>
          </w:p>
        </w:tc>
        <w:tc>
          <w:tcPr>
            <w:tcW w:w="1378" w:type="dxa"/>
          </w:tcPr>
          <w:p w14:paraId="2B85CBF9" w14:textId="4B41E812" w:rsidR="00C47E8E" w:rsidRDefault="00BA4642" w:rsidP="00CC2E71">
            <w:pPr>
              <w:jc w:val="center"/>
            </w:pPr>
            <w:r>
              <w:t>San Diego, California.</w:t>
            </w:r>
          </w:p>
        </w:tc>
        <w:tc>
          <w:tcPr>
            <w:tcW w:w="993" w:type="dxa"/>
          </w:tcPr>
          <w:p w14:paraId="5F16997F" w14:textId="2D7A7030" w:rsidR="00C47E8E" w:rsidRDefault="00CC2E71" w:rsidP="00BA4642">
            <w:pPr>
              <w:jc w:val="center"/>
            </w:pPr>
            <w:r>
              <w:t>divorced</w:t>
            </w:r>
          </w:p>
        </w:tc>
        <w:tc>
          <w:tcPr>
            <w:tcW w:w="1700" w:type="dxa"/>
          </w:tcPr>
          <w:p w14:paraId="39E0341B" w14:textId="77777777" w:rsidR="00C47E8E" w:rsidRDefault="00BA4642" w:rsidP="00CC2E71">
            <w:pPr>
              <w:jc w:val="center"/>
            </w:pPr>
            <w:r>
              <w:t>3</w:t>
            </w:r>
          </w:p>
          <w:p w14:paraId="2A45BD9C" w14:textId="30AE8DC5" w:rsidR="00AB4748" w:rsidRPr="00AB4748" w:rsidRDefault="00AB4748" w:rsidP="00CC2E71">
            <w:pPr>
              <w:jc w:val="center"/>
              <w:rPr>
                <w:sz w:val="20"/>
                <w:szCs w:val="20"/>
              </w:rPr>
            </w:pPr>
            <w:r w:rsidRPr="00AB4748">
              <w:rPr>
                <w:sz w:val="20"/>
                <w:szCs w:val="20"/>
              </w:rPr>
              <w:t xml:space="preserve">(Mila, </w:t>
            </w:r>
            <w:r>
              <w:rPr>
                <w:sz w:val="20"/>
                <w:szCs w:val="20"/>
              </w:rPr>
              <w:t xml:space="preserve">Maya and Marc) </w:t>
            </w:r>
          </w:p>
        </w:tc>
        <w:tc>
          <w:tcPr>
            <w:tcW w:w="994" w:type="dxa"/>
          </w:tcPr>
          <w:p w14:paraId="6766EB67" w14:textId="1B913588" w:rsidR="00C47E8E" w:rsidRDefault="00BA4642" w:rsidP="00CC2E71">
            <w:pPr>
              <w:jc w:val="center"/>
            </w:pPr>
            <w:r>
              <w:t>38, 37 and 31.</w:t>
            </w:r>
          </w:p>
        </w:tc>
        <w:tc>
          <w:tcPr>
            <w:tcW w:w="1976" w:type="dxa"/>
          </w:tcPr>
          <w:p w14:paraId="76A4EEDB" w14:textId="1C7194B1" w:rsidR="00C47E8E" w:rsidRDefault="00AB4748" w:rsidP="00CC2E71">
            <w:pPr>
              <w:jc w:val="center"/>
            </w:pPr>
            <w:r>
              <w:t>3</w:t>
            </w:r>
          </w:p>
          <w:p w14:paraId="0C207E58" w14:textId="4CE3462A" w:rsidR="00BA4642" w:rsidRPr="00BA4642" w:rsidRDefault="00BA4642" w:rsidP="00CC2E71">
            <w:pPr>
              <w:jc w:val="center"/>
              <w:rPr>
                <w:sz w:val="20"/>
                <w:szCs w:val="20"/>
              </w:rPr>
            </w:pPr>
            <w:r w:rsidRPr="00BA4642">
              <w:rPr>
                <w:sz w:val="20"/>
                <w:szCs w:val="20"/>
              </w:rPr>
              <w:t>(Jose</w:t>
            </w:r>
            <w:r w:rsidR="00AB4748">
              <w:rPr>
                <w:sz w:val="20"/>
                <w:szCs w:val="20"/>
              </w:rPr>
              <w:t>, Diego &amp; Hugo</w:t>
            </w:r>
            <w:r w:rsidRPr="00BA4642">
              <w:rPr>
                <w:sz w:val="20"/>
                <w:szCs w:val="20"/>
              </w:rPr>
              <w:t>)</w:t>
            </w:r>
          </w:p>
        </w:tc>
      </w:tr>
      <w:tr w:rsidR="00AB4748" w14:paraId="4892E8E3" w14:textId="559BBE20" w:rsidTr="00AB4748">
        <w:tc>
          <w:tcPr>
            <w:tcW w:w="1172" w:type="dxa"/>
            <w:shd w:val="clear" w:color="auto" w:fill="E7E6E6" w:themeFill="background2"/>
          </w:tcPr>
          <w:p w14:paraId="5B7CAC8C" w14:textId="77777777" w:rsidR="00C47E8E" w:rsidRPr="00CC2E71" w:rsidRDefault="00C47E8E" w:rsidP="00CC2E71">
            <w:pPr>
              <w:jc w:val="center"/>
              <w:rPr>
                <w:b/>
                <w:bCs/>
              </w:rPr>
            </w:pPr>
            <w:r w:rsidRPr="00CC2E71">
              <w:rPr>
                <w:b/>
                <w:bCs/>
              </w:rPr>
              <w:t>Pierre</w:t>
            </w:r>
          </w:p>
          <w:p w14:paraId="326129A7" w14:textId="5729039E" w:rsidR="00C47E8E" w:rsidRPr="00CC2E71" w:rsidRDefault="00C47E8E" w:rsidP="00CC2E71">
            <w:pPr>
              <w:jc w:val="center"/>
              <w:rPr>
                <w:b/>
                <w:bCs/>
              </w:rPr>
            </w:pPr>
          </w:p>
        </w:tc>
        <w:tc>
          <w:tcPr>
            <w:tcW w:w="751" w:type="dxa"/>
          </w:tcPr>
          <w:p w14:paraId="5487C6C8" w14:textId="133E16B4" w:rsidR="00C47E8E" w:rsidRDefault="00CC2E71" w:rsidP="00CC2E71">
            <w:pPr>
              <w:jc w:val="center"/>
            </w:pPr>
            <w:r>
              <w:t>30</w:t>
            </w:r>
          </w:p>
        </w:tc>
        <w:tc>
          <w:tcPr>
            <w:tcW w:w="1111" w:type="dxa"/>
          </w:tcPr>
          <w:p w14:paraId="77E1C733" w14:textId="68CA7516" w:rsidR="00C47E8E" w:rsidRDefault="00AD1498" w:rsidP="00CC2E71">
            <w:pPr>
              <w:jc w:val="center"/>
            </w:pPr>
            <w:r>
              <w:t>France</w:t>
            </w:r>
          </w:p>
        </w:tc>
        <w:tc>
          <w:tcPr>
            <w:tcW w:w="1378" w:type="dxa"/>
          </w:tcPr>
          <w:p w14:paraId="532320B1" w14:textId="63590A1F" w:rsidR="00C47E8E" w:rsidRDefault="00AB4748" w:rsidP="00CC2E71">
            <w:pPr>
              <w:jc w:val="center"/>
            </w:pPr>
            <w:r>
              <w:t>Queens, New York.</w:t>
            </w:r>
            <w:r w:rsidR="00BA4642">
              <w:t xml:space="preserve"> </w:t>
            </w:r>
          </w:p>
        </w:tc>
        <w:tc>
          <w:tcPr>
            <w:tcW w:w="993" w:type="dxa"/>
          </w:tcPr>
          <w:p w14:paraId="2BA3DE46" w14:textId="6C8BFE91" w:rsidR="00C47E8E" w:rsidRDefault="00BA4642" w:rsidP="00BA4642">
            <w:pPr>
              <w:jc w:val="center"/>
            </w:pPr>
            <w:r>
              <w:t>divorced</w:t>
            </w:r>
          </w:p>
        </w:tc>
        <w:tc>
          <w:tcPr>
            <w:tcW w:w="1700" w:type="dxa"/>
          </w:tcPr>
          <w:p w14:paraId="40E92211" w14:textId="77777777" w:rsidR="00C47E8E" w:rsidRDefault="00CC2E71" w:rsidP="00CC2E71">
            <w:pPr>
              <w:jc w:val="center"/>
            </w:pPr>
            <w:r>
              <w:t>2</w:t>
            </w:r>
          </w:p>
          <w:p w14:paraId="0680BDAA" w14:textId="45CB77A0" w:rsidR="00AB4748" w:rsidRPr="00AB4748" w:rsidRDefault="00AB4748" w:rsidP="00CC2E71">
            <w:pPr>
              <w:jc w:val="center"/>
              <w:rPr>
                <w:sz w:val="20"/>
                <w:szCs w:val="20"/>
              </w:rPr>
            </w:pPr>
            <w:r w:rsidRPr="00AB4748">
              <w:rPr>
                <w:sz w:val="20"/>
                <w:szCs w:val="20"/>
              </w:rPr>
              <w:t>(Emma &amp; Eric)</w:t>
            </w:r>
          </w:p>
        </w:tc>
        <w:tc>
          <w:tcPr>
            <w:tcW w:w="994" w:type="dxa"/>
          </w:tcPr>
          <w:p w14:paraId="2C99C2F0" w14:textId="77777777" w:rsidR="00C47E8E" w:rsidRDefault="00C47E8E" w:rsidP="00CC2E71">
            <w:pPr>
              <w:jc w:val="center"/>
            </w:pPr>
          </w:p>
        </w:tc>
        <w:tc>
          <w:tcPr>
            <w:tcW w:w="1976" w:type="dxa"/>
          </w:tcPr>
          <w:p w14:paraId="2ACA9176" w14:textId="77777777" w:rsidR="00C47E8E" w:rsidRDefault="00BA4642" w:rsidP="00CC2E71">
            <w:pPr>
              <w:jc w:val="center"/>
            </w:pPr>
            <w:r>
              <w:t>2</w:t>
            </w:r>
          </w:p>
          <w:p w14:paraId="52D9A864" w14:textId="11FD0BDA" w:rsidR="00BA4642" w:rsidRDefault="00AB4748" w:rsidP="00CC2E71">
            <w:pPr>
              <w:jc w:val="center"/>
            </w:pPr>
            <w:r>
              <w:t>(Marie &amp; Jean)</w:t>
            </w:r>
          </w:p>
        </w:tc>
      </w:tr>
      <w:tr w:rsidR="00AB4748" w14:paraId="3CAE0355" w14:textId="031DEB35" w:rsidTr="00AB4748">
        <w:tc>
          <w:tcPr>
            <w:tcW w:w="1172" w:type="dxa"/>
            <w:shd w:val="clear" w:color="auto" w:fill="E7E6E6" w:themeFill="background2"/>
          </w:tcPr>
          <w:p w14:paraId="328BD4E3" w14:textId="77777777" w:rsidR="00C47E8E" w:rsidRPr="00CC2E71" w:rsidRDefault="00C47E8E" w:rsidP="00CC2E71">
            <w:pPr>
              <w:jc w:val="center"/>
              <w:rPr>
                <w:b/>
                <w:bCs/>
              </w:rPr>
            </w:pPr>
            <w:r w:rsidRPr="00CC2E71">
              <w:rPr>
                <w:b/>
                <w:bCs/>
              </w:rPr>
              <w:t>Luke</w:t>
            </w:r>
          </w:p>
          <w:p w14:paraId="46FD34EA" w14:textId="58F46321" w:rsidR="00C47E8E" w:rsidRPr="00CC2E71" w:rsidRDefault="00C47E8E" w:rsidP="00CC2E71">
            <w:pPr>
              <w:jc w:val="center"/>
              <w:rPr>
                <w:b/>
                <w:bCs/>
              </w:rPr>
            </w:pPr>
          </w:p>
        </w:tc>
        <w:tc>
          <w:tcPr>
            <w:tcW w:w="751" w:type="dxa"/>
          </w:tcPr>
          <w:p w14:paraId="7AE3D6C9" w14:textId="5728F2C8" w:rsidR="00C47E8E" w:rsidRDefault="00CC2E71" w:rsidP="00CC2E71">
            <w:pPr>
              <w:jc w:val="center"/>
            </w:pPr>
            <w:r>
              <w:t>23</w:t>
            </w:r>
          </w:p>
        </w:tc>
        <w:tc>
          <w:tcPr>
            <w:tcW w:w="1111" w:type="dxa"/>
          </w:tcPr>
          <w:p w14:paraId="11B3DECC" w14:textId="41C67A34" w:rsidR="00C47E8E" w:rsidRDefault="00AD1498" w:rsidP="00CC2E71">
            <w:pPr>
              <w:jc w:val="center"/>
            </w:pPr>
            <w:r>
              <w:t>Germany</w:t>
            </w:r>
          </w:p>
        </w:tc>
        <w:tc>
          <w:tcPr>
            <w:tcW w:w="1378" w:type="dxa"/>
          </w:tcPr>
          <w:p w14:paraId="65361DDC" w14:textId="3EE14965" w:rsidR="00C47E8E" w:rsidRDefault="00BA4642" w:rsidP="00CC2E71">
            <w:pPr>
              <w:jc w:val="center"/>
            </w:pPr>
            <w:r>
              <w:t xml:space="preserve">Chicago, Illinois. </w:t>
            </w:r>
          </w:p>
        </w:tc>
        <w:tc>
          <w:tcPr>
            <w:tcW w:w="993" w:type="dxa"/>
          </w:tcPr>
          <w:p w14:paraId="3C7702AA" w14:textId="519E8917" w:rsidR="00C47E8E" w:rsidRDefault="00CC2E71" w:rsidP="00BA4642">
            <w:pPr>
              <w:jc w:val="center"/>
            </w:pPr>
            <w:r>
              <w:t>single</w:t>
            </w:r>
          </w:p>
        </w:tc>
        <w:tc>
          <w:tcPr>
            <w:tcW w:w="1700" w:type="dxa"/>
          </w:tcPr>
          <w:p w14:paraId="4CD506BE" w14:textId="4B5051E9" w:rsidR="00C47E8E" w:rsidRDefault="00CC2E71" w:rsidP="00CC2E71">
            <w:pPr>
              <w:jc w:val="center"/>
            </w:pPr>
            <w:r>
              <w:t>-</w:t>
            </w:r>
          </w:p>
        </w:tc>
        <w:tc>
          <w:tcPr>
            <w:tcW w:w="994" w:type="dxa"/>
          </w:tcPr>
          <w:p w14:paraId="7D4550F1" w14:textId="49FE2832" w:rsidR="00C47E8E" w:rsidRDefault="00CC2E71" w:rsidP="00CC2E71">
            <w:pPr>
              <w:jc w:val="center"/>
            </w:pPr>
            <w:r>
              <w:t>-</w:t>
            </w:r>
          </w:p>
        </w:tc>
        <w:tc>
          <w:tcPr>
            <w:tcW w:w="1976" w:type="dxa"/>
          </w:tcPr>
          <w:p w14:paraId="6B51EB4C" w14:textId="1CFE7B74" w:rsidR="00C47E8E" w:rsidRDefault="00AB4748" w:rsidP="00CC2E71">
            <w:pPr>
              <w:jc w:val="center"/>
            </w:pPr>
            <w:r>
              <w:t>1</w:t>
            </w:r>
          </w:p>
          <w:p w14:paraId="2DD512CB" w14:textId="37BD8686" w:rsidR="00AB4748" w:rsidRDefault="00AB4748" w:rsidP="00CC2E71">
            <w:pPr>
              <w:jc w:val="center"/>
            </w:pPr>
            <w:r>
              <w:t>(Frank)</w:t>
            </w:r>
          </w:p>
        </w:tc>
      </w:tr>
    </w:tbl>
    <w:p w14:paraId="2C4D369B" w14:textId="77777777" w:rsidR="00AB4748" w:rsidRDefault="00AB4748"/>
    <w:p w14:paraId="199534B6" w14:textId="77777777" w:rsidR="00C47E8E" w:rsidRDefault="00C47E8E"/>
    <w:p w14:paraId="039783AF" w14:textId="3C59C45D" w:rsidR="003C6E7E" w:rsidRDefault="003C6E7E">
      <w:pPr>
        <w:rPr>
          <w:i/>
          <w:iCs/>
        </w:rPr>
      </w:pPr>
      <w:r>
        <w:t xml:space="preserve">5. </w:t>
      </w:r>
      <w:r w:rsidR="00EC0A82" w:rsidRPr="00EC0A82">
        <w:rPr>
          <w:b/>
          <w:bCs/>
        </w:rPr>
        <w:t>Reading:</w:t>
      </w:r>
      <w:r w:rsidR="00EC0A82">
        <w:t xml:space="preserve"> </w:t>
      </w:r>
      <w:r w:rsidR="00EC0A82" w:rsidRPr="00AD1498">
        <w:rPr>
          <w:i/>
          <w:iCs/>
        </w:rPr>
        <w:t>An Email from New York</w:t>
      </w:r>
      <w:r w:rsidR="005F3AE8">
        <w:rPr>
          <w:i/>
          <w:iCs/>
        </w:rPr>
        <w:t xml:space="preserve"> </w:t>
      </w:r>
      <w:r w:rsidR="005F3AE8" w:rsidRPr="005F3AE8">
        <w:rPr>
          <w:i/>
          <w:iCs/>
        </w:rPr>
        <w:t>(</w:t>
      </w:r>
      <w:r w:rsidR="00EA056D">
        <w:rPr>
          <w:i/>
          <w:iCs/>
        </w:rPr>
        <w:t>30</w:t>
      </w:r>
      <w:r w:rsidR="005F3AE8" w:rsidRPr="005F3AE8">
        <w:rPr>
          <w:i/>
          <w:iCs/>
        </w:rPr>
        <w:t xml:space="preserve"> min)</w:t>
      </w:r>
    </w:p>
    <w:p w14:paraId="1AF8A4A5" w14:textId="71CD4898" w:rsidR="00AB4748" w:rsidRPr="00AB4748" w:rsidRDefault="00AB4748">
      <w:r w:rsidRPr="00AB4748">
        <w:rPr>
          <w:b/>
          <w:bCs/>
        </w:rPr>
        <w:t>Directions:</w:t>
      </w:r>
      <w:r>
        <w:t xml:space="preserve"> Claudia is an English student from Colombia. Under your teacher’s supervision, read an email from Claudia to her brother: Emilio.</w:t>
      </w:r>
      <w:r w:rsidR="00D26268">
        <w:t xml:space="preserve"> </w:t>
      </w:r>
      <w:r w:rsidR="004B3580">
        <w:t>Also, f</w:t>
      </w:r>
      <w:r w:rsidR="005F3AE8">
        <w:t>ind out the meaning of the underlined words and phrases.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0A82" w14:paraId="6E40FD06" w14:textId="77777777" w:rsidTr="00EC0A82">
        <w:tc>
          <w:tcPr>
            <w:tcW w:w="9350" w:type="dxa"/>
          </w:tcPr>
          <w:p w14:paraId="4C8666A8" w14:textId="77777777" w:rsidR="00EC0A82" w:rsidRDefault="00EC0A82">
            <w:bookmarkStart w:id="0" w:name="_Hlk55312900"/>
          </w:p>
          <w:p w14:paraId="0700EC4C" w14:textId="3DB05031" w:rsidR="00EC0A82" w:rsidRPr="006C31A5" w:rsidRDefault="00EC0A82" w:rsidP="00EC0A82">
            <w:pPr>
              <w:rPr>
                <w:i/>
                <w:iCs/>
              </w:rPr>
            </w:pPr>
            <w:r w:rsidRPr="006C31A5">
              <w:rPr>
                <w:i/>
                <w:iCs/>
              </w:rPr>
              <w:t xml:space="preserve">Dear </w:t>
            </w:r>
            <w:r w:rsidR="00AB4748" w:rsidRPr="006C31A5">
              <w:rPr>
                <w:i/>
                <w:iCs/>
              </w:rPr>
              <w:t>Emilio</w:t>
            </w:r>
            <w:r w:rsidRPr="006C31A5">
              <w:rPr>
                <w:i/>
                <w:iCs/>
              </w:rPr>
              <w:t>,</w:t>
            </w:r>
          </w:p>
          <w:p w14:paraId="30012A43" w14:textId="77777777" w:rsidR="00AB4748" w:rsidRPr="006C31A5" w:rsidRDefault="00AB4748" w:rsidP="00EC0A82">
            <w:pPr>
              <w:rPr>
                <w:i/>
                <w:iCs/>
              </w:rPr>
            </w:pPr>
          </w:p>
          <w:p w14:paraId="2B035BA5" w14:textId="4C19DBEB" w:rsidR="00AB4748" w:rsidRPr="006C31A5" w:rsidRDefault="00EC0A82" w:rsidP="00EC0A82">
            <w:pPr>
              <w:rPr>
                <w:i/>
                <w:iCs/>
              </w:rPr>
            </w:pPr>
            <w:r w:rsidRPr="006C31A5">
              <w:rPr>
                <w:i/>
                <w:iCs/>
              </w:rPr>
              <w:t>How are you?</w:t>
            </w:r>
            <w:r w:rsidR="006C31A5" w:rsidRPr="006C31A5">
              <w:rPr>
                <w:i/>
                <w:iCs/>
              </w:rPr>
              <w:t xml:space="preserve"> </w:t>
            </w:r>
            <w:r w:rsidR="00AB4748" w:rsidRPr="006C31A5">
              <w:rPr>
                <w:i/>
                <w:iCs/>
              </w:rPr>
              <w:t xml:space="preserve">Here’s my </w:t>
            </w:r>
            <w:r w:rsidR="00AB4748" w:rsidRPr="00D26268">
              <w:rPr>
                <w:i/>
                <w:iCs/>
                <w:u w:val="single"/>
              </w:rPr>
              <w:t>first letter</w:t>
            </w:r>
            <w:r w:rsidR="00AB4748" w:rsidRPr="006C31A5">
              <w:rPr>
                <w:i/>
                <w:iCs/>
              </w:rPr>
              <w:t xml:space="preserve"> in English! </w:t>
            </w:r>
          </w:p>
          <w:p w14:paraId="253D6677" w14:textId="77777777" w:rsidR="00AB4748" w:rsidRPr="006C31A5" w:rsidRDefault="00AB4748" w:rsidP="00EC0A82">
            <w:pPr>
              <w:rPr>
                <w:i/>
                <w:iCs/>
              </w:rPr>
            </w:pPr>
          </w:p>
          <w:p w14:paraId="4975E0DF" w14:textId="5BA0175B" w:rsidR="00EC0A82" w:rsidRPr="006C31A5" w:rsidRDefault="00AB4748" w:rsidP="00EC0A82">
            <w:pPr>
              <w:rPr>
                <w:i/>
                <w:iCs/>
              </w:rPr>
            </w:pPr>
            <w:r w:rsidRPr="006C31A5">
              <w:rPr>
                <w:i/>
                <w:iCs/>
              </w:rPr>
              <w:t xml:space="preserve">I’m fine here in New York. </w:t>
            </w:r>
            <w:r w:rsidR="00EC0A82" w:rsidRPr="006C31A5">
              <w:rPr>
                <w:i/>
                <w:iCs/>
              </w:rPr>
              <w:t>It’s very cold</w:t>
            </w:r>
            <w:r w:rsidR="006C31A5">
              <w:rPr>
                <w:i/>
                <w:iCs/>
              </w:rPr>
              <w:t xml:space="preserve"> now</w:t>
            </w:r>
            <w:r w:rsidR="006542BE">
              <w:rPr>
                <w:i/>
                <w:iCs/>
              </w:rPr>
              <w:t xml:space="preserve">, but I like the city. </w:t>
            </w:r>
            <w:r w:rsidR="00DE4065">
              <w:rPr>
                <w:i/>
                <w:iCs/>
              </w:rPr>
              <w:t xml:space="preserve">Central Park is </w:t>
            </w:r>
            <w:r w:rsidR="00DE4065" w:rsidRPr="005F3AE8">
              <w:rPr>
                <w:i/>
                <w:iCs/>
                <w:u w:val="single"/>
              </w:rPr>
              <w:t>beautiful</w:t>
            </w:r>
            <w:r w:rsidR="00DE4065">
              <w:rPr>
                <w:i/>
                <w:iCs/>
              </w:rPr>
              <w:t xml:space="preserve">! </w:t>
            </w:r>
          </w:p>
          <w:p w14:paraId="03E9D395" w14:textId="77777777" w:rsidR="00AB4748" w:rsidRPr="006C31A5" w:rsidRDefault="00AB4748" w:rsidP="00EC0A82">
            <w:pPr>
              <w:rPr>
                <w:i/>
                <w:iCs/>
              </w:rPr>
            </w:pPr>
          </w:p>
          <w:p w14:paraId="4A40ACDE" w14:textId="6AD15225" w:rsidR="00EC0A82" w:rsidRDefault="00EC0A82" w:rsidP="00EC0A82">
            <w:pPr>
              <w:rPr>
                <w:i/>
                <w:iCs/>
              </w:rPr>
            </w:pPr>
            <w:r w:rsidRPr="006C31A5">
              <w:rPr>
                <w:i/>
                <w:iCs/>
              </w:rPr>
              <w:t xml:space="preserve">I have classes </w:t>
            </w:r>
            <w:r w:rsidR="006542BE">
              <w:rPr>
                <w:i/>
                <w:iCs/>
              </w:rPr>
              <w:t>in a</w:t>
            </w:r>
            <w:r w:rsidR="005F3AE8">
              <w:rPr>
                <w:i/>
                <w:iCs/>
              </w:rPr>
              <w:t>n English school</w:t>
            </w:r>
            <w:r w:rsidR="006542BE">
              <w:rPr>
                <w:i/>
                <w:iCs/>
              </w:rPr>
              <w:t xml:space="preserve"> here. I’m in class with eight students. They are from different countries in Latin America. They are very smart! My teacher is American. She’s very nice</w:t>
            </w:r>
            <w:r w:rsidR="00DE4065">
              <w:rPr>
                <w:i/>
                <w:iCs/>
              </w:rPr>
              <w:t xml:space="preserve"> and a good teacher, </w:t>
            </w:r>
            <w:r w:rsidR="00DE4065" w:rsidRPr="005F3AE8">
              <w:rPr>
                <w:i/>
                <w:iCs/>
                <w:u w:val="single"/>
              </w:rPr>
              <w:t>too</w:t>
            </w:r>
            <w:r w:rsidR="006542BE">
              <w:rPr>
                <w:i/>
                <w:iCs/>
              </w:rPr>
              <w:t xml:space="preserve">! </w:t>
            </w:r>
          </w:p>
          <w:p w14:paraId="6CA3B083" w14:textId="5EB789A0" w:rsidR="006542BE" w:rsidRDefault="006542BE" w:rsidP="00EC0A82">
            <w:pPr>
              <w:rPr>
                <w:i/>
                <w:iCs/>
              </w:rPr>
            </w:pPr>
          </w:p>
          <w:p w14:paraId="422798AA" w14:textId="02F756C0" w:rsidR="006542BE" w:rsidRPr="006C31A5" w:rsidRDefault="006542BE" w:rsidP="00EC0A8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 live in an apartment on Main Avenue. I have a </w:t>
            </w:r>
            <w:r w:rsidRPr="005F3AE8">
              <w:rPr>
                <w:i/>
                <w:iCs/>
                <w:u w:val="single"/>
              </w:rPr>
              <w:t>roommate</w:t>
            </w:r>
            <w:r>
              <w:rPr>
                <w:i/>
                <w:iCs/>
              </w:rPr>
              <w:t xml:space="preserve">: </w:t>
            </w:r>
            <w:r w:rsidR="004B3580">
              <w:rPr>
                <w:i/>
                <w:iCs/>
              </w:rPr>
              <w:t xml:space="preserve">Monica, </w:t>
            </w:r>
            <w:r>
              <w:rPr>
                <w:i/>
                <w:iCs/>
              </w:rPr>
              <w:t xml:space="preserve">a girl from Venezuela. She is </w:t>
            </w:r>
            <w:r w:rsidR="00DE4065">
              <w:rPr>
                <w:i/>
                <w:iCs/>
              </w:rPr>
              <w:t>24</w:t>
            </w:r>
            <w:r>
              <w:rPr>
                <w:i/>
                <w:iCs/>
              </w:rPr>
              <w:t xml:space="preserve"> and </w:t>
            </w:r>
            <w:r w:rsidR="00DE4065">
              <w:rPr>
                <w:i/>
                <w:iCs/>
              </w:rPr>
              <w:t xml:space="preserve">very friendly. </w:t>
            </w:r>
            <w:r w:rsidR="00D26268">
              <w:rPr>
                <w:i/>
                <w:iCs/>
              </w:rPr>
              <w:t>She</w:t>
            </w:r>
            <w:r w:rsidR="00DE4065">
              <w:rPr>
                <w:i/>
                <w:iCs/>
              </w:rPr>
              <w:t>’s a waiter in a restaur</w:t>
            </w:r>
            <w:r w:rsidR="00D26268">
              <w:rPr>
                <w:i/>
                <w:iCs/>
              </w:rPr>
              <w:t xml:space="preserve">ant </w:t>
            </w:r>
            <w:r w:rsidR="00D26268" w:rsidRPr="005F3AE8">
              <w:rPr>
                <w:i/>
                <w:iCs/>
                <w:u w:val="single"/>
              </w:rPr>
              <w:t>nearby</w:t>
            </w:r>
            <w:r w:rsidR="00D26268">
              <w:rPr>
                <w:i/>
                <w:iCs/>
              </w:rPr>
              <w:t xml:space="preserve">.  </w:t>
            </w:r>
          </w:p>
          <w:p w14:paraId="08937FB6" w14:textId="77777777" w:rsidR="00EC0A82" w:rsidRDefault="00EC0A82"/>
          <w:p w14:paraId="5B7B9ACA" w14:textId="3E47BEC3" w:rsidR="00EC0A82" w:rsidRDefault="00D26268">
            <w:r w:rsidRPr="005F3AE8">
              <w:rPr>
                <w:u w:val="single"/>
              </w:rPr>
              <w:t>In general</w:t>
            </w:r>
            <w:r>
              <w:t>, I’m happy in New York.</w:t>
            </w:r>
          </w:p>
          <w:p w14:paraId="616E1C20" w14:textId="5839D6EF" w:rsidR="00D26268" w:rsidRDefault="00D26268"/>
          <w:p w14:paraId="3DF76A76" w14:textId="18705B6D" w:rsidR="00D26268" w:rsidRDefault="00D26268">
            <w:r>
              <w:t>A big hug,</w:t>
            </w:r>
          </w:p>
          <w:p w14:paraId="29701C0C" w14:textId="4CF0BBB8" w:rsidR="00D26268" w:rsidRDefault="00D26268"/>
          <w:p w14:paraId="4A5E66FF" w14:textId="2B705EF7" w:rsidR="00D26268" w:rsidRDefault="00D26268">
            <w:r>
              <w:t xml:space="preserve">                    Claudia.</w:t>
            </w:r>
          </w:p>
          <w:p w14:paraId="3B37FF11" w14:textId="4C00F31E" w:rsidR="00EC0A82" w:rsidRDefault="00EC0A82"/>
        </w:tc>
      </w:tr>
      <w:bookmarkEnd w:id="0"/>
    </w:tbl>
    <w:p w14:paraId="6137C1E7" w14:textId="77777777" w:rsidR="005D33C0" w:rsidRDefault="005D33C0"/>
    <w:p w14:paraId="22B3C11B" w14:textId="10F7E4ED" w:rsidR="005D33C0" w:rsidRDefault="005D33C0"/>
    <w:p w14:paraId="11161E9C" w14:textId="77777777" w:rsidR="00D26268" w:rsidRDefault="00D26268"/>
    <w:p w14:paraId="5878DD1C" w14:textId="03748499" w:rsidR="005F3AE8" w:rsidRDefault="005F3AE8">
      <w:pPr>
        <w:rPr>
          <w:b/>
          <w:bCs/>
        </w:rPr>
      </w:pPr>
      <w:r w:rsidRPr="005F3AE8">
        <w:rPr>
          <w:b/>
          <w:bCs/>
        </w:rPr>
        <w:lastRenderedPageBreak/>
        <w:t>5.1</w:t>
      </w:r>
      <w:r>
        <w:rPr>
          <w:b/>
          <w:bCs/>
        </w:rPr>
        <w:t xml:space="preserve">. </w:t>
      </w:r>
      <w:r w:rsidRPr="004B3580">
        <w:rPr>
          <w:b/>
          <w:bCs/>
          <w:color w:val="FF0000"/>
        </w:rPr>
        <w:t>Comprehension</w:t>
      </w:r>
    </w:p>
    <w:p w14:paraId="39F94128" w14:textId="1AB25BC8" w:rsidR="00FD1892" w:rsidRDefault="004B3580">
      <w:pPr>
        <w:rPr>
          <w:b/>
          <w:bCs/>
        </w:rPr>
      </w:pPr>
      <w:r w:rsidRPr="00FD1892">
        <w:rPr>
          <w:b/>
          <w:bCs/>
          <w:color w:val="FF0000"/>
        </w:rPr>
        <w:t xml:space="preserve">A. </w:t>
      </w:r>
      <w:r w:rsidR="00FD1892">
        <w:rPr>
          <w:b/>
          <w:bCs/>
        </w:rPr>
        <w:t>General Comprehension</w:t>
      </w:r>
    </w:p>
    <w:p w14:paraId="280F8699" w14:textId="44B4F0F3" w:rsidR="004B3580" w:rsidRPr="00FD1892" w:rsidRDefault="00FD1892">
      <w:r w:rsidRPr="00FD1892">
        <w:rPr>
          <w:b/>
          <w:bCs/>
        </w:rPr>
        <w:t>Question:</w:t>
      </w:r>
      <w:r>
        <w:t xml:space="preserve"> </w:t>
      </w:r>
      <w:r w:rsidRPr="00FD1892">
        <w:t>How is Claudia in New York?</w:t>
      </w:r>
    </w:p>
    <w:p w14:paraId="640A4C2A" w14:textId="77777777" w:rsidR="00FD1892" w:rsidRDefault="00FD1892">
      <w:pPr>
        <w:rPr>
          <w:b/>
          <w:bCs/>
        </w:rPr>
      </w:pPr>
    </w:p>
    <w:p w14:paraId="2A72A474" w14:textId="7A18C165" w:rsidR="00FD1892" w:rsidRDefault="00FD1892">
      <w:pPr>
        <w:rPr>
          <w:b/>
          <w:bCs/>
        </w:rPr>
      </w:pPr>
      <w:r w:rsidRPr="00FD1892">
        <w:rPr>
          <w:b/>
          <w:bCs/>
          <w:color w:val="FF0000"/>
        </w:rPr>
        <w:t xml:space="preserve">B. </w:t>
      </w:r>
      <w:r>
        <w:rPr>
          <w:b/>
          <w:bCs/>
        </w:rPr>
        <w:t>Specific Comprehension</w:t>
      </w:r>
    </w:p>
    <w:p w14:paraId="22C02D3D" w14:textId="14533837" w:rsidR="00FD1892" w:rsidRDefault="00FD1892">
      <w:pPr>
        <w:rPr>
          <w:b/>
          <w:bCs/>
        </w:rPr>
      </w:pPr>
      <w:r>
        <w:rPr>
          <w:b/>
          <w:bCs/>
        </w:rPr>
        <w:t xml:space="preserve">Directions: </w:t>
      </w:r>
      <w:r w:rsidRPr="00FD1892">
        <w:t>Answer the following specific questions.</w:t>
      </w:r>
    </w:p>
    <w:p w14:paraId="7950CDBE" w14:textId="3DEB5310" w:rsidR="00FD1892" w:rsidRPr="00FD1892" w:rsidRDefault="005F3AE8">
      <w:r>
        <w:rPr>
          <w:b/>
          <w:bCs/>
        </w:rPr>
        <w:t xml:space="preserve">a) </w:t>
      </w:r>
      <w:r w:rsidRPr="005F3AE8">
        <w:t>Is Claudia American?</w:t>
      </w:r>
      <w:r>
        <w:t xml:space="preserve"> If not, where is she from?</w:t>
      </w:r>
    </w:p>
    <w:p w14:paraId="16569A57" w14:textId="1FFA4DB3" w:rsidR="005F3AE8" w:rsidRDefault="005F3AE8">
      <w:r>
        <w:rPr>
          <w:b/>
          <w:bCs/>
        </w:rPr>
        <w:t xml:space="preserve">b) </w:t>
      </w:r>
      <w:r w:rsidRPr="005F3AE8">
        <w:t>Where is Claudia now?</w:t>
      </w:r>
      <w:r>
        <w:t xml:space="preserve"> </w:t>
      </w:r>
    </w:p>
    <w:p w14:paraId="603321D3" w14:textId="300C8741" w:rsidR="005F3AE8" w:rsidRDefault="005F3AE8">
      <w:r w:rsidRPr="005F3AE8">
        <w:rPr>
          <w:b/>
          <w:bCs/>
        </w:rPr>
        <w:t>c)</w:t>
      </w:r>
      <w:r>
        <w:t xml:space="preserve"> Is she a worker? </w:t>
      </w:r>
    </w:p>
    <w:p w14:paraId="1DAB8E3E" w14:textId="7576BAB8" w:rsidR="005F3AE8" w:rsidRDefault="005F3AE8">
      <w:r w:rsidRPr="005F3AE8">
        <w:rPr>
          <w:b/>
          <w:bCs/>
        </w:rPr>
        <w:t xml:space="preserve">d) </w:t>
      </w:r>
      <w:r w:rsidRPr="005F3AE8">
        <w:t>Ho</w:t>
      </w:r>
      <w:r>
        <w:t>w</w:t>
      </w:r>
      <w:r w:rsidRPr="005F3AE8">
        <w:t xml:space="preserve"> many people are in her class?</w:t>
      </w:r>
      <w:r>
        <w:t xml:space="preserve"> Where are they from?</w:t>
      </w:r>
    </w:p>
    <w:p w14:paraId="254645A0" w14:textId="067CF94C" w:rsidR="004B3580" w:rsidRDefault="005F3AE8">
      <w:r w:rsidRPr="004B3580">
        <w:rPr>
          <w:b/>
          <w:bCs/>
        </w:rPr>
        <w:t>e)</w:t>
      </w:r>
      <w:r>
        <w:t xml:space="preserve"> </w:t>
      </w:r>
      <w:r w:rsidR="004B3580">
        <w:t xml:space="preserve">Who is Monica? </w:t>
      </w:r>
      <w:r>
        <w:t>How old is</w:t>
      </w:r>
      <w:r w:rsidR="004B3580">
        <w:t xml:space="preserve"> she</w:t>
      </w:r>
      <w:r>
        <w:t>?</w:t>
      </w:r>
      <w:r w:rsidR="004B3580">
        <w:t xml:space="preserve"> Where is she from? What’s her job?</w:t>
      </w:r>
    </w:p>
    <w:p w14:paraId="4481E170" w14:textId="77777777" w:rsidR="005F3AE8" w:rsidRPr="005F3AE8" w:rsidRDefault="005F3AE8">
      <w:pPr>
        <w:rPr>
          <w:b/>
          <w:bCs/>
        </w:rPr>
      </w:pPr>
    </w:p>
    <w:p w14:paraId="69DE5481" w14:textId="1D056074" w:rsidR="00FD1892" w:rsidRDefault="00FD1892">
      <w:pPr>
        <w:rPr>
          <w:b/>
          <w:bCs/>
        </w:rPr>
      </w:pPr>
      <w:r w:rsidRPr="00FD1892">
        <w:rPr>
          <w:b/>
          <w:bCs/>
          <w:color w:val="FF0000"/>
        </w:rPr>
        <w:t xml:space="preserve">5.3. </w:t>
      </w:r>
      <w:r>
        <w:rPr>
          <w:b/>
          <w:bCs/>
        </w:rPr>
        <w:t>Re-telling</w:t>
      </w:r>
      <w:r w:rsidR="00EA056D">
        <w:rPr>
          <w:b/>
          <w:bCs/>
        </w:rPr>
        <w:t xml:space="preserve"> (10 min)</w:t>
      </w:r>
    </w:p>
    <w:p w14:paraId="2AB364A6" w14:textId="2317B470" w:rsidR="005F3AE8" w:rsidRPr="00FD1892" w:rsidRDefault="00FD1892">
      <w:r>
        <w:rPr>
          <w:b/>
          <w:bCs/>
        </w:rPr>
        <w:t xml:space="preserve">Directions: </w:t>
      </w:r>
      <w:r w:rsidRPr="00FD1892">
        <w:t xml:space="preserve">Go back to Claudia’s email to her brother. What can you tell about her </w:t>
      </w:r>
      <w:r w:rsidR="00EA056D">
        <w:t>“</w:t>
      </w:r>
      <w:r w:rsidRPr="00FD1892">
        <w:t>stay</w:t>
      </w:r>
      <w:r w:rsidR="00EA056D">
        <w:t>”</w:t>
      </w:r>
      <w:r w:rsidRPr="00FD1892">
        <w:t xml:space="preserve"> in New York?</w:t>
      </w:r>
      <w:r w:rsidR="00EA056D">
        <w:t xml:space="preserve"> Give as much information as possible about her, from her letter.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1892" w14:paraId="3EEC9D6A" w14:textId="77777777" w:rsidTr="0059055A">
        <w:tc>
          <w:tcPr>
            <w:tcW w:w="9350" w:type="dxa"/>
          </w:tcPr>
          <w:p w14:paraId="6B491E88" w14:textId="77777777" w:rsidR="00FD1892" w:rsidRDefault="00FD1892" w:rsidP="0059055A"/>
          <w:p w14:paraId="6F253B8B" w14:textId="77777777" w:rsidR="00FD1892" w:rsidRPr="006C31A5" w:rsidRDefault="00FD1892" w:rsidP="0059055A">
            <w:pPr>
              <w:rPr>
                <w:i/>
                <w:iCs/>
              </w:rPr>
            </w:pPr>
            <w:r w:rsidRPr="006C31A5">
              <w:rPr>
                <w:i/>
                <w:iCs/>
              </w:rPr>
              <w:t>Dear Emilio,</w:t>
            </w:r>
          </w:p>
          <w:p w14:paraId="026A3252" w14:textId="77777777" w:rsidR="00FD1892" w:rsidRPr="006C31A5" w:rsidRDefault="00FD1892" w:rsidP="0059055A">
            <w:pPr>
              <w:rPr>
                <w:i/>
                <w:iCs/>
              </w:rPr>
            </w:pPr>
          </w:p>
          <w:p w14:paraId="3F1919C7" w14:textId="4C5BF237" w:rsidR="00FD1892" w:rsidRPr="006C31A5" w:rsidRDefault="00FD1892" w:rsidP="0059055A">
            <w:pPr>
              <w:rPr>
                <w:i/>
                <w:iCs/>
              </w:rPr>
            </w:pPr>
            <w:r w:rsidRPr="006C31A5">
              <w:rPr>
                <w:i/>
                <w:iCs/>
              </w:rPr>
              <w:t xml:space="preserve">How are you? Here’s my </w:t>
            </w:r>
            <w:r w:rsidRPr="00D26268">
              <w:rPr>
                <w:i/>
                <w:iCs/>
                <w:u w:val="single"/>
              </w:rPr>
              <w:t>first letter</w:t>
            </w:r>
            <w:r w:rsidRPr="006C31A5">
              <w:rPr>
                <w:i/>
                <w:iCs/>
              </w:rPr>
              <w:t xml:space="preserve"> in English! </w:t>
            </w:r>
          </w:p>
          <w:p w14:paraId="40FEC4A8" w14:textId="77777777" w:rsidR="00FD1892" w:rsidRPr="006C31A5" w:rsidRDefault="00FD1892" w:rsidP="0059055A">
            <w:pPr>
              <w:rPr>
                <w:i/>
                <w:iCs/>
              </w:rPr>
            </w:pPr>
          </w:p>
          <w:p w14:paraId="08CB37F4" w14:textId="77777777" w:rsidR="00FD1892" w:rsidRPr="006C31A5" w:rsidRDefault="00FD1892" w:rsidP="0059055A">
            <w:pPr>
              <w:rPr>
                <w:i/>
                <w:iCs/>
              </w:rPr>
            </w:pPr>
            <w:r w:rsidRPr="006C31A5">
              <w:rPr>
                <w:i/>
                <w:iCs/>
              </w:rPr>
              <w:t>I’m fine here in New York. It’s very cold</w:t>
            </w:r>
            <w:r>
              <w:rPr>
                <w:i/>
                <w:iCs/>
              </w:rPr>
              <w:t xml:space="preserve"> now, but I like the city. Central Park is </w:t>
            </w:r>
            <w:r w:rsidRPr="005F3AE8">
              <w:rPr>
                <w:i/>
                <w:iCs/>
                <w:u w:val="single"/>
              </w:rPr>
              <w:t>beautiful</w:t>
            </w:r>
            <w:r>
              <w:rPr>
                <w:i/>
                <w:iCs/>
              </w:rPr>
              <w:t xml:space="preserve">! </w:t>
            </w:r>
          </w:p>
          <w:p w14:paraId="772E33B9" w14:textId="77777777" w:rsidR="00FD1892" w:rsidRPr="006C31A5" w:rsidRDefault="00FD1892" w:rsidP="0059055A">
            <w:pPr>
              <w:rPr>
                <w:i/>
                <w:iCs/>
              </w:rPr>
            </w:pPr>
          </w:p>
          <w:p w14:paraId="4283473A" w14:textId="77777777" w:rsidR="00FD1892" w:rsidRDefault="00FD1892" w:rsidP="0059055A">
            <w:pPr>
              <w:rPr>
                <w:i/>
                <w:iCs/>
              </w:rPr>
            </w:pPr>
            <w:r w:rsidRPr="006C31A5">
              <w:rPr>
                <w:i/>
                <w:iCs/>
              </w:rPr>
              <w:t xml:space="preserve">I have classes </w:t>
            </w:r>
            <w:r>
              <w:rPr>
                <w:i/>
                <w:iCs/>
              </w:rPr>
              <w:t xml:space="preserve">in an English school here. I’m in class with eight students. They are from different countries in Latin America. They are very smart! My teacher is American. She’s very nice and a good teacher, </w:t>
            </w:r>
            <w:r w:rsidRPr="005F3AE8">
              <w:rPr>
                <w:i/>
                <w:iCs/>
                <w:u w:val="single"/>
              </w:rPr>
              <w:t>too</w:t>
            </w:r>
            <w:r>
              <w:rPr>
                <w:i/>
                <w:iCs/>
              </w:rPr>
              <w:t xml:space="preserve">! </w:t>
            </w:r>
          </w:p>
          <w:p w14:paraId="41506233" w14:textId="77777777" w:rsidR="00FD1892" w:rsidRDefault="00FD1892" w:rsidP="0059055A">
            <w:pPr>
              <w:rPr>
                <w:i/>
                <w:iCs/>
              </w:rPr>
            </w:pPr>
          </w:p>
          <w:p w14:paraId="43D4081B" w14:textId="77777777" w:rsidR="00FD1892" w:rsidRPr="006C31A5" w:rsidRDefault="00FD1892" w:rsidP="0059055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 live in an apartment on Main Avenue. I have a </w:t>
            </w:r>
            <w:r w:rsidRPr="005F3AE8">
              <w:rPr>
                <w:i/>
                <w:iCs/>
                <w:u w:val="single"/>
              </w:rPr>
              <w:t>roommate</w:t>
            </w:r>
            <w:r>
              <w:rPr>
                <w:i/>
                <w:iCs/>
              </w:rPr>
              <w:t xml:space="preserve">: Monica, a girl from Venezuela. She is 24 and very friendly. She’s a waiter in a restaurant </w:t>
            </w:r>
            <w:r w:rsidRPr="005F3AE8">
              <w:rPr>
                <w:i/>
                <w:iCs/>
                <w:u w:val="single"/>
              </w:rPr>
              <w:t>nearby</w:t>
            </w:r>
            <w:r>
              <w:rPr>
                <w:i/>
                <w:iCs/>
              </w:rPr>
              <w:t xml:space="preserve">.  </w:t>
            </w:r>
          </w:p>
          <w:p w14:paraId="3847DBE3" w14:textId="77777777" w:rsidR="00FD1892" w:rsidRDefault="00FD1892" w:rsidP="0059055A"/>
          <w:p w14:paraId="37CB5268" w14:textId="77777777" w:rsidR="00FD1892" w:rsidRDefault="00FD1892" w:rsidP="0059055A">
            <w:r w:rsidRPr="005F3AE8">
              <w:rPr>
                <w:u w:val="single"/>
              </w:rPr>
              <w:t>In general</w:t>
            </w:r>
            <w:r>
              <w:t>, I’m happy in New York.</w:t>
            </w:r>
          </w:p>
          <w:p w14:paraId="0E252970" w14:textId="77777777" w:rsidR="00FD1892" w:rsidRDefault="00FD1892" w:rsidP="0059055A"/>
          <w:p w14:paraId="42B3765E" w14:textId="77777777" w:rsidR="00FD1892" w:rsidRDefault="00FD1892" w:rsidP="0059055A">
            <w:r>
              <w:t>A big hug,</w:t>
            </w:r>
          </w:p>
          <w:p w14:paraId="79D0D554" w14:textId="77777777" w:rsidR="00FD1892" w:rsidRDefault="00FD1892" w:rsidP="0059055A"/>
          <w:p w14:paraId="5B94E7E8" w14:textId="77777777" w:rsidR="00FD1892" w:rsidRDefault="00FD1892" w:rsidP="0059055A">
            <w:r>
              <w:t xml:space="preserve">                    Claudia.</w:t>
            </w:r>
          </w:p>
          <w:p w14:paraId="7A919ACD" w14:textId="77777777" w:rsidR="00FD1892" w:rsidRDefault="00FD1892" w:rsidP="0059055A"/>
        </w:tc>
      </w:tr>
    </w:tbl>
    <w:p w14:paraId="63AD1F90" w14:textId="249233B6" w:rsidR="005F3AE8" w:rsidRDefault="005F3AE8"/>
    <w:p w14:paraId="17D68D55" w14:textId="1A93D421" w:rsidR="00FD1892" w:rsidRDefault="00FD1892">
      <w:r w:rsidRPr="00FD1892">
        <w:rPr>
          <w:b/>
          <w:bCs/>
        </w:rPr>
        <w:t>Ice braker:</w:t>
      </w:r>
      <w:r>
        <w:t xml:space="preserve"> </w:t>
      </w:r>
      <w:r w:rsidRPr="00FD1892">
        <w:rPr>
          <w:i/>
          <w:iCs/>
        </w:rPr>
        <w:t>Claudia is fine in New York</w:t>
      </w:r>
      <w:r>
        <w:rPr>
          <w:i/>
          <w:iCs/>
        </w:rPr>
        <w:t>. She is a student</w:t>
      </w:r>
      <w:r w:rsidR="00EA056D">
        <w:rPr>
          <w:i/>
          <w:iCs/>
        </w:rPr>
        <w:t>…</w:t>
      </w:r>
    </w:p>
    <w:p w14:paraId="5C8B7B8C" w14:textId="77777777" w:rsidR="00057EBC" w:rsidRDefault="00057EBC">
      <w:pPr>
        <w:rPr>
          <w:b/>
          <w:bCs/>
          <w:color w:val="FF0000"/>
        </w:rPr>
      </w:pPr>
    </w:p>
    <w:p w14:paraId="1D677CF9" w14:textId="2B865C31" w:rsidR="00EA056D" w:rsidRDefault="00EA056D">
      <w:pPr>
        <w:rPr>
          <w:b/>
          <w:bCs/>
        </w:rPr>
      </w:pPr>
      <w:r w:rsidRPr="00057EBC">
        <w:rPr>
          <w:b/>
          <w:bCs/>
          <w:color w:val="FF0000"/>
        </w:rPr>
        <w:lastRenderedPageBreak/>
        <w:t xml:space="preserve">5.4. </w:t>
      </w:r>
      <w:r>
        <w:rPr>
          <w:b/>
          <w:bCs/>
        </w:rPr>
        <w:t xml:space="preserve">Spanish-English Translation </w:t>
      </w:r>
    </w:p>
    <w:p w14:paraId="6BE47B1C" w14:textId="3C8F7910" w:rsidR="00EA056D" w:rsidRDefault="00EA056D">
      <w:r>
        <w:rPr>
          <w:b/>
          <w:bCs/>
        </w:rPr>
        <w:t xml:space="preserve">Directions: </w:t>
      </w:r>
      <w:r w:rsidRPr="00EA056D">
        <w:t xml:space="preserve">How would you translate the following email into </w:t>
      </w:r>
      <w:r>
        <w:t xml:space="preserve">English? </w:t>
      </w:r>
      <w:r w:rsidR="0078347B">
        <w:t xml:space="preserve">Ask your teacher about the meaning of the underlined words.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</w:tblGrid>
      <w:tr w:rsidR="00EA056D" w:rsidRPr="00076AB7" w14:paraId="452FE0FA" w14:textId="77777777" w:rsidTr="00057EBC">
        <w:tc>
          <w:tcPr>
            <w:tcW w:w="8455" w:type="dxa"/>
          </w:tcPr>
          <w:p w14:paraId="400D4C04" w14:textId="723B1E10" w:rsidR="00EA056D" w:rsidRPr="0078347B" w:rsidRDefault="00EA056D" w:rsidP="0078347B">
            <w:pPr>
              <w:jc w:val="both"/>
              <w:rPr>
                <w:i/>
                <w:iCs/>
              </w:rPr>
            </w:pPr>
            <w:r w:rsidRPr="0078347B">
              <w:rPr>
                <w:i/>
                <w:iCs/>
              </w:rPr>
              <w:t>Querida hermana,</w:t>
            </w:r>
          </w:p>
          <w:p w14:paraId="60FD3F6D" w14:textId="6E771CED" w:rsidR="00EA056D" w:rsidRDefault="00EA056D" w:rsidP="0078347B">
            <w:pPr>
              <w:jc w:val="both"/>
            </w:pPr>
          </w:p>
          <w:p w14:paraId="6A9D9240" w14:textId="397F4F0F" w:rsidR="00EA056D" w:rsidRPr="0078347B" w:rsidRDefault="00EA056D" w:rsidP="0078347B">
            <w:pPr>
              <w:jc w:val="both"/>
              <w:rPr>
                <w:i/>
                <w:iCs/>
                <w:lang w:val="es-419"/>
              </w:rPr>
            </w:pPr>
            <w:r w:rsidRPr="0078347B">
              <w:rPr>
                <w:i/>
                <w:iCs/>
                <w:lang w:val="es-419"/>
              </w:rPr>
              <w:t xml:space="preserve">Estoy bien aquí en </w:t>
            </w:r>
            <w:r w:rsidR="007743C7" w:rsidRPr="0078347B">
              <w:rPr>
                <w:i/>
                <w:iCs/>
                <w:lang w:val="es-419"/>
              </w:rPr>
              <w:t>Florida</w:t>
            </w:r>
            <w:r w:rsidRPr="0078347B">
              <w:rPr>
                <w:i/>
                <w:iCs/>
                <w:lang w:val="es-419"/>
              </w:rPr>
              <w:t>.</w:t>
            </w:r>
            <w:r w:rsidR="007743C7" w:rsidRPr="0078347B">
              <w:rPr>
                <w:i/>
                <w:iCs/>
                <w:lang w:val="es-419"/>
              </w:rPr>
              <w:t xml:space="preserve"> Vivo en </w:t>
            </w:r>
            <w:r w:rsidR="00076AB7" w:rsidRPr="0078347B">
              <w:rPr>
                <w:i/>
                <w:iCs/>
                <w:lang w:val="es-419"/>
              </w:rPr>
              <w:t xml:space="preserve">un apartamento en </w:t>
            </w:r>
            <w:r w:rsidR="007743C7" w:rsidRPr="0078347B">
              <w:rPr>
                <w:i/>
                <w:iCs/>
                <w:lang w:val="es-419"/>
              </w:rPr>
              <w:t xml:space="preserve">West Palm Beach. </w:t>
            </w:r>
            <w:r w:rsidR="00076AB7" w:rsidRPr="0078347B">
              <w:rPr>
                <w:i/>
                <w:iCs/>
                <w:lang w:val="es-419"/>
              </w:rPr>
              <w:t>¡La ciudad es bella!</w:t>
            </w:r>
            <w:r w:rsidR="007743C7" w:rsidRPr="0078347B">
              <w:rPr>
                <w:i/>
                <w:iCs/>
                <w:lang w:val="es-419"/>
              </w:rPr>
              <w:t xml:space="preserve"> La gente es </w:t>
            </w:r>
            <w:r w:rsidR="00076AB7" w:rsidRPr="0078347B">
              <w:rPr>
                <w:i/>
                <w:iCs/>
                <w:u w:val="single"/>
                <w:lang w:val="es-419"/>
              </w:rPr>
              <w:t>muy</w:t>
            </w:r>
            <w:r w:rsidR="00076AB7" w:rsidRPr="0078347B">
              <w:rPr>
                <w:i/>
                <w:iCs/>
                <w:lang w:val="es-419"/>
              </w:rPr>
              <w:t xml:space="preserve"> agradable.</w:t>
            </w:r>
          </w:p>
          <w:p w14:paraId="6408BA4E" w14:textId="3DE02398" w:rsidR="00076AB7" w:rsidRPr="0078347B" w:rsidRDefault="00076AB7" w:rsidP="0078347B">
            <w:pPr>
              <w:jc w:val="both"/>
              <w:rPr>
                <w:i/>
                <w:iCs/>
                <w:lang w:val="es-419"/>
              </w:rPr>
            </w:pPr>
          </w:p>
          <w:p w14:paraId="5AC24F37" w14:textId="1D7F5D25" w:rsidR="00076AB7" w:rsidRPr="0078347B" w:rsidRDefault="00076AB7" w:rsidP="0078347B">
            <w:pPr>
              <w:jc w:val="both"/>
              <w:rPr>
                <w:i/>
                <w:iCs/>
                <w:lang w:val="es-419"/>
              </w:rPr>
            </w:pPr>
            <w:r w:rsidRPr="0078347B">
              <w:rPr>
                <w:i/>
                <w:iCs/>
                <w:lang w:val="es-419"/>
              </w:rPr>
              <w:t xml:space="preserve">Tengo clases de inglés todos los días. Mi profesora es muy buena. Mis compañeros de aula son de Cuba o de Venezuela. Estoy feliz </w:t>
            </w:r>
            <w:r w:rsidRPr="0078347B">
              <w:rPr>
                <w:i/>
                <w:iCs/>
                <w:u w:val="single"/>
                <w:lang w:val="es-419"/>
              </w:rPr>
              <w:t>porque</w:t>
            </w:r>
            <w:r w:rsidRPr="0078347B">
              <w:rPr>
                <w:i/>
                <w:iCs/>
                <w:lang w:val="es-419"/>
              </w:rPr>
              <w:t xml:space="preserve"> tengo nuevos amigos.</w:t>
            </w:r>
          </w:p>
          <w:p w14:paraId="290D43F7" w14:textId="37B8DB87" w:rsidR="00076AB7" w:rsidRPr="0078347B" w:rsidRDefault="00076AB7" w:rsidP="0078347B">
            <w:pPr>
              <w:jc w:val="both"/>
              <w:rPr>
                <w:i/>
                <w:iCs/>
                <w:lang w:val="es-419"/>
              </w:rPr>
            </w:pPr>
          </w:p>
          <w:p w14:paraId="49CAAD8C" w14:textId="5703ABCF" w:rsidR="00076AB7" w:rsidRPr="0078347B" w:rsidRDefault="0078347B" w:rsidP="0078347B">
            <w:pPr>
              <w:jc w:val="both"/>
              <w:rPr>
                <w:i/>
                <w:iCs/>
                <w:lang w:val="es-419"/>
              </w:rPr>
            </w:pPr>
            <w:r>
              <w:rPr>
                <w:i/>
                <w:iCs/>
                <w:lang w:val="es-419"/>
              </w:rPr>
              <w:t>Amelia es mi nueva m</w:t>
            </w:r>
            <w:r w:rsidR="00076AB7" w:rsidRPr="0078347B">
              <w:rPr>
                <w:i/>
                <w:iCs/>
                <w:lang w:val="es-419"/>
              </w:rPr>
              <w:t>ejor amiga</w:t>
            </w:r>
            <w:r>
              <w:rPr>
                <w:i/>
                <w:iCs/>
                <w:lang w:val="es-419"/>
              </w:rPr>
              <w:t xml:space="preserve">. Tiene 34 años y es muy inteligente. Es doctora. Aquí, es enfermera. Tiene dos hijas, Anita y Sofia, pero están en Colombia. Amelia está triste porque sus hijas no están en los EE.UU. </w:t>
            </w:r>
          </w:p>
          <w:p w14:paraId="6AAC12FC" w14:textId="77777777" w:rsidR="00EA056D" w:rsidRPr="0078347B" w:rsidRDefault="00EA056D" w:rsidP="0078347B">
            <w:pPr>
              <w:jc w:val="both"/>
              <w:rPr>
                <w:i/>
                <w:iCs/>
                <w:lang w:val="es-419"/>
              </w:rPr>
            </w:pPr>
          </w:p>
          <w:p w14:paraId="39789AE6" w14:textId="4D3162DE" w:rsidR="00EA056D" w:rsidRDefault="0078347B" w:rsidP="0078347B">
            <w:pPr>
              <w:jc w:val="both"/>
              <w:rPr>
                <w:i/>
                <w:iCs/>
                <w:lang w:val="es-419"/>
              </w:rPr>
            </w:pPr>
            <w:r>
              <w:rPr>
                <w:i/>
                <w:iCs/>
                <w:lang w:val="es-419"/>
              </w:rPr>
              <w:t xml:space="preserve">¡Estados Unidos es un </w:t>
            </w:r>
            <w:r w:rsidRPr="0078347B">
              <w:rPr>
                <w:i/>
                <w:iCs/>
                <w:u w:val="single"/>
                <w:lang w:val="es-419"/>
              </w:rPr>
              <w:t>gran</w:t>
            </w:r>
            <w:r>
              <w:rPr>
                <w:i/>
                <w:iCs/>
                <w:lang w:val="es-419"/>
              </w:rPr>
              <w:t xml:space="preserve"> país!</w:t>
            </w:r>
            <w:r w:rsidRPr="0078347B">
              <w:rPr>
                <w:i/>
                <w:iCs/>
                <w:lang w:val="es-419"/>
              </w:rPr>
              <w:t xml:space="preserve"> </w:t>
            </w:r>
            <w:r>
              <w:rPr>
                <w:i/>
                <w:iCs/>
                <w:lang w:val="es-419"/>
              </w:rPr>
              <w:t xml:space="preserve">Estoy muy </w:t>
            </w:r>
            <w:r w:rsidRPr="0078347B">
              <w:rPr>
                <w:i/>
                <w:iCs/>
                <w:lang w:val="es-419"/>
              </w:rPr>
              <w:t xml:space="preserve">feliz aquí. </w:t>
            </w:r>
          </w:p>
          <w:p w14:paraId="1DE2A14E" w14:textId="1A530215" w:rsidR="0078347B" w:rsidRDefault="0078347B" w:rsidP="0078347B">
            <w:pPr>
              <w:jc w:val="both"/>
              <w:rPr>
                <w:i/>
                <w:iCs/>
                <w:lang w:val="es-419"/>
              </w:rPr>
            </w:pPr>
          </w:p>
          <w:p w14:paraId="7D83A3CF" w14:textId="3CF0A0A3" w:rsidR="0078347B" w:rsidRDefault="0078347B" w:rsidP="0078347B">
            <w:pPr>
              <w:jc w:val="both"/>
              <w:rPr>
                <w:i/>
                <w:iCs/>
                <w:lang w:val="es-419"/>
              </w:rPr>
            </w:pPr>
            <w:r>
              <w:rPr>
                <w:i/>
                <w:iCs/>
                <w:lang w:val="es-419"/>
              </w:rPr>
              <w:t>Un abrazo,</w:t>
            </w:r>
          </w:p>
          <w:p w14:paraId="764F670D" w14:textId="5F3155C2" w:rsidR="0078347B" w:rsidRDefault="0078347B" w:rsidP="0078347B">
            <w:pPr>
              <w:jc w:val="both"/>
              <w:rPr>
                <w:i/>
                <w:iCs/>
                <w:lang w:val="es-419"/>
              </w:rPr>
            </w:pPr>
          </w:p>
          <w:p w14:paraId="16F03147" w14:textId="7687C57F" w:rsidR="00EA056D" w:rsidRPr="00076AB7" w:rsidRDefault="0078347B" w:rsidP="0078347B">
            <w:pPr>
              <w:jc w:val="both"/>
              <w:rPr>
                <w:lang w:val="es-419"/>
              </w:rPr>
            </w:pPr>
            <w:r>
              <w:rPr>
                <w:i/>
                <w:iCs/>
                <w:lang w:val="es-419"/>
              </w:rPr>
              <w:t>Tu hermano Lucas.</w:t>
            </w:r>
          </w:p>
          <w:p w14:paraId="45C58298" w14:textId="1A8261D7" w:rsidR="00EA056D" w:rsidRPr="00076AB7" w:rsidRDefault="00EA056D">
            <w:pPr>
              <w:rPr>
                <w:lang w:val="es-419"/>
              </w:rPr>
            </w:pPr>
          </w:p>
        </w:tc>
      </w:tr>
    </w:tbl>
    <w:p w14:paraId="028F23C1" w14:textId="77777777" w:rsidR="00EA056D" w:rsidRPr="00076AB7" w:rsidRDefault="00EA056D">
      <w:pPr>
        <w:rPr>
          <w:lang w:val="es-419"/>
        </w:rPr>
      </w:pPr>
    </w:p>
    <w:p w14:paraId="3B0D22EC" w14:textId="77777777" w:rsidR="00E37FD9" w:rsidRDefault="00416C70">
      <w:pPr>
        <w:rPr>
          <w:b/>
          <w:bCs/>
        </w:rPr>
      </w:pPr>
      <w:r w:rsidRPr="005F3AE8">
        <w:rPr>
          <w:b/>
          <w:bCs/>
        </w:rPr>
        <w:t xml:space="preserve">6. </w:t>
      </w:r>
      <w:r w:rsidR="005F3AE8">
        <w:rPr>
          <w:b/>
          <w:bCs/>
        </w:rPr>
        <w:t>Describing the weather</w:t>
      </w:r>
      <w:r w:rsidR="000841BA">
        <w:rPr>
          <w:b/>
          <w:bCs/>
        </w:rPr>
        <w:t xml:space="preserve">!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5490"/>
      </w:tblGrid>
      <w:tr w:rsidR="00E37FD9" w14:paraId="12048A4F" w14:textId="77777777" w:rsidTr="00057EBC">
        <w:tc>
          <w:tcPr>
            <w:tcW w:w="2785" w:type="dxa"/>
            <w:shd w:val="clear" w:color="auto" w:fill="D9E2F3" w:themeFill="accent1" w:themeFillTint="33"/>
          </w:tcPr>
          <w:p w14:paraId="0B5E6F23" w14:textId="112F9E42" w:rsidR="00E37FD9" w:rsidRDefault="00E37FD9">
            <w:r>
              <w:t xml:space="preserve">Question </w:t>
            </w:r>
          </w:p>
        </w:tc>
        <w:tc>
          <w:tcPr>
            <w:tcW w:w="5490" w:type="dxa"/>
            <w:shd w:val="clear" w:color="auto" w:fill="D9E2F3" w:themeFill="accent1" w:themeFillTint="33"/>
          </w:tcPr>
          <w:p w14:paraId="40DA4E8F" w14:textId="286B330C" w:rsidR="00E37FD9" w:rsidRDefault="00E37FD9">
            <w:r>
              <w:t>Answer</w:t>
            </w:r>
          </w:p>
        </w:tc>
      </w:tr>
      <w:tr w:rsidR="00E37FD9" w14:paraId="7786ABD3" w14:textId="77777777" w:rsidTr="00057EBC">
        <w:tc>
          <w:tcPr>
            <w:tcW w:w="2785" w:type="dxa"/>
          </w:tcPr>
          <w:p w14:paraId="533AC1AE" w14:textId="2E4B0712" w:rsidR="00E37FD9" w:rsidRDefault="00E37FD9">
            <w:r>
              <w:t>What’s the weather like?</w:t>
            </w:r>
          </w:p>
        </w:tc>
        <w:tc>
          <w:tcPr>
            <w:tcW w:w="5490" w:type="dxa"/>
          </w:tcPr>
          <w:p w14:paraId="102506E8" w14:textId="03E5B1B8" w:rsidR="00E37FD9" w:rsidRDefault="00E37FD9">
            <w:r>
              <w:t>It’s + Adjective (</w:t>
            </w:r>
            <w:r w:rsidR="00057EBC">
              <w:t xml:space="preserve">Ex.: </w:t>
            </w:r>
            <w:r>
              <w:t xml:space="preserve">cold, hot, cloudy, windy, </w:t>
            </w:r>
            <w:r w:rsidR="00057EBC">
              <w:t>rainy, humid)</w:t>
            </w:r>
          </w:p>
        </w:tc>
      </w:tr>
    </w:tbl>
    <w:p w14:paraId="0E69CDDE" w14:textId="57C6C06A" w:rsidR="000841BA" w:rsidRDefault="000841BA">
      <w:pPr>
        <w:rPr>
          <w:b/>
          <w:bCs/>
        </w:rPr>
      </w:pPr>
    </w:p>
    <w:p w14:paraId="7CD9B57E" w14:textId="3C581507" w:rsidR="00E37FD9" w:rsidRDefault="00E37FD9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527637D" wp14:editId="5C8E29BB">
            <wp:extent cx="1602409" cy="9009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06" cy="91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</w:t>
      </w:r>
      <w:r>
        <w:rPr>
          <w:b/>
          <w:bCs/>
          <w:noProof/>
        </w:rPr>
        <w:t xml:space="preserve">  </w:t>
      </w:r>
      <w:r>
        <w:rPr>
          <w:b/>
          <w:bCs/>
          <w:noProof/>
        </w:rPr>
        <w:drawing>
          <wp:inline distT="0" distB="0" distL="0" distR="0" wp14:anchorId="448927F8" wp14:editId="58902B1C">
            <wp:extent cx="1317214" cy="8775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344" cy="90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</w:t>
      </w:r>
      <w:r>
        <w:rPr>
          <w:b/>
          <w:bCs/>
          <w:noProof/>
        </w:rPr>
        <w:t xml:space="preserve">  </w:t>
      </w:r>
      <w:r w:rsidR="00057EBC">
        <w:rPr>
          <w:b/>
          <w:bCs/>
          <w:noProof/>
        </w:rPr>
        <w:t xml:space="preserve"> </w:t>
      </w:r>
      <w:r>
        <w:rPr>
          <w:b/>
          <w:bCs/>
          <w:noProof/>
        </w:rPr>
        <w:t xml:space="preserve">   </w:t>
      </w:r>
      <w:r>
        <w:rPr>
          <w:b/>
          <w:bCs/>
          <w:noProof/>
        </w:rPr>
        <w:drawing>
          <wp:inline distT="0" distB="0" distL="0" distR="0" wp14:anchorId="5CBCDAD0" wp14:editId="29C8C8BD">
            <wp:extent cx="1353670" cy="9017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598" cy="94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</w:p>
    <w:p w14:paraId="684610ED" w14:textId="0D4F1551" w:rsidR="00E37FD9" w:rsidRPr="00E37FD9" w:rsidRDefault="00057EBC">
      <w:r>
        <w:t xml:space="preserve">           </w:t>
      </w:r>
      <w:r w:rsidR="00E37FD9" w:rsidRPr="00E37FD9">
        <w:t xml:space="preserve">1. cold /kould/                              2. hot /hat/                         3. </w:t>
      </w:r>
      <w:r>
        <w:t>c</w:t>
      </w:r>
      <w:r w:rsidR="00E37FD9" w:rsidRPr="00E37FD9">
        <w:t>loudy /</w:t>
      </w:r>
      <w:r>
        <w:t>’</w:t>
      </w:r>
      <w:r w:rsidR="00E37FD9" w:rsidRPr="00E37FD9">
        <w:t>klau-r</w:t>
      </w:r>
      <w:r>
        <w:rPr>
          <w:rFonts w:cstheme="minorHAnsi"/>
        </w:rPr>
        <w:t>ɪ</w:t>
      </w:r>
      <w:r w:rsidR="00E37FD9" w:rsidRPr="00E37FD9">
        <w:t>/</w:t>
      </w:r>
    </w:p>
    <w:p w14:paraId="7ED090B9" w14:textId="4859E94D" w:rsidR="00E37FD9" w:rsidRDefault="00E37FD9">
      <w:pPr>
        <w:rPr>
          <w:b/>
          <w:bCs/>
        </w:rPr>
      </w:pP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6FCB2256" wp14:editId="362240CA">
            <wp:extent cx="1450618" cy="844699"/>
            <wp:effectExtent l="0" t="0" r="0" b="0"/>
            <wp:docPr id="5" name="Picture 5" descr="News) INDIAN OCEAN- Weather: the high is causing windy weather in Mauritian  region. - Regional Maritime Information Fusion Center RMI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ews) INDIAN OCEAN- Weather: the high is causing windy weather in Mauritian  region. - Regional Maritime Information Fusion Center RMIFC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93" t="2122"/>
                    <a:stretch/>
                  </pic:blipFill>
                  <pic:spPr bwMode="auto">
                    <a:xfrm>
                      <a:off x="0" y="0"/>
                      <a:ext cx="1515794" cy="88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rPr>
          <w:noProof/>
        </w:rPr>
        <w:t xml:space="preserve">   </w:t>
      </w:r>
      <w:r w:rsidR="00057EBC">
        <w:rPr>
          <w:noProof/>
        </w:rPr>
        <w:t xml:space="preserve">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F6B5250" wp14:editId="70FF1D6B">
            <wp:extent cx="1295176" cy="862822"/>
            <wp:effectExtent l="0" t="0" r="635" b="0"/>
            <wp:docPr id="6" name="Picture 6" descr="Rainy Day in Hongdae — Greysuit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ainy Day in Hongdae — Greysuitca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98" cy="88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rPr>
          <w:noProof/>
        </w:rPr>
        <w:t xml:space="preserve">   </w:t>
      </w:r>
      <w:r w:rsidR="00057EBC">
        <w:rPr>
          <w:noProof/>
        </w:rPr>
        <w:t xml:space="preserve">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32A66E05" wp14:editId="7BF8E463">
            <wp:extent cx="1389530" cy="861695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94"/>
                    <a:stretch/>
                  </pic:blipFill>
                  <pic:spPr bwMode="auto">
                    <a:xfrm>
                      <a:off x="0" y="0"/>
                      <a:ext cx="1411833" cy="87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E03137" w14:textId="5CCD5C08" w:rsidR="00057EBC" w:rsidRDefault="00057EBC">
      <w:r w:rsidRPr="00057EBC">
        <w:t xml:space="preserve">        </w:t>
      </w:r>
      <w:r>
        <w:t xml:space="preserve">  </w:t>
      </w:r>
      <w:r w:rsidRPr="00057EBC">
        <w:t xml:space="preserve"> </w:t>
      </w:r>
      <w:r w:rsidR="00E37FD9" w:rsidRPr="00057EBC">
        <w:t>4. windy /</w:t>
      </w:r>
      <w:r>
        <w:t>’</w:t>
      </w:r>
      <w:r w:rsidR="00E37FD9" w:rsidRPr="00057EBC">
        <w:t>w</w:t>
      </w:r>
      <w:r w:rsidRPr="00057EBC">
        <w:rPr>
          <w:rFonts w:cstheme="minorHAnsi"/>
        </w:rPr>
        <w:t>ɪ</w:t>
      </w:r>
      <w:r w:rsidR="00E37FD9" w:rsidRPr="00057EBC">
        <w:t>n-d</w:t>
      </w:r>
      <w:r w:rsidRPr="00057EBC">
        <w:rPr>
          <w:rFonts w:cstheme="minorHAnsi"/>
        </w:rPr>
        <w:t>ɪ</w:t>
      </w:r>
      <w:r w:rsidR="00E37FD9" w:rsidRPr="00057EBC">
        <w:t xml:space="preserve">/                       </w:t>
      </w:r>
      <w:r>
        <w:t xml:space="preserve"> </w:t>
      </w:r>
      <w:r w:rsidR="00E37FD9" w:rsidRPr="00057EBC">
        <w:t xml:space="preserve">5. </w:t>
      </w:r>
      <w:r w:rsidRPr="00057EBC">
        <w:t>rainy /’re</w:t>
      </w:r>
      <w:r w:rsidRPr="00057EBC">
        <w:rPr>
          <w:rFonts w:cstheme="minorHAnsi"/>
        </w:rPr>
        <w:t>ɪ</w:t>
      </w:r>
      <w:r w:rsidRPr="00057EBC">
        <w:t>-n</w:t>
      </w:r>
      <w:r w:rsidRPr="00057EBC">
        <w:rPr>
          <w:rFonts w:cstheme="minorHAnsi"/>
        </w:rPr>
        <w:t>ɪ</w:t>
      </w:r>
      <w:r w:rsidRPr="00057EBC">
        <w:t>/                 6. humid /’hiu-m</w:t>
      </w:r>
      <w:r w:rsidRPr="00057EBC">
        <w:rPr>
          <w:rFonts w:cstheme="minorHAnsi"/>
        </w:rPr>
        <w:t>ɪ</w:t>
      </w:r>
      <w:r w:rsidRPr="00057EBC">
        <w:t>d/</w:t>
      </w:r>
    </w:p>
    <w:p w14:paraId="71609228" w14:textId="77777777" w:rsidR="00057EBC" w:rsidRDefault="00057EBC"/>
    <w:p w14:paraId="4D50906C" w14:textId="45DFCFFF" w:rsidR="00057EBC" w:rsidRPr="00057EBC" w:rsidRDefault="00057EBC">
      <w:r>
        <w:rPr>
          <w:b/>
          <w:bCs/>
        </w:rPr>
        <w:t xml:space="preserve">   </w:t>
      </w:r>
      <w:r w:rsidRPr="00057EBC">
        <w:rPr>
          <w:b/>
          <w:bCs/>
        </w:rPr>
        <w:t>Question:</w:t>
      </w:r>
      <w:r>
        <w:t xml:space="preserve"> What’s the weather like in your city today? </w:t>
      </w:r>
    </w:p>
    <w:sectPr w:rsidR="00057EBC" w:rsidRPr="00057EBC" w:rsidSect="00057EBC">
      <w:headerReference w:type="default" r:id="rId13"/>
      <w:footerReference w:type="default" r:id="rId14"/>
      <w:pgSz w:w="12240" w:h="15840"/>
      <w:pgMar w:top="1191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2D485" w14:textId="77777777" w:rsidR="00CE3649" w:rsidRDefault="00CE3649" w:rsidP="001E11E8">
      <w:pPr>
        <w:spacing w:after="0" w:line="240" w:lineRule="auto"/>
      </w:pPr>
      <w:r>
        <w:separator/>
      </w:r>
    </w:p>
  </w:endnote>
  <w:endnote w:type="continuationSeparator" w:id="0">
    <w:p w14:paraId="42BE091E" w14:textId="77777777" w:rsidR="00CE3649" w:rsidRDefault="00CE3649" w:rsidP="001E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48068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8F410D" w14:textId="14B0E40C" w:rsidR="001E11E8" w:rsidRDefault="001E11E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7EF393F" w14:textId="77777777" w:rsidR="001E11E8" w:rsidRDefault="001E1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434D7" w14:textId="77777777" w:rsidR="00CE3649" w:rsidRDefault="00CE3649" w:rsidP="001E11E8">
      <w:pPr>
        <w:spacing w:after="0" w:line="240" w:lineRule="auto"/>
      </w:pPr>
      <w:r>
        <w:separator/>
      </w:r>
    </w:p>
  </w:footnote>
  <w:footnote w:type="continuationSeparator" w:id="0">
    <w:p w14:paraId="466B5B0A" w14:textId="77777777" w:rsidR="00CE3649" w:rsidRDefault="00CE3649" w:rsidP="001E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C88BE" w14:textId="20A45986" w:rsidR="00057EBC" w:rsidRDefault="00057EBC" w:rsidP="00057EBC">
    <w:pPr>
      <w:pStyle w:val="Header"/>
      <w:jc w:val="right"/>
    </w:pPr>
    <w:r>
      <w:rPr>
        <w:noProof/>
      </w:rPr>
      <w:drawing>
        <wp:inline distT="0" distB="0" distL="0" distR="0" wp14:anchorId="5C0B3967" wp14:editId="4751605C">
          <wp:extent cx="631009" cy="38919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669" cy="39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A7"/>
    <w:rsid w:val="0000746B"/>
    <w:rsid w:val="00057EBC"/>
    <w:rsid w:val="00076AB7"/>
    <w:rsid w:val="000841BA"/>
    <w:rsid w:val="000903FA"/>
    <w:rsid w:val="001516A7"/>
    <w:rsid w:val="001E11E8"/>
    <w:rsid w:val="003C6E7E"/>
    <w:rsid w:val="00416C70"/>
    <w:rsid w:val="00466E75"/>
    <w:rsid w:val="00491645"/>
    <w:rsid w:val="004B3580"/>
    <w:rsid w:val="00576DFB"/>
    <w:rsid w:val="005D33C0"/>
    <w:rsid w:val="005F3AE8"/>
    <w:rsid w:val="00646905"/>
    <w:rsid w:val="006542BE"/>
    <w:rsid w:val="006C31A5"/>
    <w:rsid w:val="007743C7"/>
    <w:rsid w:val="0078347B"/>
    <w:rsid w:val="00A5007B"/>
    <w:rsid w:val="00AB4748"/>
    <w:rsid w:val="00AD1498"/>
    <w:rsid w:val="00BA4642"/>
    <w:rsid w:val="00BF4491"/>
    <w:rsid w:val="00C31D1B"/>
    <w:rsid w:val="00C47E8E"/>
    <w:rsid w:val="00CC2E71"/>
    <w:rsid w:val="00CE3649"/>
    <w:rsid w:val="00D26268"/>
    <w:rsid w:val="00DE4065"/>
    <w:rsid w:val="00E37FD9"/>
    <w:rsid w:val="00EA056D"/>
    <w:rsid w:val="00EC0A82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1B381"/>
  <w15:chartTrackingRefBased/>
  <w15:docId w15:val="{6ABF2990-2414-44E6-B0CF-780D47DC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1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1E8"/>
  </w:style>
  <w:style w:type="paragraph" w:styleId="Footer">
    <w:name w:val="footer"/>
    <w:basedOn w:val="Normal"/>
    <w:link w:val="FooterChar"/>
    <w:uiPriority w:val="99"/>
    <w:unhideWhenUsed/>
    <w:rsid w:val="001E1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Muriel Zarate</dc:creator>
  <cp:keywords/>
  <dc:description/>
  <cp:lastModifiedBy>Teacher Muriel Zarate</cp:lastModifiedBy>
  <cp:revision>13</cp:revision>
  <dcterms:created xsi:type="dcterms:W3CDTF">2020-11-03T15:57:00Z</dcterms:created>
  <dcterms:modified xsi:type="dcterms:W3CDTF">2020-11-24T00:55:00Z</dcterms:modified>
</cp:coreProperties>
</file>