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1AD53" w14:textId="728A3A41" w:rsidR="00430650" w:rsidRPr="007816E7" w:rsidRDefault="00E06A4A">
      <w:pPr>
        <w:rPr>
          <w:b/>
          <w:bCs/>
          <w:color w:val="FF0000"/>
          <w:sz w:val="24"/>
          <w:szCs w:val="24"/>
        </w:rPr>
      </w:pPr>
      <w:r w:rsidRPr="007816E7">
        <w:rPr>
          <w:b/>
          <w:bCs/>
          <w:color w:val="FF0000"/>
          <w:sz w:val="24"/>
          <w:szCs w:val="24"/>
        </w:rPr>
        <w:t>Listening and Speaking Practice</w:t>
      </w:r>
    </w:p>
    <w:p w14:paraId="3BE9B225" w14:textId="2B53089B" w:rsidR="00E06A4A" w:rsidRDefault="00E06A4A">
      <w:pPr>
        <w:rPr>
          <w:b/>
          <w:bCs/>
        </w:rPr>
      </w:pPr>
      <w:r w:rsidRPr="00E06A4A">
        <w:rPr>
          <w:b/>
          <w:bCs/>
          <w:color w:val="FF0000"/>
        </w:rPr>
        <w:t xml:space="preserve">Level: </w:t>
      </w:r>
      <w:r>
        <w:rPr>
          <w:b/>
          <w:bCs/>
        </w:rPr>
        <w:t>A1</w:t>
      </w:r>
    </w:p>
    <w:p w14:paraId="2B7DDEED" w14:textId="3F00A5FB" w:rsidR="00E06A4A" w:rsidRDefault="00E06A4A">
      <w:pPr>
        <w:rPr>
          <w:b/>
          <w:bCs/>
        </w:rPr>
      </w:pPr>
      <w:r w:rsidRPr="00E06A4A">
        <w:rPr>
          <w:b/>
          <w:bCs/>
          <w:color w:val="FF0000"/>
        </w:rPr>
        <w:t xml:space="preserve">Lesson Topic: </w:t>
      </w:r>
      <w:r>
        <w:rPr>
          <w:b/>
          <w:bCs/>
        </w:rPr>
        <w:t>Describing People</w:t>
      </w:r>
    </w:p>
    <w:p w14:paraId="117CF7E1" w14:textId="77777777" w:rsidR="00C24829" w:rsidRDefault="00C24829">
      <w:pPr>
        <w:rPr>
          <w:b/>
          <w:bCs/>
        </w:rPr>
      </w:pPr>
    </w:p>
    <w:p w14:paraId="16EC5538" w14:textId="64F0E943" w:rsidR="00C24829" w:rsidRPr="007816E7" w:rsidRDefault="00C24829">
      <w:pPr>
        <w:rPr>
          <w:b/>
          <w:bCs/>
          <w:color w:val="FF0000"/>
        </w:rPr>
      </w:pPr>
      <w:r w:rsidRPr="007816E7">
        <w:rPr>
          <w:b/>
          <w:bCs/>
          <w:color w:val="FF0000"/>
        </w:rPr>
        <w:t>Warm Up</w:t>
      </w:r>
      <w:r w:rsidR="00D96027">
        <w:rPr>
          <w:b/>
          <w:bCs/>
          <w:color w:val="FF0000"/>
        </w:rPr>
        <w:t xml:space="preserve"> </w:t>
      </w:r>
      <w:r w:rsidR="00D96027" w:rsidRPr="00D96027">
        <w:rPr>
          <w:b/>
          <w:bCs/>
        </w:rPr>
        <w:t>(5 min)</w:t>
      </w:r>
    </w:p>
    <w:p w14:paraId="71E335BB" w14:textId="7D9249BE" w:rsidR="00A60DE1" w:rsidRDefault="007816E7" w:rsidP="007816E7">
      <w:r>
        <w:t>How would you translate the questions in the following conversations?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16E7" w14:paraId="688975C9" w14:textId="77777777" w:rsidTr="007816E7">
        <w:tc>
          <w:tcPr>
            <w:tcW w:w="4675" w:type="dxa"/>
            <w:shd w:val="clear" w:color="auto" w:fill="D9E2F3" w:themeFill="accent1" w:themeFillTint="33"/>
          </w:tcPr>
          <w:p w14:paraId="7E3814E4" w14:textId="4F2A367A" w:rsidR="007816E7" w:rsidRPr="007816E7" w:rsidRDefault="007816E7" w:rsidP="007816E7">
            <w:pPr>
              <w:rPr>
                <w:b/>
                <w:bCs/>
              </w:rPr>
            </w:pPr>
            <w:r w:rsidRPr="007816E7">
              <w:rPr>
                <w:b/>
                <w:bCs/>
              </w:rPr>
              <w:t>Conversation 1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0FEBFF33" w14:textId="77777777" w:rsidR="007816E7" w:rsidRDefault="007816E7" w:rsidP="007816E7">
            <w:pPr>
              <w:rPr>
                <w:b/>
                <w:bCs/>
              </w:rPr>
            </w:pPr>
            <w:r w:rsidRPr="007816E7">
              <w:rPr>
                <w:b/>
                <w:bCs/>
              </w:rPr>
              <w:t>Conversation 2</w:t>
            </w:r>
          </w:p>
          <w:p w14:paraId="48867027" w14:textId="05685E08" w:rsidR="007816E7" w:rsidRPr="007816E7" w:rsidRDefault="007816E7" w:rsidP="007816E7">
            <w:pPr>
              <w:rPr>
                <w:b/>
                <w:bCs/>
              </w:rPr>
            </w:pPr>
          </w:p>
        </w:tc>
      </w:tr>
      <w:tr w:rsidR="007816E7" w14:paraId="7BC66B3E" w14:textId="77777777" w:rsidTr="007816E7">
        <w:tc>
          <w:tcPr>
            <w:tcW w:w="4675" w:type="dxa"/>
          </w:tcPr>
          <w:p w14:paraId="77B4A7B4" w14:textId="77777777" w:rsidR="007816E7" w:rsidRDefault="007816E7" w:rsidP="007816E7">
            <w:pPr>
              <w:ind w:hanging="26"/>
            </w:pPr>
          </w:p>
          <w:p w14:paraId="7670F281" w14:textId="17C4E5E8" w:rsidR="007816E7" w:rsidRDefault="007816E7" w:rsidP="007816E7">
            <w:pPr>
              <w:ind w:hanging="26"/>
            </w:pPr>
            <w:r>
              <w:t xml:space="preserve">A. </w:t>
            </w:r>
            <w:r w:rsidRPr="007816E7">
              <w:rPr>
                <w:i/>
                <w:iCs/>
              </w:rPr>
              <w:t>What’s your brother like</w:t>
            </w:r>
            <w:r>
              <w:t>?</w:t>
            </w:r>
          </w:p>
          <w:p w14:paraId="7203D30F" w14:textId="77777777" w:rsidR="007816E7" w:rsidRDefault="007816E7" w:rsidP="007816E7">
            <w:pPr>
              <w:ind w:hanging="26"/>
            </w:pPr>
            <w:r>
              <w:t>B. He’s tall and thin.</w:t>
            </w:r>
          </w:p>
          <w:p w14:paraId="7C789641" w14:textId="6BA9F408" w:rsidR="007816E7" w:rsidRDefault="007816E7" w:rsidP="007816E7">
            <w:pPr>
              <w:ind w:hanging="26"/>
            </w:pPr>
          </w:p>
        </w:tc>
        <w:tc>
          <w:tcPr>
            <w:tcW w:w="4675" w:type="dxa"/>
          </w:tcPr>
          <w:p w14:paraId="5E287CB9" w14:textId="77777777" w:rsidR="007816E7" w:rsidRDefault="007816E7" w:rsidP="007816E7"/>
          <w:p w14:paraId="1000300B" w14:textId="6892ADF5" w:rsidR="007816E7" w:rsidRDefault="007816E7" w:rsidP="007816E7">
            <w:r>
              <w:t xml:space="preserve">A. </w:t>
            </w:r>
            <w:r w:rsidRPr="007816E7">
              <w:rPr>
                <w:i/>
                <w:iCs/>
              </w:rPr>
              <w:t>How’s your brother</w:t>
            </w:r>
            <w:r>
              <w:t>?</w:t>
            </w:r>
          </w:p>
          <w:p w14:paraId="39292D94" w14:textId="60BC31B0" w:rsidR="007816E7" w:rsidRDefault="007816E7" w:rsidP="007816E7">
            <w:r>
              <w:t>B. He’s fine. Thank you.</w:t>
            </w:r>
          </w:p>
        </w:tc>
      </w:tr>
    </w:tbl>
    <w:p w14:paraId="7C518DDA" w14:textId="77777777" w:rsidR="007816E7" w:rsidRPr="00A60DE1" w:rsidRDefault="007816E7" w:rsidP="007816E7"/>
    <w:p w14:paraId="1E3DE114" w14:textId="47456D21" w:rsidR="00C24829" w:rsidRPr="007816E7" w:rsidRDefault="007816E7">
      <w:r w:rsidRPr="007816E7">
        <w:t xml:space="preserve">Notice that in the first conversation, Character A is asking about </w:t>
      </w:r>
      <w:r w:rsidR="005E162F">
        <w:t xml:space="preserve">a person’s </w:t>
      </w:r>
      <w:r w:rsidRPr="007816E7">
        <w:t xml:space="preserve">physical appearance, while in the second conversation Character A is asking about </w:t>
      </w:r>
      <w:r w:rsidR="005E162F">
        <w:t xml:space="preserve">a person’s status. </w:t>
      </w:r>
    </w:p>
    <w:p w14:paraId="1C07F5C4" w14:textId="5DC4783A" w:rsidR="007816E7" w:rsidRPr="005E162F" w:rsidRDefault="007816E7">
      <w:r w:rsidRPr="005E162F">
        <w:t xml:space="preserve">In today’s lesson, </w:t>
      </w:r>
      <w:r w:rsidR="005E162F" w:rsidRPr="005E162F">
        <w:t xml:space="preserve">we’ll learn to ask and give information about a person’s physical appearance. </w:t>
      </w:r>
    </w:p>
    <w:p w14:paraId="2F29A6A3" w14:textId="023E2C23" w:rsidR="00E06A4A" w:rsidRDefault="00E06A4A">
      <w:pPr>
        <w:rPr>
          <w:b/>
          <w:bCs/>
        </w:rPr>
      </w:pPr>
    </w:p>
    <w:p w14:paraId="262FF370" w14:textId="189AD66D" w:rsidR="00C24829" w:rsidRDefault="00C24829">
      <w:pPr>
        <w:rPr>
          <w:b/>
          <w:bCs/>
        </w:rPr>
      </w:pPr>
    </w:p>
    <w:p w14:paraId="0720C9B3" w14:textId="0FE6910D" w:rsidR="00C24829" w:rsidRDefault="00C24829">
      <w:pPr>
        <w:rPr>
          <w:b/>
          <w:bCs/>
        </w:rPr>
      </w:pPr>
    </w:p>
    <w:p w14:paraId="1B575BF8" w14:textId="016FEE12" w:rsidR="00C24829" w:rsidRDefault="00C24829">
      <w:pPr>
        <w:rPr>
          <w:b/>
          <w:bCs/>
        </w:rPr>
      </w:pPr>
    </w:p>
    <w:p w14:paraId="3E0CEC20" w14:textId="10CB5B53" w:rsidR="00C24829" w:rsidRDefault="00C24829">
      <w:pPr>
        <w:rPr>
          <w:b/>
          <w:bCs/>
        </w:rPr>
      </w:pPr>
    </w:p>
    <w:p w14:paraId="647B39F8" w14:textId="666BCF7C" w:rsidR="00C24829" w:rsidRDefault="00C24829">
      <w:pPr>
        <w:rPr>
          <w:b/>
          <w:bCs/>
        </w:rPr>
      </w:pPr>
    </w:p>
    <w:p w14:paraId="5103B391" w14:textId="160CB49E" w:rsidR="00C24829" w:rsidRDefault="00C24829">
      <w:pPr>
        <w:rPr>
          <w:b/>
          <w:bCs/>
        </w:rPr>
      </w:pPr>
    </w:p>
    <w:p w14:paraId="0079DD4E" w14:textId="5E2BACE3" w:rsidR="00C24829" w:rsidRDefault="00C24829">
      <w:pPr>
        <w:rPr>
          <w:b/>
          <w:bCs/>
        </w:rPr>
      </w:pPr>
    </w:p>
    <w:p w14:paraId="4C94591B" w14:textId="722B418A" w:rsidR="00C24829" w:rsidRDefault="00C24829">
      <w:pPr>
        <w:rPr>
          <w:b/>
          <w:bCs/>
        </w:rPr>
      </w:pPr>
    </w:p>
    <w:p w14:paraId="007E3815" w14:textId="053A354E" w:rsidR="00C24829" w:rsidRDefault="00C24829">
      <w:pPr>
        <w:rPr>
          <w:b/>
          <w:bCs/>
        </w:rPr>
      </w:pPr>
    </w:p>
    <w:p w14:paraId="251BA33E" w14:textId="30523F73" w:rsidR="00C24829" w:rsidRDefault="00C24829">
      <w:pPr>
        <w:rPr>
          <w:b/>
          <w:bCs/>
        </w:rPr>
      </w:pPr>
    </w:p>
    <w:p w14:paraId="5E58E2A0" w14:textId="12FAED08" w:rsidR="00C24829" w:rsidRDefault="00C24829">
      <w:pPr>
        <w:rPr>
          <w:b/>
          <w:bCs/>
        </w:rPr>
      </w:pPr>
    </w:p>
    <w:p w14:paraId="3F64000F" w14:textId="7A63031B" w:rsidR="00C24829" w:rsidRDefault="00C24829">
      <w:pPr>
        <w:rPr>
          <w:b/>
          <w:bCs/>
        </w:rPr>
      </w:pPr>
    </w:p>
    <w:p w14:paraId="437B23D6" w14:textId="661A9A7D" w:rsidR="00C24829" w:rsidRDefault="00C24829">
      <w:pPr>
        <w:rPr>
          <w:b/>
          <w:bCs/>
        </w:rPr>
      </w:pPr>
    </w:p>
    <w:p w14:paraId="25A58DC5" w14:textId="5B3C88AB" w:rsidR="00C24829" w:rsidRDefault="00C24829">
      <w:pPr>
        <w:rPr>
          <w:b/>
          <w:bCs/>
        </w:rPr>
      </w:pPr>
    </w:p>
    <w:p w14:paraId="18EED203" w14:textId="792528B7" w:rsidR="00E06A4A" w:rsidRDefault="00C24829">
      <w:r>
        <w:rPr>
          <w:b/>
          <w:bCs/>
        </w:rPr>
        <w:lastRenderedPageBreak/>
        <w:t xml:space="preserve">1. </w:t>
      </w:r>
      <w:r w:rsidR="00430650" w:rsidRPr="00D96027">
        <w:rPr>
          <w:b/>
          <w:bCs/>
          <w:color w:val="FF0000"/>
        </w:rPr>
        <w:t>Vocabulary</w:t>
      </w:r>
      <w:r w:rsidR="00E06A4A" w:rsidRPr="00D96027">
        <w:rPr>
          <w:b/>
          <w:bCs/>
          <w:color w:val="FF0000"/>
        </w:rPr>
        <w:t xml:space="preserve">: </w:t>
      </w:r>
      <w:r w:rsidR="00E06A4A" w:rsidRPr="00D96027">
        <w:rPr>
          <w:b/>
          <w:bCs/>
        </w:rPr>
        <w:t>Describing People (10 min)</w:t>
      </w:r>
    </w:p>
    <w:p w14:paraId="2197F609" w14:textId="7E841DFA" w:rsidR="005E162F" w:rsidRDefault="005E162F">
      <w:r w:rsidRPr="005E162F">
        <w:rPr>
          <w:b/>
          <w:bCs/>
        </w:rPr>
        <w:t>Directions:</w:t>
      </w:r>
      <w:r>
        <w:t xml:space="preserve"> Under your teacher’s supervision, study the following vocabulary before you learn to describe people.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75"/>
        <w:gridCol w:w="3060"/>
        <w:gridCol w:w="2880"/>
        <w:gridCol w:w="2610"/>
      </w:tblGrid>
      <w:tr w:rsidR="00E06A4A" w14:paraId="25F0453F" w14:textId="7C121EA8" w:rsidTr="00052E4F">
        <w:tc>
          <w:tcPr>
            <w:tcW w:w="1075" w:type="dxa"/>
            <w:shd w:val="clear" w:color="auto" w:fill="D9E2F3" w:themeFill="accent1" w:themeFillTint="33"/>
          </w:tcPr>
          <w:p w14:paraId="568DB8A0" w14:textId="2F3BF774" w:rsidR="00E06A4A" w:rsidRDefault="00E06A4A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1D359222" w14:textId="77777777" w:rsidR="00E06A4A" w:rsidRDefault="00E06A4A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  <w:p w14:paraId="15F0ABAB" w14:textId="2370107F" w:rsidR="00C24829" w:rsidRDefault="00C24829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D9E2F3" w:themeFill="accent1" w:themeFillTint="33"/>
          </w:tcPr>
          <w:p w14:paraId="4CF674EB" w14:textId="0CC35386" w:rsidR="00E06A4A" w:rsidRDefault="00C24829">
            <w:pPr>
              <w:rPr>
                <w:b/>
                <w:bCs/>
              </w:rPr>
            </w:pPr>
            <w:r>
              <w:rPr>
                <w:b/>
                <w:bCs/>
              </w:rPr>
              <w:t>Examples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5E2F176E" w14:textId="4704EFCB" w:rsidR="00E06A4A" w:rsidRDefault="00C24829">
            <w:pPr>
              <w:rPr>
                <w:b/>
                <w:bCs/>
              </w:rPr>
            </w:pPr>
            <w:r>
              <w:rPr>
                <w:b/>
                <w:bCs/>
              </w:rPr>
              <w:t>Spanish</w:t>
            </w:r>
          </w:p>
        </w:tc>
      </w:tr>
      <w:tr w:rsidR="00E06A4A" w14:paraId="1B0C82C0" w14:textId="4CD84DAE" w:rsidTr="00052E4F"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0D9D4E9E" w14:textId="5CE9712C" w:rsidR="00E06A4A" w:rsidRDefault="00E06A4A">
            <w:pPr>
              <w:rPr>
                <w:b/>
                <w:bCs/>
              </w:rPr>
            </w:pPr>
            <w:r>
              <w:rPr>
                <w:b/>
                <w:bCs/>
              </w:rPr>
              <w:t>Height</w:t>
            </w:r>
          </w:p>
        </w:tc>
        <w:tc>
          <w:tcPr>
            <w:tcW w:w="3060" w:type="dxa"/>
          </w:tcPr>
          <w:p w14:paraId="66DDB6DF" w14:textId="7FDEBBEC" w:rsidR="00E06A4A" w:rsidRPr="00E06A4A" w:rsidRDefault="00C24829">
            <w:r>
              <w:t>t</w:t>
            </w:r>
            <w:r w:rsidR="00E06A4A" w:rsidRPr="00E06A4A">
              <w:t>all</w:t>
            </w:r>
            <w:r>
              <w:t xml:space="preserve"> /tol/</w:t>
            </w:r>
          </w:p>
        </w:tc>
        <w:tc>
          <w:tcPr>
            <w:tcW w:w="2880" w:type="dxa"/>
          </w:tcPr>
          <w:p w14:paraId="62BD810C" w14:textId="3035FF5A" w:rsidR="00E06A4A" w:rsidRPr="00A60DE1" w:rsidRDefault="00A60DE1">
            <w:r w:rsidRPr="00A60DE1">
              <w:t>She/he is tall.</w:t>
            </w:r>
          </w:p>
        </w:tc>
        <w:tc>
          <w:tcPr>
            <w:tcW w:w="2610" w:type="dxa"/>
          </w:tcPr>
          <w:p w14:paraId="2128F4AA" w14:textId="482C5652" w:rsidR="00E06A4A" w:rsidRPr="005E162F" w:rsidRDefault="005E162F">
            <w:pPr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5E162F">
              <w:rPr>
                <w:i/>
                <w:iCs/>
              </w:rPr>
              <w:t>lto(a)</w:t>
            </w:r>
          </w:p>
        </w:tc>
      </w:tr>
      <w:tr w:rsidR="00E06A4A" w14:paraId="5E6FE41E" w14:textId="68E851AA" w:rsidTr="00052E4F">
        <w:tc>
          <w:tcPr>
            <w:tcW w:w="1075" w:type="dxa"/>
            <w:vMerge/>
            <w:shd w:val="clear" w:color="auto" w:fill="F2F2F2" w:themeFill="background1" w:themeFillShade="F2"/>
          </w:tcPr>
          <w:p w14:paraId="4A00CDFA" w14:textId="77777777" w:rsidR="00E06A4A" w:rsidRDefault="00E06A4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1BEABB93" w14:textId="347F2632" w:rsidR="00E06A4A" w:rsidRPr="00E06A4A" w:rsidRDefault="00E06A4A">
            <w:r w:rsidRPr="00E06A4A">
              <w:t>short</w:t>
            </w:r>
          </w:p>
        </w:tc>
        <w:tc>
          <w:tcPr>
            <w:tcW w:w="2880" w:type="dxa"/>
          </w:tcPr>
          <w:p w14:paraId="172AC262" w14:textId="12897C1F" w:rsidR="00E06A4A" w:rsidRPr="00A60DE1" w:rsidRDefault="00A60DE1">
            <w:r w:rsidRPr="00A60DE1">
              <w:t>She/he is short.</w:t>
            </w:r>
          </w:p>
        </w:tc>
        <w:tc>
          <w:tcPr>
            <w:tcW w:w="2610" w:type="dxa"/>
          </w:tcPr>
          <w:p w14:paraId="3391D787" w14:textId="342033C8" w:rsidR="00E06A4A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bajito (a)</w:t>
            </w:r>
          </w:p>
        </w:tc>
      </w:tr>
      <w:tr w:rsidR="00E06A4A" w14:paraId="3729ECB6" w14:textId="5E3EE1C8" w:rsidTr="00052E4F">
        <w:trPr>
          <w:trHeight w:val="143"/>
        </w:trPr>
        <w:tc>
          <w:tcPr>
            <w:tcW w:w="1075" w:type="dxa"/>
            <w:vMerge/>
            <w:shd w:val="clear" w:color="auto" w:fill="F2F2F2" w:themeFill="background1" w:themeFillShade="F2"/>
          </w:tcPr>
          <w:p w14:paraId="058F4DC9" w14:textId="77777777" w:rsidR="00E06A4A" w:rsidRDefault="00E06A4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65A7C74C" w14:textId="4BEC56C7" w:rsidR="00E06A4A" w:rsidRPr="00E06A4A" w:rsidRDefault="00E06A4A">
            <w:r w:rsidRPr="00E06A4A">
              <w:t>average-height</w:t>
            </w:r>
            <w:r w:rsidR="00A60DE1">
              <w:t xml:space="preserve"> /</w:t>
            </w:r>
            <w:r w:rsidR="00A60DE1">
              <w:rPr>
                <w:rFonts w:cstheme="minorHAnsi"/>
              </w:rPr>
              <w:t>ˈ</w:t>
            </w:r>
            <w:r w:rsidR="00A60DE1">
              <w:t>a-vr</w:t>
            </w:r>
            <w:r w:rsidR="00A60DE1">
              <w:rPr>
                <w:rFonts w:cstheme="minorHAnsi"/>
              </w:rPr>
              <w:t>ɪ</w:t>
            </w:r>
            <w:r w:rsidR="00A60DE1">
              <w:t>dch ha</w:t>
            </w:r>
            <w:r w:rsidR="00A60DE1">
              <w:rPr>
                <w:rFonts w:cstheme="minorHAnsi"/>
              </w:rPr>
              <w:t>ɪ</w:t>
            </w:r>
            <w:r w:rsidR="00A60DE1">
              <w:rPr>
                <w:rFonts w:cstheme="minorHAnsi"/>
              </w:rPr>
              <w:t>t/</w:t>
            </w:r>
          </w:p>
        </w:tc>
        <w:tc>
          <w:tcPr>
            <w:tcW w:w="2880" w:type="dxa"/>
          </w:tcPr>
          <w:p w14:paraId="7095A00C" w14:textId="14B9E735" w:rsidR="00E06A4A" w:rsidRPr="00A60DE1" w:rsidRDefault="00A60DE1">
            <w:r w:rsidRPr="00A60DE1">
              <w:t>She/he is average-height.</w:t>
            </w:r>
          </w:p>
        </w:tc>
        <w:tc>
          <w:tcPr>
            <w:tcW w:w="2610" w:type="dxa"/>
          </w:tcPr>
          <w:p w14:paraId="2D68908C" w14:textId="45CB9D2A" w:rsidR="00E06A4A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de mediana estatura</w:t>
            </w:r>
          </w:p>
        </w:tc>
      </w:tr>
      <w:tr w:rsidR="00E06A4A" w14:paraId="724A5F33" w14:textId="6056008D" w:rsidTr="00052E4F">
        <w:tc>
          <w:tcPr>
            <w:tcW w:w="1075" w:type="dxa"/>
            <w:vMerge w:val="restart"/>
            <w:shd w:val="clear" w:color="auto" w:fill="D0CECE" w:themeFill="background2" w:themeFillShade="E6"/>
          </w:tcPr>
          <w:p w14:paraId="5E6AE1CD" w14:textId="4DA2D2A0" w:rsidR="00E06A4A" w:rsidRDefault="00E06A4A">
            <w:pPr>
              <w:rPr>
                <w:b/>
                <w:bCs/>
              </w:rPr>
            </w:pPr>
            <w:r>
              <w:rPr>
                <w:b/>
                <w:bCs/>
              </w:rPr>
              <w:t>Hair Type</w:t>
            </w:r>
          </w:p>
        </w:tc>
        <w:tc>
          <w:tcPr>
            <w:tcW w:w="3060" w:type="dxa"/>
          </w:tcPr>
          <w:p w14:paraId="45654D97" w14:textId="3FE149FF" w:rsidR="00E06A4A" w:rsidRPr="00E06A4A" w:rsidRDefault="00E06A4A">
            <w:r w:rsidRPr="00E06A4A">
              <w:t xml:space="preserve">straight </w:t>
            </w:r>
            <w:r w:rsidR="00C24829">
              <w:t>/stre</w:t>
            </w:r>
            <w:r w:rsidR="00C24829">
              <w:rPr>
                <w:rFonts w:cstheme="minorHAnsi"/>
              </w:rPr>
              <w:t>ɪ</w:t>
            </w:r>
            <w:r w:rsidR="00C24829">
              <w:t>t/</w:t>
            </w:r>
          </w:p>
        </w:tc>
        <w:tc>
          <w:tcPr>
            <w:tcW w:w="2880" w:type="dxa"/>
          </w:tcPr>
          <w:p w14:paraId="5A5E64B5" w14:textId="3B5B0FDD" w:rsidR="00052E4F" w:rsidRPr="007816E7" w:rsidRDefault="00052E4F">
            <w:r>
              <w:t>She/he has straight hair.</w:t>
            </w:r>
          </w:p>
        </w:tc>
        <w:tc>
          <w:tcPr>
            <w:tcW w:w="2610" w:type="dxa"/>
          </w:tcPr>
          <w:p w14:paraId="5E5FFA16" w14:textId="73823BC7" w:rsidR="00E06A4A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lacio</w:t>
            </w:r>
          </w:p>
        </w:tc>
      </w:tr>
      <w:tr w:rsidR="00E06A4A" w14:paraId="1721ED66" w14:textId="4045BD09" w:rsidTr="00052E4F">
        <w:tc>
          <w:tcPr>
            <w:tcW w:w="1075" w:type="dxa"/>
            <w:vMerge/>
            <w:shd w:val="clear" w:color="auto" w:fill="D0CECE" w:themeFill="background2" w:themeFillShade="E6"/>
          </w:tcPr>
          <w:p w14:paraId="2A331380" w14:textId="77777777" w:rsidR="00E06A4A" w:rsidRDefault="00E06A4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47FE59A" w14:textId="4FABEFC7" w:rsidR="00E06A4A" w:rsidRPr="00E06A4A" w:rsidRDefault="00C24829">
            <w:r>
              <w:t>w</w:t>
            </w:r>
            <w:r w:rsidR="00E06A4A" w:rsidRPr="00E06A4A">
              <w:t>avy</w:t>
            </w:r>
            <w:r>
              <w:t xml:space="preserve"> /</w:t>
            </w:r>
            <w:r>
              <w:rPr>
                <w:rFonts w:cstheme="minorHAnsi"/>
              </w:rPr>
              <w:t>ˈ</w:t>
            </w:r>
            <w:r>
              <w:t>we</w:t>
            </w:r>
            <w:r>
              <w:rPr>
                <w:rFonts w:cstheme="minorHAnsi"/>
              </w:rPr>
              <w:t>ɪ</w:t>
            </w:r>
            <w:r>
              <w:rPr>
                <w:rFonts w:cstheme="minorHAnsi"/>
              </w:rPr>
              <w:t>-v</w:t>
            </w:r>
            <w:r>
              <w:rPr>
                <w:rFonts w:cstheme="minorHAnsi"/>
              </w:rPr>
              <w:t>ɪ</w:t>
            </w:r>
            <w:r>
              <w:rPr>
                <w:rFonts w:cstheme="minorHAnsi"/>
              </w:rPr>
              <w:t>/</w:t>
            </w:r>
          </w:p>
        </w:tc>
        <w:tc>
          <w:tcPr>
            <w:tcW w:w="2880" w:type="dxa"/>
          </w:tcPr>
          <w:p w14:paraId="3997FF17" w14:textId="47301647" w:rsidR="00E06A4A" w:rsidRPr="007816E7" w:rsidRDefault="007816E7">
            <w:r>
              <w:t>She/he has wavy hair.</w:t>
            </w:r>
          </w:p>
        </w:tc>
        <w:tc>
          <w:tcPr>
            <w:tcW w:w="2610" w:type="dxa"/>
          </w:tcPr>
          <w:p w14:paraId="4E71CACD" w14:textId="08B15AE6" w:rsidR="00E06A4A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ondeado</w:t>
            </w:r>
          </w:p>
        </w:tc>
      </w:tr>
      <w:tr w:rsidR="00E06A4A" w14:paraId="3A7183AA" w14:textId="59B7BF52" w:rsidTr="00052E4F">
        <w:tc>
          <w:tcPr>
            <w:tcW w:w="1075" w:type="dxa"/>
            <w:vMerge/>
            <w:shd w:val="clear" w:color="auto" w:fill="D0CECE" w:themeFill="background2" w:themeFillShade="E6"/>
          </w:tcPr>
          <w:p w14:paraId="0B9D25F1" w14:textId="77777777" w:rsidR="00E06A4A" w:rsidRDefault="00E06A4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26C557C2" w14:textId="742878B7" w:rsidR="00E06A4A" w:rsidRPr="00E06A4A" w:rsidRDefault="00C24829">
            <w:r>
              <w:t>c</w:t>
            </w:r>
            <w:r w:rsidR="00E06A4A" w:rsidRPr="00E06A4A">
              <w:t>urly</w:t>
            </w:r>
            <w:r>
              <w:t xml:space="preserve"> /</w:t>
            </w:r>
            <w:r>
              <w:rPr>
                <w:rFonts w:cstheme="minorHAnsi"/>
              </w:rPr>
              <w:t>ˈ</w:t>
            </w:r>
            <w:r>
              <w:t>ker-l</w:t>
            </w:r>
            <w:r>
              <w:rPr>
                <w:rFonts w:cstheme="minorHAnsi"/>
              </w:rPr>
              <w:t>ɪ</w:t>
            </w:r>
            <w:r>
              <w:rPr>
                <w:rFonts w:cstheme="minorHAnsi"/>
              </w:rPr>
              <w:t>/</w:t>
            </w:r>
          </w:p>
        </w:tc>
        <w:tc>
          <w:tcPr>
            <w:tcW w:w="2880" w:type="dxa"/>
          </w:tcPr>
          <w:p w14:paraId="7BC472B5" w14:textId="5800C81D" w:rsidR="00E06A4A" w:rsidRPr="007816E7" w:rsidRDefault="007816E7">
            <w:r>
              <w:t>She/he has curly hair.</w:t>
            </w:r>
          </w:p>
        </w:tc>
        <w:tc>
          <w:tcPr>
            <w:tcW w:w="2610" w:type="dxa"/>
          </w:tcPr>
          <w:p w14:paraId="793383B4" w14:textId="472ED324" w:rsidR="00E06A4A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risado</w:t>
            </w:r>
          </w:p>
        </w:tc>
      </w:tr>
      <w:tr w:rsidR="00E06A4A" w14:paraId="0D2D27EE" w14:textId="4713F2FB" w:rsidTr="00052E4F">
        <w:tc>
          <w:tcPr>
            <w:tcW w:w="1075" w:type="dxa"/>
            <w:vMerge w:val="restart"/>
            <w:shd w:val="clear" w:color="auto" w:fill="D0CECE" w:themeFill="background2" w:themeFillShade="E6"/>
          </w:tcPr>
          <w:p w14:paraId="2FD4D89E" w14:textId="22878565" w:rsidR="00E06A4A" w:rsidRDefault="00E06A4A">
            <w:pPr>
              <w:rPr>
                <w:b/>
                <w:bCs/>
              </w:rPr>
            </w:pPr>
            <w:r>
              <w:rPr>
                <w:b/>
                <w:bCs/>
              </w:rPr>
              <w:t>Hair Length</w:t>
            </w:r>
          </w:p>
        </w:tc>
        <w:tc>
          <w:tcPr>
            <w:tcW w:w="3060" w:type="dxa"/>
          </w:tcPr>
          <w:p w14:paraId="1386E04C" w14:textId="7DBBD29E" w:rsidR="00E06A4A" w:rsidRPr="00E06A4A" w:rsidRDefault="00C24829">
            <w:r>
              <w:t>l</w:t>
            </w:r>
            <w:r w:rsidR="00E06A4A" w:rsidRPr="00E06A4A">
              <w:t>ong</w:t>
            </w:r>
            <w:r>
              <w:t xml:space="preserve"> </w:t>
            </w:r>
          </w:p>
        </w:tc>
        <w:tc>
          <w:tcPr>
            <w:tcW w:w="2880" w:type="dxa"/>
          </w:tcPr>
          <w:p w14:paraId="38576E3F" w14:textId="7E95087A" w:rsidR="00E06A4A" w:rsidRPr="007816E7" w:rsidRDefault="00A60DE1">
            <w:r w:rsidRPr="007816E7">
              <w:t>She/he has long hair.</w:t>
            </w:r>
          </w:p>
        </w:tc>
        <w:tc>
          <w:tcPr>
            <w:tcW w:w="2610" w:type="dxa"/>
          </w:tcPr>
          <w:p w14:paraId="635D6F42" w14:textId="4DD9C8E7" w:rsidR="00E06A4A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largo</w:t>
            </w:r>
          </w:p>
        </w:tc>
      </w:tr>
      <w:tr w:rsidR="00E06A4A" w14:paraId="1AC88263" w14:textId="2208D7DC" w:rsidTr="00052E4F">
        <w:tc>
          <w:tcPr>
            <w:tcW w:w="1075" w:type="dxa"/>
            <w:vMerge/>
            <w:shd w:val="clear" w:color="auto" w:fill="D0CECE" w:themeFill="background2" w:themeFillShade="E6"/>
          </w:tcPr>
          <w:p w14:paraId="785F7EC4" w14:textId="77777777" w:rsidR="00E06A4A" w:rsidRDefault="00E06A4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28F2A21" w14:textId="35D08D0A" w:rsidR="00E06A4A" w:rsidRPr="00E06A4A" w:rsidRDefault="00E06A4A">
            <w:r w:rsidRPr="00E06A4A">
              <w:t>short</w:t>
            </w:r>
          </w:p>
        </w:tc>
        <w:tc>
          <w:tcPr>
            <w:tcW w:w="2880" w:type="dxa"/>
          </w:tcPr>
          <w:p w14:paraId="494FF075" w14:textId="5B3823A8" w:rsidR="00E06A4A" w:rsidRPr="007816E7" w:rsidRDefault="007816E7">
            <w:r w:rsidRPr="007816E7">
              <w:t>She/he has short hair.</w:t>
            </w:r>
          </w:p>
        </w:tc>
        <w:tc>
          <w:tcPr>
            <w:tcW w:w="2610" w:type="dxa"/>
          </w:tcPr>
          <w:p w14:paraId="484DDF20" w14:textId="502E29E2" w:rsidR="00E06A4A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corto</w:t>
            </w:r>
          </w:p>
        </w:tc>
      </w:tr>
      <w:tr w:rsidR="00E06A4A" w:rsidRPr="00052E4F" w14:paraId="5B64E57F" w14:textId="6C7C3273" w:rsidTr="00052E4F">
        <w:tc>
          <w:tcPr>
            <w:tcW w:w="1075" w:type="dxa"/>
            <w:vMerge/>
            <w:shd w:val="clear" w:color="auto" w:fill="D0CECE" w:themeFill="background2" w:themeFillShade="E6"/>
          </w:tcPr>
          <w:p w14:paraId="58A62D32" w14:textId="77777777" w:rsidR="00E06A4A" w:rsidRDefault="00E06A4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7A20ABAE" w14:textId="31AE21D0" w:rsidR="00E06A4A" w:rsidRPr="00E06A4A" w:rsidRDefault="00E06A4A">
            <w:r>
              <w:t>s</w:t>
            </w:r>
            <w:r w:rsidRPr="00E06A4A">
              <w:t>houlder</w:t>
            </w:r>
            <w:r w:rsidR="00C24829">
              <w:t xml:space="preserve"> </w:t>
            </w:r>
            <w:r w:rsidRPr="00E06A4A">
              <w:t>length</w:t>
            </w:r>
            <w:r w:rsidR="005E162F">
              <w:t xml:space="preserve"> /lenzh/</w:t>
            </w:r>
          </w:p>
        </w:tc>
        <w:tc>
          <w:tcPr>
            <w:tcW w:w="2880" w:type="dxa"/>
          </w:tcPr>
          <w:p w14:paraId="52672E37" w14:textId="6EECB31D" w:rsidR="00E06A4A" w:rsidRPr="007816E7" w:rsidRDefault="007816E7">
            <w:r w:rsidRPr="007816E7">
              <w:t xml:space="preserve">She </w:t>
            </w:r>
            <w:r w:rsidR="00052E4F">
              <w:t>wears</w:t>
            </w:r>
            <w:r w:rsidRPr="007816E7">
              <w:t xml:space="preserve"> a shoulder length.</w:t>
            </w:r>
          </w:p>
        </w:tc>
        <w:tc>
          <w:tcPr>
            <w:tcW w:w="2610" w:type="dxa"/>
          </w:tcPr>
          <w:p w14:paraId="73A84B61" w14:textId="1E42E750" w:rsidR="00E06A4A" w:rsidRPr="00052E4F" w:rsidRDefault="00052E4F">
            <w:pPr>
              <w:rPr>
                <w:i/>
                <w:iCs/>
                <w:lang w:val="es-419"/>
              </w:rPr>
            </w:pPr>
            <w:r>
              <w:rPr>
                <w:i/>
                <w:iCs/>
                <w:lang w:val="es-419"/>
              </w:rPr>
              <w:t>a</w:t>
            </w:r>
            <w:r w:rsidRPr="00052E4F">
              <w:rPr>
                <w:i/>
                <w:iCs/>
                <w:lang w:val="es-419"/>
              </w:rPr>
              <w:t xml:space="preserve"> la altura de l</w:t>
            </w:r>
            <w:r>
              <w:rPr>
                <w:i/>
                <w:iCs/>
                <w:lang w:val="es-419"/>
              </w:rPr>
              <w:t>os hombros</w:t>
            </w:r>
          </w:p>
        </w:tc>
      </w:tr>
      <w:tr w:rsidR="00C24829" w14:paraId="6B270A1F" w14:textId="77777777" w:rsidTr="00052E4F">
        <w:tc>
          <w:tcPr>
            <w:tcW w:w="1075" w:type="dxa"/>
            <w:vMerge w:val="restart"/>
            <w:shd w:val="clear" w:color="auto" w:fill="D0CECE" w:themeFill="background2" w:themeFillShade="E6"/>
          </w:tcPr>
          <w:p w14:paraId="30CBF959" w14:textId="6A9C1A59" w:rsidR="00C24829" w:rsidRDefault="00C24829">
            <w:pPr>
              <w:rPr>
                <w:b/>
                <w:bCs/>
              </w:rPr>
            </w:pPr>
            <w:r>
              <w:rPr>
                <w:b/>
                <w:bCs/>
              </w:rPr>
              <w:t>Hair Color</w:t>
            </w:r>
          </w:p>
        </w:tc>
        <w:tc>
          <w:tcPr>
            <w:tcW w:w="3060" w:type="dxa"/>
          </w:tcPr>
          <w:p w14:paraId="1C29A6E6" w14:textId="41BE4B01" w:rsidR="00C24829" w:rsidRDefault="00C24829">
            <w:r>
              <w:t>dark</w:t>
            </w:r>
          </w:p>
        </w:tc>
        <w:tc>
          <w:tcPr>
            <w:tcW w:w="2880" w:type="dxa"/>
          </w:tcPr>
          <w:p w14:paraId="04F477B0" w14:textId="62C82066" w:rsidR="00C24829" w:rsidRPr="00A60DE1" w:rsidRDefault="00A60DE1">
            <w:r w:rsidRPr="00A60DE1">
              <w:t>She/he has dark hair.</w:t>
            </w:r>
          </w:p>
        </w:tc>
        <w:tc>
          <w:tcPr>
            <w:tcW w:w="2610" w:type="dxa"/>
          </w:tcPr>
          <w:p w14:paraId="31A03BE8" w14:textId="15340014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oscuro, negro</w:t>
            </w:r>
          </w:p>
        </w:tc>
      </w:tr>
      <w:tr w:rsidR="00C24829" w14:paraId="0B231175" w14:textId="77777777" w:rsidTr="00052E4F">
        <w:tc>
          <w:tcPr>
            <w:tcW w:w="1075" w:type="dxa"/>
            <w:vMerge/>
            <w:shd w:val="clear" w:color="auto" w:fill="D0CECE" w:themeFill="background2" w:themeFillShade="E6"/>
          </w:tcPr>
          <w:p w14:paraId="3EDBCA98" w14:textId="77777777" w:rsidR="00C24829" w:rsidRDefault="00C2482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10F7FC9E" w14:textId="4B614BF2" w:rsidR="00C24829" w:rsidRDefault="00C24829">
            <w:r>
              <w:t>blond</w:t>
            </w:r>
          </w:p>
        </w:tc>
        <w:tc>
          <w:tcPr>
            <w:tcW w:w="2880" w:type="dxa"/>
          </w:tcPr>
          <w:p w14:paraId="18F55AFD" w14:textId="77777777" w:rsidR="00C24829" w:rsidRPr="00A60DE1" w:rsidRDefault="00A60DE1">
            <w:r w:rsidRPr="00A60DE1">
              <w:t>She is blond.</w:t>
            </w:r>
          </w:p>
          <w:p w14:paraId="14A2F33F" w14:textId="100C99BE" w:rsidR="00A60DE1" w:rsidRPr="00A60DE1" w:rsidRDefault="00A60DE1">
            <w:r w:rsidRPr="00A60DE1">
              <w:t>She/he has blond hair.</w:t>
            </w:r>
          </w:p>
        </w:tc>
        <w:tc>
          <w:tcPr>
            <w:tcW w:w="2610" w:type="dxa"/>
          </w:tcPr>
          <w:p w14:paraId="4A5A740E" w14:textId="0E3C88A0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rubio(a)</w:t>
            </w:r>
          </w:p>
        </w:tc>
      </w:tr>
      <w:tr w:rsidR="00C24829" w14:paraId="306B3FE6" w14:textId="77777777" w:rsidTr="00052E4F">
        <w:tc>
          <w:tcPr>
            <w:tcW w:w="1075" w:type="dxa"/>
            <w:vMerge/>
            <w:shd w:val="clear" w:color="auto" w:fill="D0CECE" w:themeFill="background2" w:themeFillShade="E6"/>
          </w:tcPr>
          <w:p w14:paraId="0E9B263F" w14:textId="77777777" w:rsidR="00C24829" w:rsidRDefault="00C2482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71170A30" w14:textId="76BB4250" w:rsidR="00C24829" w:rsidRDefault="00C24829">
            <w:r>
              <w:t>gray /gre</w:t>
            </w:r>
            <w:r>
              <w:rPr>
                <w:rFonts w:cstheme="minorHAnsi"/>
              </w:rPr>
              <w:t>ɪ</w:t>
            </w:r>
            <w:r>
              <w:rPr>
                <w:rFonts w:cstheme="minorHAnsi"/>
              </w:rPr>
              <w:t>/</w:t>
            </w:r>
          </w:p>
        </w:tc>
        <w:tc>
          <w:tcPr>
            <w:tcW w:w="2880" w:type="dxa"/>
          </w:tcPr>
          <w:p w14:paraId="1BEEC255" w14:textId="4C9CABB7" w:rsidR="00C24829" w:rsidRPr="00A60DE1" w:rsidRDefault="00A60DE1">
            <w:r w:rsidRPr="00A60DE1">
              <w:t>She/he has gray hair.</w:t>
            </w:r>
          </w:p>
        </w:tc>
        <w:tc>
          <w:tcPr>
            <w:tcW w:w="2610" w:type="dxa"/>
          </w:tcPr>
          <w:p w14:paraId="31A20A20" w14:textId="53BC1D2A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con canas</w:t>
            </w:r>
          </w:p>
        </w:tc>
      </w:tr>
      <w:tr w:rsidR="00C24829" w14:paraId="544073E2" w14:textId="77777777" w:rsidTr="00052E4F"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55AB7E5D" w14:textId="44B231C6" w:rsidR="00C24829" w:rsidRDefault="00C24829">
            <w:pPr>
              <w:rPr>
                <w:b/>
                <w:bCs/>
              </w:rPr>
            </w:pPr>
            <w:r>
              <w:rPr>
                <w:b/>
                <w:bCs/>
              </w:rPr>
              <w:t>Eye Color</w:t>
            </w:r>
          </w:p>
        </w:tc>
        <w:tc>
          <w:tcPr>
            <w:tcW w:w="3060" w:type="dxa"/>
          </w:tcPr>
          <w:p w14:paraId="2F1B994B" w14:textId="020D5225" w:rsidR="00C24829" w:rsidRPr="00E06A4A" w:rsidRDefault="00C24829">
            <w:r>
              <w:t>dark brown</w:t>
            </w:r>
          </w:p>
        </w:tc>
        <w:tc>
          <w:tcPr>
            <w:tcW w:w="2880" w:type="dxa"/>
          </w:tcPr>
          <w:p w14:paraId="50D48E1D" w14:textId="33370D31" w:rsidR="00C24829" w:rsidRPr="00A60DE1" w:rsidRDefault="00A60DE1">
            <w:r w:rsidRPr="00A60DE1">
              <w:t>She/he has dark brown eyes</w:t>
            </w:r>
          </w:p>
        </w:tc>
        <w:tc>
          <w:tcPr>
            <w:tcW w:w="2610" w:type="dxa"/>
          </w:tcPr>
          <w:p w14:paraId="055CCD66" w14:textId="5A6D8939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oscuros</w:t>
            </w:r>
          </w:p>
        </w:tc>
      </w:tr>
      <w:tr w:rsidR="00C24829" w14:paraId="261A1919" w14:textId="77777777" w:rsidTr="00052E4F">
        <w:tc>
          <w:tcPr>
            <w:tcW w:w="1075" w:type="dxa"/>
            <w:vMerge/>
            <w:shd w:val="clear" w:color="auto" w:fill="F2F2F2" w:themeFill="background1" w:themeFillShade="F2"/>
          </w:tcPr>
          <w:p w14:paraId="24FA7FB5" w14:textId="77777777" w:rsidR="00C24829" w:rsidRDefault="00C2482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9020A50" w14:textId="36BB5F26" w:rsidR="00C24829" w:rsidRPr="00E06A4A" w:rsidRDefault="00C24829">
            <w:r>
              <w:t>light brown</w:t>
            </w:r>
          </w:p>
        </w:tc>
        <w:tc>
          <w:tcPr>
            <w:tcW w:w="2880" w:type="dxa"/>
          </w:tcPr>
          <w:p w14:paraId="1E526473" w14:textId="51F4420B" w:rsidR="00C24829" w:rsidRPr="00A60DE1" w:rsidRDefault="00A60DE1">
            <w:r>
              <w:t>She/h</w:t>
            </w:r>
            <w:r w:rsidRPr="00A60DE1">
              <w:t>e has light brown eyes</w:t>
            </w:r>
            <w:r>
              <w:t>.</w:t>
            </w:r>
          </w:p>
        </w:tc>
        <w:tc>
          <w:tcPr>
            <w:tcW w:w="2610" w:type="dxa"/>
          </w:tcPr>
          <w:p w14:paraId="59E44AE5" w14:textId="02076141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castaño claro</w:t>
            </w:r>
          </w:p>
        </w:tc>
      </w:tr>
      <w:tr w:rsidR="00C24829" w14:paraId="6AF36B30" w14:textId="77777777" w:rsidTr="00052E4F">
        <w:tc>
          <w:tcPr>
            <w:tcW w:w="1075" w:type="dxa"/>
            <w:vMerge/>
            <w:shd w:val="clear" w:color="auto" w:fill="F2F2F2" w:themeFill="background1" w:themeFillShade="F2"/>
          </w:tcPr>
          <w:p w14:paraId="2BEA3795" w14:textId="77777777" w:rsidR="00C24829" w:rsidRDefault="00C2482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53630C6B" w14:textId="3ADC9899" w:rsidR="00C24829" w:rsidRPr="00C24829" w:rsidRDefault="00C24829">
            <w:r w:rsidRPr="00C24829">
              <w:t>blue</w:t>
            </w:r>
          </w:p>
        </w:tc>
        <w:tc>
          <w:tcPr>
            <w:tcW w:w="2880" w:type="dxa"/>
          </w:tcPr>
          <w:p w14:paraId="19E0550B" w14:textId="2FD24F90" w:rsidR="00C24829" w:rsidRPr="00A60DE1" w:rsidRDefault="00A60DE1">
            <w:r>
              <w:t>She/h</w:t>
            </w:r>
            <w:r w:rsidRPr="00A60DE1">
              <w:t>e has green eyes.</w:t>
            </w:r>
          </w:p>
        </w:tc>
        <w:tc>
          <w:tcPr>
            <w:tcW w:w="2610" w:type="dxa"/>
          </w:tcPr>
          <w:p w14:paraId="4E2B3740" w14:textId="3E14A13C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azules</w:t>
            </w:r>
          </w:p>
        </w:tc>
      </w:tr>
      <w:tr w:rsidR="00C24829" w14:paraId="3D030DDC" w14:textId="77777777" w:rsidTr="00052E4F">
        <w:tc>
          <w:tcPr>
            <w:tcW w:w="1075" w:type="dxa"/>
            <w:vMerge/>
            <w:shd w:val="clear" w:color="auto" w:fill="F2F2F2" w:themeFill="background1" w:themeFillShade="F2"/>
          </w:tcPr>
          <w:p w14:paraId="148D2792" w14:textId="77777777" w:rsidR="00C24829" w:rsidRDefault="00C2482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633C729" w14:textId="4A4C1633" w:rsidR="00C24829" w:rsidRPr="00C24829" w:rsidRDefault="00C24829">
            <w:r w:rsidRPr="00C24829">
              <w:t>green</w:t>
            </w:r>
          </w:p>
        </w:tc>
        <w:tc>
          <w:tcPr>
            <w:tcW w:w="2880" w:type="dxa"/>
          </w:tcPr>
          <w:p w14:paraId="0B6C2F70" w14:textId="554D3022" w:rsidR="00C24829" w:rsidRPr="00A60DE1" w:rsidRDefault="00A60DE1">
            <w:r>
              <w:t>She/h</w:t>
            </w:r>
            <w:r w:rsidRPr="00A60DE1">
              <w:t>e has green eyes</w:t>
            </w:r>
            <w:r w:rsidR="00AE5ACE">
              <w:t>.</w:t>
            </w:r>
          </w:p>
        </w:tc>
        <w:tc>
          <w:tcPr>
            <w:tcW w:w="2610" w:type="dxa"/>
          </w:tcPr>
          <w:p w14:paraId="5064905D" w14:textId="109A6AF4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verdes</w:t>
            </w:r>
          </w:p>
        </w:tc>
      </w:tr>
      <w:tr w:rsidR="00C24829" w14:paraId="2C1B52F7" w14:textId="77777777" w:rsidTr="00052E4F">
        <w:tc>
          <w:tcPr>
            <w:tcW w:w="1075" w:type="dxa"/>
            <w:vMerge w:val="restart"/>
            <w:shd w:val="clear" w:color="auto" w:fill="D0CECE" w:themeFill="background2" w:themeFillShade="E6"/>
          </w:tcPr>
          <w:p w14:paraId="51C3C6F5" w14:textId="65F3388B" w:rsidR="00C24829" w:rsidRDefault="00C24829">
            <w:pPr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  <w:r w:rsidRPr="00C24829">
              <w:rPr>
                <w:b/>
                <w:bCs/>
                <w:shd w:val="clear" w:color="auto" w:fill="D0CECE" w:themeFill="background2" w:themeFillShade="E6"/>
              </w:rPr>
              <w:t xml:space="preserve"> Shape</w:t>
            </w:r>
          </w:p>
        </w:tc>
        <w:tc>
          <w:tcPr>
            <w:tcW w:w="3060" w:type="dxa"/>
          </w:tcPr>
          <w:p w14:paraId="5EB477E0" w14:textId="1E2D05C9" w:rsidR="00C24829" w:rsidRPr="00C24829" w:rsidRDefault="00C24829">
            <w:r>
              <w:t>thin /zh</w:t>
            </w:r>
            <w:r>
              <w:rPr>
                <w:rFonts w:cstheme="minorHAnsi"/>
              </w:rPr>
              <w:t>ɪ</w:t>
            </w:r>
            <w:r>
              <w:rPr>
                <w:rFonts w:cstheme="minorHAnsi"/>
              </w:rPr>
              <w:t>n/</w:t>
            </w:r>
          </w:p>
        </w:tc>
        <w:tc>
          <w:tcPr>
            <w:tcW w:w="2880" w:type="dxa"/>
          </w:tcPr>
          <w:p w14:paraId="4C67A22B" w14:textId="1D19B602" w:rsidR="00C24829" w:rsidRPr="00A60DE1" w:rsidRDefault="00A60DE1">
            <w:r w:rsidRPr="00A60DE1">
              <w:t>She/he is thin.</w:t>
            </w:r>
          </w:p>
        </w:tc>
        <w:tc>
          <w:tcPr>
            <w:tcW w:w="2610" w:type="dxa"/>
          </w:tcPr>
          <w:p w14:paraId="3EC524A3" w14:textId="0C4DAC3F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flaco</w:t>
            </w:r>
          </w:p>
        </w:tc>
      </w:tr>
      <w:tr w:rsidR="00C24829" w14:paraId="69056CAA" w14:textId="77777777" w:rsidTr="00052E4F">
        <w:tc>
          <w:tcPr>
            <w:tcW w:w="1075" w:type="dxa"/>
            <w:vMerge/>
            <w:shd w:val="clear" w:color="auto" w:fill="D0CECE" w:themeFill="background2" w:themeFillShade="E6"/>
          </w:tcPr>
          <w:p w14:paraId="711E3CE6" w14:textId="77777777" w:rsidR="00C24829" w:rsidRDefault="00C2482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0132DBB" w14:textId="3E976DE9" w:rsidR="00C24829" w:rsidRDefault="00C24829">
            <w:r>
              <w:t>fit</w:t>
            </w:r>
          </w:p>
        </w:tc>
        <w:tc>
          <w:tcPr>
            <w:tcW w:w="2880" w:type="dxa"/>
          </w:tcPr>
          <w:p w14:paraId="6ACE213E" w14:textId="10183CD2" w:rsidR="00C24829" w:rsidRPr="00A60DE1" w:rsidRDefault="00A60DE1">
            <w:r w:rsidRPr="00A60DE1">
              <w:t>She/he is fit.</w:t>
            </w:r>
          </w:p>
        </w:tc>
        <w:tc>
          <w:tcPr>
            <w:tcW w:w="2610" w:type="dxa"/>
          </w:tcPr>
          <w:p w14:paraId="00DE3E37" w14:textId="318462DB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en forma</w:t>
            </w:r>
          </w:p>
        </w:tc>
      </w:tr>
      <w:tr w:rsidR="00C24829" w14:paraId="0FD5BD93" w14:textId="77777777" w:rsidTr="00052E4F">
        <w:tc>
          <w:tcPr>
            <w:tcW w:w="1075" w:type="dxa"/>
            <w:vMerge/>
            <w:shd w:val="clear" w:color="auto" w:fill="D0CECE" w:themeFill="background2" w:themeFillShade="E6"/>
          </w:tcPr>
          <w:p w14:paraId="33609F02" w14:textId="77777777" w:rsidR="00C24829" w:rsidRDefault="00C2482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1CC0ED51" w14:textId="546FBD6E" w:rsidR="00C24829" w:rsidRDefault="00C24829">
            <w:r>
              <w:t>heavy /</w:t>
            </w:r>
            <w:r>
              <w:rPr>
                <w:rFonts w:cstheme="minorHAnsi"/>
              </w:rPr>
              <w:t>ˈ</w:t>
            </w:r>
            <w:r>
              <w:t>he-v</w:t>
            </w:r>
            <w:r>
              <w:rPr>
                <w:rFonts w:cstheme="minorHAnsi"/>
              </w:rPr>
              <w:t>ɪ</w:t>
            </w:r>
            <w:r>
              <w:rPr>
                <w:rFonts w:cstheme="minorHAnsi"/>
              </w:rPr>
              <w:t>/</w:t>
            </w:r>
          </w:p>
        </w:tc>
        <w:tc>
          <w:tcPr>
            <w:tcW w:w="2880" w:type="dxa"/>
          </w:tcPr>
          <w:p w14:paraId="305CEAE2" w14:textId="3136E323" w:rsidR="00C24829" w:rsidRPr="00A60DE1" w:rsidRDefault="00A60DE1">
            <w:r w:rsidRPr="00A60DE1">
              <w:t>She/he is heavy.</w:t>
            </w:r>
          </w:p>
        </w:tc>
        <w:tc>
          <w:tcPr>
            <w:tcW w:w="2610" w:type="dxa"/>
          </w:tcPr>
          <w:p w14:paraId="77ABAB40" w14:textId="22EC8BEB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gordo(a)</w:t>
            </w:r>
          </w:p>
        </w:tc>
      </w:tr>
      <w:tr w:rsidR="00C24829" w14:paraId="475D4979" w14:textId="77777777" w:rsidTr="00052E4F">
        <w:tc>
          <w:tcPr>
            <w:tcW w:w="1075" w:type="dxa"/>
            <w:vMerge w:val="restart"/>
            <w:shd w:val="clear" w:color="auto" w:fill="F2F2F2" w:themeFill="background1" w:themeFillShade="F2"/>
          </w:tcPr>
          <w:p w14:paraId="56E2655F" w14:textId="1CB973DA" w:rsidR="00C24829" w:rsidRDefault="00C24829">
            <w:pPr>
              <w:rPr>
                <w:b/>
                <w:bCs/>
              </w:rPr>
            </w:pPr>
            <w:r>
              <w:rPr>
                <w:b/>
                <w:bCs/>
              </w:rPr>
              <w:t>Face Hair</w:t>
            </w:r>
          </w:p>
        </w:tc>
        <w:tc>
          <w:tcPr>
            <w:tcW w:w="3060" w:type="dxa"/>
          </w:tcPr>
          <w:p w14:paraId="4657C7BA" w14:textId="0F7D747F" w:rsidR="00C24829" w:rsidRDefault="00A60DE1">
            <w:r>
              <w:t>b</w:t>
            </w:r>
            <w:r w:rsidR="00C24829">
              <w:t>eard /biird/</w:t>
            </w:r>
          </w:p>
        </w:tc>
        <w:tc>
          <w:tcPr>
            <w:tcW w:w="2880" w:type="dxa"/>
          </w:tcPr>
          <w:p w14:paraId="3096065C" w14:textId="2819F04D" w:rsidR="00C24829" w:rsidRPr="00A60DE1" w:rsidRDefault="00A60DE1">
            <w:r>
              <w:t>She/he</w:t>
            </w:r>
            <w:r w:rsidRPr="00A60DE1">
              <w:t xml:space="preserve"> has a beard. </w:t>
            </w:r>
          </w:p>
        </w:tc>
        <w:tc>
          <w:tcPr>
            <w:tcW w:w="2610" w:type="dxa"/>
          </w:tcPr>
          <w:p w14:paraId="067EBE75" w14:textId="2F734A4D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barba</w:t>
            </w:r>
          </w:p>
        </w:tc>
      </w:tr>
      <w:tr w:rsidR="00C24829" w14:paraId="6D2B4F8F" w14:textId="77777777" w:rsidTr="00052E4F">
        <w:tc>
          <w:tcPr>
            <w:tcW w:w="1075" w:type="dxa"/>
            <w:vMerge/>
            <w:shd w:val="clear" w:color="auto" w:fill="F2F2F2" w:themeFill="background1" w:themeFillShade="F2"/>
          </w:tcPr>
          <w:p w14:paraId="55F6802D" w14:textId="77777777" w:rsidR="00C24829" w:rsidRDefault="00C24829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6CA01C4E" w14:textId="02B077C2" w:rsidR="00C24829" w:rsidRDefault="00A60DE1">
            <w:r>
              <w:t>m</w:t>
            </w:r>
            <w:r w:rsidR="00C24829">
              <w:t>ustache /</w:t>
            </w:r>
            <w:r w:rsidR="00C24829">
              <w:rPr>
                <w:rFonts w:cstheme="minorHAnsi"/>
              </w:rPr>
              <w:t>ˈ</w:t>
            </w:r>
            <w:r w:rsidR="00C24829">
              <w:t>mos-tash/</w:t>
            </w:r>
          </w:p>
        </w:tc>
        <w:tc>
          <w:tcPr>
            <w:tcW w:w="2880" w:type="dxa"/>
          </w:tcPr>
          <w:p w14:paraId="556AD3FF" w14:textId="653F1CDA" w:rsidR="00C24829" w:rsidRPr="00C24829" w:rsidRDefault="00A60DE1">
            <w:r>
              <w:t>She/he</w:t>
            </w:r>
            <w:r w:rsidR="00C24829" w:rsidRPr="00C24829">
              <w:t xml:space="preserve"> has a mustache.</w:t>
            </w:r>
          </w:p>
        </w:tc>
        <w:tc>
          <w:tcPr>
            <w:tcW w:w="2610" w:type="dxa"/>
          </w:tcPr>
          <w:p w14:paraId="7E53BA9F" w14:textId="141B00F6" w:rsidR="00C24829" w:rsidRPr="005E162F" w:rsidRDefault="005E162F">
            <w:pPr>
              <w:rPr>
                <w:i/>
                <w:iCs/>
              </w:rPr>
            </w:pPr>
            <w:r w:rsidRPr="005E162F">
              <w:rPr>
                <w:i/>
                <w:iCs/>
              </w:rPr>
              <w:t>bigote</w:t>
            </w:r>
          </w:p>
        </w:tc>
      </w:tr>
    </w:tbl>
    <w:p w14:paraId="3092B6CA" w14:textId="77777777" w:rsidR="00E06A4A" w:rsidRDefault="00E06A4A">
      <w:pPr>
        <w:rPr>
          <w:b/>
          <w:bCs/>
        </w:rPr>
      </w:pPr>
    </w:p>
    <w:p w14:paraId="1AC0C2EE" w14:textId="1542164D" w:rsidR="00E06A4A" w:rsidRPr="007816E7" w:rsidRDefault="00C24829">
      <w:pPr>
        <w:rPr>
          <w:b/>
          <w:bCs/>
          <w:color w:val="FF0000"/>
        </w:rPr>
      </w:pPr>
      <w:r w:rsidRPr="007816E7">
        <w:rPr>
          <w:b/>
          <w:bCs/>
          <w:color w:val="000000" w:themeColor="text1"/>
        </w:rPr>
        <w:t xml:space="preserve">2. </w:t>
      </w:r>
      <w:r w:rsidRPr="007816E7">
        <w:rPr>
          <w:b/>
          <w:bCs/>
          <w:color w:val="FF0000"/>
        </w:rPr>
        <w:t>Listening Comprehension</w:t>
      </w:r>
      <w:r w:rsidR="00A60DE1" w:rsidRPr="007816E7">
        <w:rPr>
          <w:b/>
          <w:bCs/>
          <w:color w:val="FF0000"/>
        </w:rPr>
        <w:t xml:space="preserve"> </w:t>
      </w:r>
      <w:r w:rsidR="00A60DE1" w:rsidRPr="007816E7">
        <w:rPr>
          <w:b/>
          <w:bCs/>
          <w:color w:val="000000" w:themeColor="text1"/>
        </w:rPr>
        <w:t>(10 min)</w:t>
      </w:r>
    </w:p>
    <w:p w14:paraId="67C08B42" w14:textId="45FB42BC" w:rsidR="00C24829" w:rsidRDefault="00C24829">
      <w:pPr>
        <w:rPr>
          <w:b/>
          <w:bCs/>
        </w:rPr>
      </w:pPr>
      <w:r w:rsidRPr="007816E7">
        <w:rPr>
          <w:b/>
          <w:bCs/>
          <w:color w:val="FF0000"/>
        </w:rPr>
        <w:t xml:space="preserve">A. </w:t>
      </w:r>
      <w:r w:rsidRPr="00A60DE1">
        <w:t>Which person is the boy describing?</w:t>
      </w:r>
    </w:p>
    <w:p w14:paraId="717ED9A5" w14:textId="615F74E7" w:rsidR="00C24829" w:rsidRDefault="00C24829">
      <w:pPr>
        <w:rPr>
          <w:b/>
          <w:bCs/>
        </w:rPr>
      </w:pPr>
      <w:r w:rsidRPr="007816E7">
        <w:rPr>
          <w:b/>
          <w:bCs/>
          <w:color w:val="FF0000"/>
        </w:rPr>
        <w:t xml:space="preserve">B. </w:t>
      </w:r>
      <w:r w:rsidR="00D96027" w:rsidRPr="00D96027">
        <w:t>Listen again and answer these questions:</w:t>
      </w:r>
      <w:r w:rsidR="00D96027" w:rsidRPr="00D96027">
        <w:rPr>
          <w:b/>
          <w:bCs/>
        </w:rPr>
        <w:t xml:space="preserve"> </w:t>
      </w:r>
    </w:p>
    <w:p w14:paraId="48215D36" w14:textId="2B3B1C16" w:rsidR="00A60DE1" w:rsidRPr="00A60DE1" w:rsidRDefault="00A60DE1">
      <w:r>
        <w:rPr>
          <w:b/>
          <w:bCs/>
        </w:rPr>
        <w:t xml:space="preserve">a) </w:t>
      </w:r>
      <w:r w:rsidRPr="00A60DE1">
        <w:t>Is the boy’s family in the United States?</w:t>
      </w:r>
    </w:p>
    <w:p w14:paraId="15B143AC" w14:textId="368656BE" w:rsidR="00A60DE1" w:rsidRDefault="00A60DE1">
      <w:pPr>
        <w:rPr>
          <w:b/>
          <w:bCs/>
        </w:rPr>
      </w:pPr>
      <w:r>
        <w:rPr>
          <w:b/>
          <w:bCs/>
        </w:rPr>
        <w:t xml:space="preserve">b) </w:t>
      </w:r>
      <w:r w:rsidRPr="00A60DE1">
        <w:t>What does he do for work?</w:t>
      </w:r>
    </w:p>
    <w:p w14:paraId="5ABA797C" w14:textId="75BC5502" w:rsidR="00A60DE1" w:rsidRDefault="00A60DE1">
      <w:pPr>
        <w:rPr>
          <w:b/>
          <w:bCs/>
        </w:rPr>
      </w:pPr>
      <w:r>
        <w:rPr>
          <w:b/>
          <w:bCs/>
        </w:rPr>
        <w:t xml:space="preserve">c) </w:t>
      </w:r>
      <w:r w:rsidRPr="00A60DE1">
        <w:t>Is he funny?</w:t>
      </w:r>
    </w:p>
    <w:p w14:paraId="551626BC" w14:textId="67163737" w:rsidR="00A60DE1" w:rsidRDefault="00A60DE1">
      <w:pPr>
        <w:rPr>
          <w:b/>
          <w:bCs/>
        </w:rPr>
      </w:pPr>
      <w:r>
        <w:rPr>
          <w:b/>
          <w:bCs/>
        </w:rPr>
        <w:t xml:space="preserve">d) </w:t>
      </w:r>
      <w:r w:rsidRPr="00A60DE1">
        <w:t>Does the boy look like his brother?</w:t>
      </w:r>
      <w:r>
        <w:rPr>
          <w:b/>
          <w:bCs/>
        </w:rPr>
        <w:t xml:space="preserve"> </w:t>
      </w:r>
    </w:p>
    <w:p w14:paraId="5A511C09" w14:textId="65A81C57" w:rsidR="00A60DE1" w:rsidRDefault="00A60DE1">
      <w:r>
        <w:rPr>
          <w:b/>
          <w:bCs/>
        </w:rPr>
        <w:t xml:space="preserve">e) </w:t>
      </w:r>
      <w:r w:rsidRPr="00A60DE1">
        <w:t xml:space="preserve">What’s the </w:t>
      </w:r>
      <w:r>
        <w:t xml:space="preserve">boy’s </w:t>
      </w:r>
      <w:r w:rsidRPr="00A60DE1">
        <w:t>brother like?</w:t>
      </w:r>
    </w:p>
    <w:p w14:paraId="7D541BF4" w14:textId="5448B642" w:rsidR="00A60DE1" w:rsidRDefault="00A60DE1">
      <w:pPr>
        <w:rPr>
          <w:b/>
          <w:bCs/>
        </w:rPr>
      </w:pPr>
      <w:r w:rsidRPr="00A60DE1">
        <w:rPr>
          <w:b/>
          <w:bCs/>
        </w:rPr>
        <w:t>f)</w:t>
      </w:r>
      <w:r>
        <w:t xml:space="preserve"> Is the boy’s brother married?</w:t>
      </w:r>
    </w:p>
    <w:p w14:paraId="71C7CE34" w14:textId="77777777" w:rsidR="00C24829" w:rsidRDefault="00C24829">
      <w:pPr>
        <w:rPr>
          <w:b/>
          <w:bCs/>
        </w:rPr>
      </w:pPr>
    </w:p>
    <w:p w14:paraId="700A68BC" w14:textId="2BF840AC" w:rsidR="00A60DE1" w:rsidRPr="00D96027" w:rsidRDefault="00A60DE1">
      <w:pPr>
        <w:rPr>
          <w:b/>
          <w:bCs/>
        </w:rPr>
      </w:pPr>
      <w:r>
        <w:rPr>
          <w:b/>
          <w:bCs/>
        </w:rPr>
        <w:lastRenderedPageBreak/>
        <w:t xml:space="preserve">3. </w:t>
      </w:r>
      <w:r w:rsidRPr="00D96027">
        <w:rPr>
          <w:b/>
          <w:bCs/>
          <w:color w:val="FF0000"/>
        </w:rPr>
        <w:t>Pronunciation Practice</w:t>
      </w:r>
      <w:r w:rsidR="00D96027">
        <w:rPr>
          <w:b/>
          <w:bCs/>
          <w:color w:val="FF0000"/>
        </w:rPr>
        <w:t xml:space="preserve">: </w:t>
      </w:r>
      <w:r w:rsidR="00D96027">
        <w:rPr>
          <w:b/>
          <w:bCs/>
        </w:rPr>
        <w:t>Say it accurately</w:t>
      </w:r>
    </w:p>
    <w:p w14:paraId="1722AA6D" w14:textId="1738A3C0" w:rsidR="007816E7" w:rsidRDefault="007816E7">
      <w:pPr>
        <w:rPr>
          <w:b/>
          <w:bCs/>
        </w:rPr>
      </w:pPr>
      <w:r>
        <w:rPr>
          <w:b/>
          <w:bCs/>
        </w:rPr>
        <w:t xml:space="preserve">Directions: </w:t>
      </w:r>
      <w:r w:rsidR="00D96027" w:rsidRPr="00D96027">
        <w:t>Practice reading the conversation transcript</w:t>
      </w:r>
      <w:r w:rsidR="00D96027">
        <w:t xml:space="preserve"> out loud. </w:t>
      </w:r>
      <w:r w:rsidR="00D46D97">
        <w:t>What do you think the underlined phrases mean?</w:t>
      </w:r>
    </w:p>
    <w:p w14:paraId="27BC0792" w14:textId="77777777" w:rsidR="00FA2D86" w:rsidRDefault="00FA2D86">
      <w:pPr>
        <w:rPr>
          <w:b/>
          <w:bCs/>
        </w:rPr>
      </w:pPr>
    </w:p>
    <w:p w14:paraId="0FC2020F" w14:textId="3D8162E7" w:rsidR="00FE3A21" w:rsidRDefault="00430650">
      <w:r w:rsidRPr="00430650">
        <w:rPr>
          <w:b/>
          <w:bCs/>
        </w:rPr>
        <w:t>Girl:</w:t>
      </w:r>
      <w:r>
        <w:t xml:space="preserve"> Is your family here in this country?</w:t>
      </w:r>
    </w:p>
    <w:p w14:paraId="76B4B2AB" w14:textId="6350165D" w:rsidR="00430650" w:rsidRDefault="00430650">
      <w:r w:rsidRPr="00430650">
        <w:rPr>
          <w:b/>
          <w:bCs/>
        </w:rPr>
        <w:t>Boy:</w:t>
      </w:r>
      <w:r>
        <w:t xml:space="preserve"> My brother is here</w:t>
      </w:r>
      <w:r w:rsidR="00E06A4A">
        <w:t xml:space="preserve">. </w:t>
      </w:r>
      <w:r>
        <w:t xml:space="preserve">He’s a carpenter. </w:t>
      </w:r>
    </w:p>
    <w:p w14:paraId="1727340E" w14:textId="604F5762" w:rsidR="00430650" w:rsidRDefault="00430650">
      <w:r w:rsidRPr="00430650">
        <w:rPr>
          <w:b/>
          <w:bCs/>
        </w:rPr>
        <w:t>Girl:</w:t>
      </w:r>
      <w:r>
        <w:t xml:space="preserve"> Oh, what’s he like?</w:t>
      </w:r>
    </w:p>
    <w:p w14:paraId="124F20D2" w14:textId="4D0207A2" w:rsidR="00430650" w:rsidRDefault="00430650">
      <w:r w:rsidRPr="00430650">
        <w:rPr>
          <w:b/>
          <w:bCs/>
        </w:rPr>
        <w:t>Boy:</w:t>
      </w:r>
      <w:r>
        <w:t xml:space="preserve"> He’s great. </w:t>
      </w:r>
      <w:r w:rsidRPr="00D46D97">
        <w:rPr>
          <w:u w:val="single"/>
        </w:rPr>
        <w:t>He’s a lot of fun</w:t>
      </w:r>
      <w:r>
        <w:t>!</w:t>
      </w:r>
    </w:p>
    <w:p w14:paraId="0DB6349F" w14:textId="4735FF00" w:rsidR="00430650" w:rsidRDefault="00430650">
      <w:r w:rsidRPr="00430650">
        <w:rPr>
          <w:b/>
          <w:bCs/>
        </w:rPr>
        <w:t>Girl:</w:t>
      </w:r>
      <w:r>
        <w:t xml:space="preserve"> </w:t>
      </w:r>
      <w:r w:rsidRPr="00D46D97">
        <w:rPr>
          <w:u w:val="single"/>
        </w:rPr>
        <w:t>Does he look like you</w:t>
      </w:r>
      <w:r>
        <w:t xml:space="preserve">? </w:t>
      </w:r>
    </w:p>
    <w:p w14:paraId="60E0DFC1" w14:textId="5FDB3761" w:rsidR="00430650" w:rsidRDefault="00430650">
      <w:r w:rsidRPr="00430650">
        <w:rPr>
          <w:b/>
          <w:bCs/>
        </w:rPr>
        <w:t>Boy:</w:t>
      </w:r>
      <w:r>
        <w:t xml:space="preserve"> No, he’s tall and thin… and has long hair. Here’s a picture of him.</w:t>
      </w:r>
    </w:p>
    <w:p w14:paraId="20F2A9EE" w14:textId="2B6891FC" w:rsidR="00430650" w:rsidRDefault="00430650">
      <w:r w:rsidRPr="00430650">
        <w:rPr>
          <w:b/>
          <w:bCs/>
        </w:rPr>
        <w:t>Girl:</w:t>
      </w:r>
      <w:r>
        <w:t xml:space="preserve"> Oh, he has a beard and a mustache, too.</w:t>
      </w:r>
    </w:p>
    <w:p w14:paraId="23D8EDF1" w14:textId="68BCB109" w:rsidR="00430650" w:rsidRDefault="00430650">
      <w:r w:rsidRPr="00430650">
        <w:rPr>
          <w:b/>
          <w:bCs/>
        </w:rPr>
        <w:t>Boy:</w:t>
      </w:r>
      <w:r>
        <w:t xml:space="preserve"> He has one more thing.</w:t>
      </w:r>
    </w:p>
    <w:p w14:paraId="0807AD42" w14:textId="058163C1" w:rsidR="00430650" w:rsidRDefault="00430650">
      <w:r w:rsidRPr="00430650">
        <w:rPr>
          <w:b/>
          <w:bCs/>
        </w:rPr>
        <w:t>Girl:</w:t>
      </w:r>
      <w:r>
        <w:t xml:space="preserve"> Oh, yeah? What’s that?</w:t>
      </w:r>
    </w:p>
    <w:p w14:paraId="6160DF52" w14:textId="1276C8E7" w:rsidR="00430650" w:rsidRDefault="00430650">
      <w:r w:rsidRPr="00430650">
        <w:rPr>
          <w:b/>
          <w:bCs/>
        </w:rPr>
        <w:t>Boy:</w:t>
      </w:r>
      <w:r>
        <w:t xml:space="preserve"> He has a wife. </w:t>
      </w:r>
    </w:p>
    <w:p w14:paraId="7205F498" w14:textId="7AA21DD6" w:rsidR="00E06A4A" w:rsidRDefault="00E06A4A"/>
    <w:p w14:paraId="533E0282" w14:textId="0452AD00" w:rsidR="00A60DE1" w:rsidRDefault="00A60DE1" w:rsidP="007816E7">
      <w:r w:rsidRPr="007816E7">
        <w:rPr>
          <w:b/>
          <w:bCs/>
        </w:rPr>
        <w:t xml:space="preserve">4. </w:t>
      </w:r>
      <w:r w:rsidR="007816E7" w:rsidRPr="007816E7">
        <w:rPr>
          <w:b/>
          <w:bCs/>
          <w:color w:val="FF0000"/>
        </w:rPr>
        <w:t>Grammar in Context:</w:t>
      </w:r>
      <w:r w:rsidR="007816E7" w:rsidRPr="007816E7">
        <w:rPr>
          <w:color w:val="FF0000"/>
        </w:rPr>
        <w:t xml:space="preserve"> </w:t>
      </w:r>
      <w:r w:rsidR="007816E7" w:rsidRPr="007816E7">
        <w:t>Which is the correct sentence?</w:t>
      </w:r>
    </w:p>
    <w:p w14:paraId="72C3928B" w14:textId="71B97FD5" w:rsidR="007816E7" w:rsidRDefault="007816E7" w:rsidP="007816E7">
      <w:r w:rsidRPr="007816E7">
        <w:rPr>
          <w:b/>
          <w:bCs/>
        </w:rPr>
        <w:t xml:space="preserve">Directions: </w:t>
      </w:r>
      <w:r w:rsidR="00D96027" w:rsidRPr="00D96027">
        <w:t>From the given options</w:t>
      </w:r>
      <w:r w:rsidR="00B773F8">
        <w:t xml:space="preserve"> (A &amp; B)</w:t>
      </w:r>
      <w:r w:rsidR="00D96027" w:rsidRPr="00D96027">
        <w:t>, select the correct sentence.</w:t>
      </w:r>
    </w:p>
    <w:p w14:paraId="057D931D" w14:textId="77777777" w:rsidR="00FA2D86" w:rsidRDefault="00FA2D86" w:rsidP="007816E7">
      <w:pPr>
        <w:rPr>
          <w:b/>
          <w:bCs/>
        </w:rPr>
      </w:pPr>
    </w:p>
    <w:p w14:paraId="22B2E7FB" w14:textId="53191D15" w:rsidR="00B773F8" w:rsidRPr="00B773F8" w:rsidRDefault="00B773F8" w:rsidP="007816E7">
      <w:pPr>
        <w:rPr>
          <w:b/>
          <w:bCs/>
        </w:rPr>
      </w:pPr>
      <w:r w:rsidRPr="00B773F8">
        <w:rPr>
          <w:b/>
          <w:bCs/>
        </w:rPr>
        <w:t xml:space="preserve">1. </w:t>
      </w:r>
    </w:p>
    <w:p w14:paraId="5B2BEB33" w14:textId="447A48D9" w:rsidR="00D96027" w:rsidRDefault="00B773F8" w:rsidP="007816E7">
      <w:r>
        <w:t>A. He has beard</w:t>
      </w:r>
    </w:p>
    <w:p w14:paraId="22497D4F" w14:textId="69ED5B36" w:rsidR="00B773F8" w:rsidRDefault="00B773F8" w:rsidP="007816E7">
      <w:r>
        <w:t>B. He has a beard.</w:t>
      </w:r>
    </w:p>
    <w:p w14:paraId="3DC5487B" w14:textId="77777777" w:rsidR="00B773F8" w:rsidRPr="00B773F8" w:rsidRDefault="00B773F8" w:rsidP="007816E7">
      <w:pPr>
        <w:rPr>
          <w:b/>
          <w:bCs/>
        </w:rPr>
      </w:pPr>
      <w:r w:rsidRPr="00B773F8">
        <w:rPr>
          <w:b/>
          <w:bCs/>
        </w:rPr>
        <w:t xml:space="preserve">2. </w:t>
      </w:r>
    </w:p>
    <w:p w14:paraId="62545548" w14:textId="28E03DFB" w:rsidR="00B773F8" w:rsidRDefault="00B773F8" w:rsidP="007816E7">
      <w:r>
        <w:t>A. Does he look to you?</w:t>
      </w:r>
    </w:p>
    <w:p w14:paraId="3DB69D40" w14:textId="764AE2CC" w:rsidR="00B773F8" w:rsidRDefault="00B773F8" w:rsidP="007816E7">
      <w:r>
        <w:t>B. Does he look like you?</w:t>
      </w:r>
    </w:p>
    <w:p w14:paraId="408348A1" w14:textId="77777777" w:rsidR="00B773F8" w:rsidRPr="00FA2D86" w:rsidRDefault="00B773F8" w:rsidP="007816E7">
      <w:pPr>
        <w:rPr>
          <w:b/>
          <w:bCs/>
        </w:rPr>
      </w:pPr>
      <w:r w:rsidRPr="00FA2D86">
        <w:rPr>
          <w:b/>
          <w:bCs/>
        </w:rPr>
        <w:t xml:space="preserve">3. </w:t>
      </w:r>
    </w:p>
    <w:p w14:paraId="592DC2ED" w14:textId="0A6FC6EF" w:rsidR="00B773F8" w:rsidRDefault="00B773F8" w:rsidP="007816E7">
      <w:r>
        <w:t>A. He doesn’t have a mustache.</w:t>
      </w:r>
    </w:p>
    <w:p w14:paraId="3FF9A106" w14:textId="62C92DF3" w:rsidR="00B773F8" w:rsidRDefault="00B773F8" w:rsidP="007816E7">
      <w:r>
        <w:t>B. He doesn’t have mustache.</w:t>
      </w:r>
    </w:p>
    <w:p w14:paraId="47E9DDCE" w14:textId="77777777" w:rsidR="00B773F8" w:rsidRPr="00FA2D86" w:rsidRDefault="00B773F8" w:rsidP="007816E7">
      <w:pPr>
        <w:rPr>
          <w:b/>
          <w:bCs/>
        </w:rPr>
      </w:pPr>
      <w:r w:rsidRPr="00FA2D86">
        <w:rPr>
          <w:b/>
          <w:bCs/>
        </w:rPr>
        <w:t xml:space="preserve">4. </w:t>
      </w:r>
    </w:p>
    <w:p w14:paraId="0BABADAF" w14:textId="300BF61D" w:rsidR="00B773F8" w:rsidRDefault="00B773F8" w:rsidP="007816E7">
      <w:r>
        <w:t>A. She has eyes dark brown.</w:t>
      </w:r>
    </w:p>
    <w:p w14:paraId="55ED81C3" w14:textId="201E258D" w:rsidR="00B773F8" w:rsidRDefault="00B773F8" w:rsidP="007816E7">
      <w:r>
        <w:lastRenderedPageBreak/>
        <w:t>B. She has dark brown eyes.</w:t>
      </w:r>
    </w:p>
    <w:p w14:paraId="3EDC5042" w14:textId="69EF32BF" w:rsidR="00B773F8" w:rsidRPr="00FA2D86" w:rsidRDefault="00B773F8" w:rsidP="007816E7">
      <w:pPr>
        <w:rPr>
          <w:b/>
          <w:bCs/>
        </w:rPr>
      </w:pPr>
      <w:r w:rsidRPr="00FA2D86">
        <w:rPr>
          <w:b/>
          <w:bCs/>
        </w:rPr>
        <w:t xml:space="preserve">5. </w:t>
      </w:r>
    </w:p>
    <w:p w14:paraId="187AB0A4" w14:textId="64CAAA52" w:rsidR="00B773F8" w:rsidRDefault="00B773F8" w:rsidP="007816E7">
      <w:r>
        <w:t>A. They have long hair.</w:t>
      </w:r>
    </w:p>
    <w:p w14:paraId="4DF4F331" w14:textId="6AB26330" w:rsidR="00B773F8" w:rsidRDefault="00B773F8" w:rsidP="007816E7">
      <w:r>
        <w:t xml:space="preserve">B. They has long hair. </w:t>
      </w:r>
    </w:p>
    <w:p w14:paraId="4219A49A" w14:textId="798ABDC2" w:rsidR="00B773F8" w:rsidRPr="00FA2D86" w:rsidRDefault="00B773F8" w:rsidP="007816E7">
      <w:pPr>
        <w:rPr>
          <w:b/>
          <w:bCs/>
        </w:rPr>
      </w:pPr>
      <w:r w:rsidRPr="00FA2D86">
        <w:rPr>
          <w:b/>
          <w:bCs/>
        </w:rPr>
        <w:t xml:space="preserve">6. </w:t>
      </w:r>
    </w:p>
    <w:p w14:paraId="5A9EBB14" w14:textId="31EA5449" w:rsidR="00052E4F" w:rsidRDefault="00052E4F" w:rsidP="007816E7">
      <w:r>
        <w:t>A. My mom wears a shoulder length.</w:t>
      </w:r>
    </w:p>
    <w:p w14:paraId="05B0339D" w14:textId="4959BD38" w:rsidR="00052E4F" w:rsidRDefault="00052E4F" w:rsidP="007816E7">
      <w:r>
        <w:t xml:space="preserve">B. My mom has shoulder length. </w:t>
      </w:r>
    </w:p>
    <w:p w14:paraId="6AB4E6C0" w14:textId="1767E362" w:rsidR="00052E4F" w:rsidRPr="00FA2D86" w:rsidRDefault="00052E4F" w:rsidP="007816E7">
      <w:pPr>
        <w:rPr>
          <w:b/>
          <w:bCs/>
        </w:rPr>
      </w:pPr>
      <w:r w:rsidRPr="00FA2D86">
        <w:rPr>
          <w:b/>
          <w:bCs/>
        </w:rPr>
        <w:t xml:space="preserve">7. </w:t>
      </w:r>
    </w:p>
    <w:p w14:paraId="078AE28C" w14:textId="3DB9D589" w:rsidR="00052E4F" w:rsidRDefault="00052E4F" w:rsidP="007816E7">
      <w:r>
        <w:t>A. He is average-height.</w:t>
      </w:r>
    </w:p>
    <w:p w14:paraId="1D41CB27" w14:textId="0F3ACD52" w:rsidR="00052E4F" w:rsidRDefault="00052E4F" w:rsidP="007816E7">
      <w:r>
        <w:t xml:space="preserve">B. He has average-height. </w:t>
      </w:r>
    </w:p>
    <w:p w14:paraId="7F5AD8E4" w14:textId="77777777" w:rsidR="00B773F8" w:rsidRDefault="00B773F8" w:rsidP="007816E7"/>
    <w:p w14:paraId="604CFE70" w14:textId="725941AC" w:rsidR="00E06A4A" w:rsidRDefault="007816E7">
      <w:r w:rsidRPr="007816E7">
        <w:rPr>
          <w:b/>
          <w:bCs/>
        </w:rPr>
        <w:t>5.</w:t>
      </w:r>
      <w:r>
        <w:t xml:space="preserve"> </w:t>
      </w:r>
      <w:r w:rsidRPr="00052E4F">
        <w:rPr>
          <w:b/>
          <w:bCs/>
        </w:rPr>
        <w:t xml:space="preserve">Vocabulary: Say it another way. </w:t>
      </w:r>
    </w:p>
    <w:p w14:paraId="70F64BC7" w14:textId="2D334467" w:rsidR="007816E7" w:rsidRDefault="007816E7">
      <w:r w:rsidRPr="00052E4F">
        <w:rPr>
          <w:b/>
          <w:bCs/>
        </w:rPr>
        <w:t>Directions:</w:t>
      </w:r>
      <w:r>
        <w:t xml:space="preserve"> </w:t>
      </w:r>
      <w:r w:rsidR="00052E4F">
        <w:t>Say each of the following sentence some other way. The first example has been done for you.</w:t>
      </w:r>
    </w:p>
    <w:p w14:paraId="22D3EF79" w14:textId="4A456D39" w:rsidR="00052E4F" w:rsidRDefault="00052E4F">
      <w:r>
        <w:t xml:space="preserve">a) Her hair is dark and long. </w:t>
      </w:r>
    </w:p>
    <w:p w14:paraId="647BF574" w14:textId="51B39C97" w:rsidR="00052E4F" w:rsidRDefault="00052E4F">
      <w:r w:rsidRPr="00052E4F">
        <w:rPr>
          <w:b/>
          <w:bCs/>
        </w:rPr>
        <w:t>Answer:</w:t>
      </w:r>
      <w:r>
        <w:t xml:space="preserve"> </w:t>
      </w:r>
      <w:r w:rsidRPr="00052E4F">
        <w:rPr>
          <w:i/>
          <w:iCs/>
        </w:rPr>
        <w:t>She has dark long hair.</w:t>
      </w:r>
    </w:p>
    <w:p w14:paraId="67661AA5" w14:textId="77777777" w:rsidR="00FA2D86" w:rsidRDefault="00FA2D86"/>
    <w:p w14:paraId="728B2BC9" w14:textId="0E3A233A" w:rsidR="00052E4F" w:rsidRDefault="00052E4F">
      <w:r>
        <w:t>b) His eyes are big and blue.</w:t>
      </w:r>
    </w:p>
    <w:p w14:paraId="62296477" w14:textId="41670E5D" w:rsidR="00FA2D86" w:rsidRDefault="00FA2D86">
      <w:r>
        <w:t>________________________________________</w:t>
      </w:r>
    </w:p>
    <w:p w14:paraId="63AFF912" w14:textId="299ECC72" w:rsidR="00052E4F" w:rsidRDefault="00052E4F">
      <w:r>
        <w:t>c) Her hair is blond.</w:t>
      </w:r>
    </w:p>
    <w:p w14:paraId="4C15EFE7" w14:textId="3D6A5904" w:rsidR="00FA2D86" w:rsidRDefault="00FA2D86">
      <w:r>
        <w:t>________________________________________</w:t>
      </w:r>
    </w:p>
    <w:p w14:paraId="5AA3FE63" w14:textId="33E5CF30" w:rsidR="00052E4F" w:rsidRDefault="00052E4F">
      <w:r>
        <w:t xml:space="preserve">d) </w:t>
      </w:r>
      <w:r w:rsidR="00AE5ACE">
        <w:t>Their hair is black and curly.</w:t>
      </w:r>
    </w:p>
    <w:p w14:paraId="124A2B06" w14:textId="72222638" w:rsidR="00FA2D86" w:rsidRDefault="00FA2D86">
      <w:r>
        <w:t>________________________________________</w:t>
      </w:r>
    </w:p>
    <w:p w14:paraId="1C1D2C52" w14:textId="23211D7F" w:rsidR="00AE5ACE" w:rsidRDefault="00AE5ACE">
      <w:r>
        <w:t>e) H</w:t>
      </w:r>
      <w:r w:rsidR="00FA2D86">
        <w:t>is eyes are small and green.</w:t>
      </w:r>
    </w:p>
    <w:p w14:paraId="487551F3" w14:textId="3909656D" w:rsidR="00FA2D86" w:rsidRDefault="00FA2D86">
      <w:r>
        <w:t>________________________________________</w:t>
      </w:r>
    </w:p>
    <w:p w14:paraId="51D97146" w14:textId="3884C9F5" w:rsidR="00FA2D86" w:rsidRDefault="00FA2D86">
      <w:r>
        <w:t xml:space="preserve">f) His hair is red and short. </w:t>
      </w:r>
    </w:p>
    <w:p w14:paraId="5944A128" w14:textId="6AB71F56" w:rsidR="00FA2D86" w:rsidRDefault="00FA2D86">
      <w:r>
        <w:t>_________________________________________</w:t>
      </w:r>
    </w:p>
    <w:p w14:paraId="1433F492" w14:textId="737B22BC" w:rsidR="00FA2D86" w:rsidRDefault="00FA2D86">
      <w:r>
        <w:t xml:space="preserve">g) He has a fit body. </w:t>
      </w:r>
    </w:p>
    <w:p w14:paraId="55F07710" w14:textId="17E0DA72" w:rsidR="00FA2D86" w:rsidRDefault="00FA2D86">
      <w:r>
        <w:t>_________________________________________</w:t>
      </w:r>
    </w:p>
    <w:p w14:paraId="525A4429" w14:textId="77777777" w:rsidR="00E06A4A" w:rsidRDefault="00E06A4A"/>
    <w:p w14:paraId="6B9B97FE" w14:textId="4AC00CE2" w:rsidR="007816E7" w:rsidRPr="00FA2D86" w:rsidRDefault="007816E7">
      <w:pPr>
        <w:rPr>
          <w:b/>
          <w:bCs/>
          <w:noProof/>
        </w:rPr>
      </w:pPr>
      <w:r w:rsidRPr="00FA2D86">
        <w:rPr>
          <w:b/>
          <w:bCs/>
          <w:noProof/>
        </w:rPr>
        <w:t xml:space="preserve">6. </w:t>
      </w:r>
      <w:r w:rsidRPr="00FA2D86">
        <w:rPr>
          <w:b/>
          <w:bCs/>
          <w:noProof/>
          <w:color w:val="FF0000"/>
        </w:rPr>
        <w:t>Speaking</w:t>
      </w:r>
    </w:p>
    <w:p w14:paraId="44BB070E" w14:textId="4C6650C0" w:rsidR="007816E7" w:rsidRPr="00FA2D86" w:rsidRDefault="007816E7">
      <w:pPr>
        <w:rPr>
          <w:b/>
          <w:bCs/>
          <w:noProof/>
        </w:rPr>
      </w:pPr>
      <w:r w:rsidRPr="00FA2D86">
        <w:rPr>
          <w:b/>
          <w:bCs/>
          <w:noProof/>
          <w:color w:val="FF0000"/>
        </w:rPr>
        <w:t xml:space="preserve">6.1. </w:t>
      </w:r>
      <w:r w:rsidRPr="00FA2D86">
        <w:rPr>
          <w:b/>
          <w:bCs/>
          <w:noProof/>
        </w:rPr>
        <w:t>Describing People</w:t>
      </w:r>
    </w:p>
    <w:p w14:paraId="0C34B3DD" w14:textId="7E3957CD" w:rsidR="007816E7" w:rsidRDefault="007816E7">
      <w:pPr>
        <w:rPr>
          <w:noProof/>
        </w:rPr>
      </w:pPr>
      <w:r w:rsidRPr="00FA2D86">
        <w:rPr>
          <w:b/>
          <w:bCs/>
          <w:noProof/>
        </w:rPr>
        <w:t xml:space="preserve">Directions: </w:t>
      </w:r>
      <w:r w:rsidR="00FA2D86">
        <w:rPr>
          <w:noProof/>
        </w:rPr>
        <w:t xml:space="preserve">In turns, describe the people in the pictures orally. Feel free to include extra information to make your descriptions more interesting. </w:t>
      </w:r>
    </w:p>
    <w:p w14:paraId="20691926" w14:textId="5A78816A" w:rsidR="00FA2D86" w:rsidRPr="00D46D97" w:rsidRDefault="00FA2D86">
      <w:pPr>
        <w:rPr>
          <w:i/>
          <w:iCs/>
          <w:noProof/>
        </w:rPr>
      </w:pPr>
      <w:r w:rsidRPr="00FA2D86">
        <w:rPr>
          <w:b/>
          <w:bCs/>
          <w:noProof/>
        </w:rPr>
        <w:t>Example:</w:t>
      </w:r>
      <w:r>
        <w:rPr>
          <w:noProof/>
        </w:rPr>
        <w:t xml:space="preserve"> </w:t>
      </w:r>
      <w:r w:rsidRPr="00D46D97">
        <w:rPr>
          <w:i/>
          <w:iCs/>
          <w:noProof/>
        </w:rPr>
        <w:t>Samuel has red short hair and blue eyes. He has a mustach and a beard. He’s very smart, but shy.</w:t>
      </w:r>
      <w:r w:rsidR="00D46D97">
        <w:rPr>
          <w:i/>
          <w:iCs/>
          <w:noProof/>
        </w:rPr>
        <w:t xml:space="preserve"> He is average-height. </w:t>
      </w:r>
      <w:r w:rsidRPr="00D46D97">
        <w:rPr>
          <w:i/>
          <w:iCs/>
          <w:noProof/>
        </w:rPr>
        <w:t xml:space="preserve">   </w:t>
      </w:r>
    </w:p>
    <w:p w14:paraId="472789EF" w14:textId="355F8D6E" w:rsidR="00430650" w:rsidRDefault="00430650" w:rsidP="00FA2D86">
      <w:pPr>
        <w:jc w:val="center"/>
      </w:pPr>
      <w:r>
        <w:rPr>
          <w:noProof/>
        </w:rPr>
        <w:drawing>
          <wp:inline distT="0" distB="0" distL="0" distR="0" wp14:anchorId="1552ACF5" wp14:editId="68FA91CF">
            <wp:extent cx="5163179" cy="6236405"/>
            <wp:effectExtent l="0" t="0" r="0" b="0"/>
            <wp:docPr id="1" name="Picture 1" descr="ESL Describing Facial Features and Hair Activity - Listening, Speaking and Matching - Pre-intermediate - 25 minutes  In this fun physical appearance worksheet activity, students match names to faces by giving and listening to descriptions of people's facial features and ha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L Describing Facial Features and Hair Activity - Listening, Speaking and Matching - Pre-intermediate - 25 minutes  In this fun physical appearance worksheet activity, students match names to faces by giving and listening to descriptions of people's facial features and hair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8" b="4595"/>
                    <a:stretch/>
                  </pic:blipFill>
                  <pic:spPr bwMode="auto">
                    <a:xfrm>
                      <a:off x="0" y="0"/>
                      <a:ext cx="5166870" cy="62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18B81" w14:textId="7511A5D5" w:rsidR="007816E7" w:rsidRDefault="007816E7"/>
    <w:p w14:paraId="304C3AB2" w14:textId="7D7B67FE" w:rsidR="007816E7" w:rsidRPr="00D46D97" w:rsidRDefault="007816E7">
      <w:pPr>
        <w:rPr>
          <w:b/>
          <w:bCs/>
        </w:rPr>
      </w:pPr>
      <w:r w:rsidRPr="00D46D97">
        <w:rPr>
          <w:b/>
          <w:bCs/>
        </w:rPr>
        <w:t xml:space="preserve">6.2. </w:t>
      </w:r>
      <w:r w:rsidRPr="00D46D97">
        <w:rPr>
          <w:b/>
          <w:bCs/>
          <w:color w:val="FF0000"/>
        </w:rPr>
        <w:t>Monologue</w:t>
      </w:r>
    </w:p>
    <w:p w14:paraId="02516E98" w14:textId="14448BF1" w:rsidR="007816E7" w:rsidRDefault="007816E7">
      <w:r w:rsidRPr="00D46D97">
        <w:rPr>
          <w:b/>
          <w:bCs/>
        </w:rPr>
        <w:t>Directions:</w:t>
      </w:r>
      <w:r>
        <w:t xml:space="preserve"> </w:t>
      </w:r>
      <w:r w:rsidR="00D46D97">
        <w:t>Think about someone you know: a friend, a family member. Then, describe him/her in details. The following questions may serve as a basis.</w:t>
      </w:r>
    </w:p>
    <w:p w14:paraId="18C11EDA" w14:textId="4D41F122" w:rsidR="00D46D97" w:rsidRDefault="00D46D97">
      <w:r>
        <w:t>a) What’s his/her full name?</w:t>
      </w:r>
    </w:p>
    <w:p w14:paraId="75CC7632" w14:textId="1BA64B1D" w:rsidR="00D46D97" w:rsidRDefault="00D46D97">
      <w:r>
        <w:t>b) Where is she/he from?</w:t>
      </w:r>
    </w:p>
    <w:p w14:paraId="559C5E44" w14:textId="1F224655" w:rsidR="00D46D97" w:rsidRDefault="00D46D97">
      <w:r>
        <w:t>c) What does she/he do for work?</w:t>
      </w:r>
    </w:p>
    <w:p w14:paraId="7F8C4CA0" w14:textId="452036DD" w:rsidR="00D46D97" w:rsidRDefault="00D46D97">
      <w:r>
        <w:t>d) How old is she/he?</w:t>
      </w:r>
    </w:p>
    <w:p w14:paraId="7FE59FB6" w14:textId="33393B8A" w:rsidR="00D46D97" w:rsidRDefault="00D46D97">
      <w:r>
        <w:t>e) Is he/she tall, short, average-height?</w:t>
      </w:r>
    </w:p>
    <w:p w14:paraId="770A8701" w14:textId="3B7F5A32" w:rsidR="00D46D97" w:rsidRDefault="00D46D97">
      <w:r>
        <w:t>f) What is his/her hair like?</w:t>
      </w:r>
    </w:p>
    <w:p w14:paraId="1FB40C8E" w14:textId="768A12CA" w:rsidR="00D46D97" w:rsidRDefault="00D46D97">
      <w:r>
        <w:t>g) What are his/her eyes like?</w:t>
      </w:r>
    </w:p>
    <w:p w14:paraId="29FFBDE7" w14:textId="2A445257" w:rsidR="00D46D97" w:rsidRDefault="00D46D97">
      <w:r>
        <w:t>h) What’s his/her personality like? Is he/she smart, funny, nice?</w:t>
      </w:r>
    </w:p>
    <w:sectPr w:rsidR="00D46D97" w:rsidSect="007816E7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ADDB6" w14:textId="77777777" w:rsidR="00275D3D" w:rsidRDefault="00275D3D" w:rsidP="007816E7">
      <w:pPr>
        <w:spacing w:after="0" w:line="240" w:lineRule="auto"/>
      </w:pPr>
      <w:r>
        <w:separator/>
      </w:r>
    </w:p>
  </w:endnote>
  <w:endnote w:type="continuationSeparator" w:id="0">
    <w:p w14:paraId="3CBB9D68" w14:textId="77777777" w:rsidR="00275D3D" w:rsidRDefault="00275D3D" w:rsidP="0078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94207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7E5C0" w14:textId="56E97FF1" w:rsidR="007816E7" w:rsidRDefault="007816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9911B9" w14:textId="77777777" w:rsidR="007816E7" w:rsidRDefault="00781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7C8A" w14:textId="77777777" w:rsidR="00275D3D" w:rsidRDefault="00275D3D" w:rsidP="007816E7">
      <w:pPr>
        <w:spacing w:after="0" w:line="240" w:lineRule="auto"/>
      </w:pPr>
      <w:r>
        <w:separator/>
      </w:r>
    </w:p>
  </w:footnote>
  <w:footnote w:type="continuationSeparator" w:id="0">
    <w:p w14:paraId="5925798D" w14:textId="77777777" w:rsidR="00275D3D" w:rsidRDefault="00275D3D" w:rsidP="0078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58702" w14:textId="59E5DCC8" w:rsidR="007816E7" w:rsidRDefault="007816E7" w:rsidP="007816E7">
    <w:pPr>
      <w:pStyle w:val="Header"/>
      <w:jc w:val="right"/>
    </w:pPr>
    <w:r>
      <w:rPr>
        <w:noProof/>
      </w:rPr>
      <w:drawing>
        <wp:inline distT="0" distB="0" distL="0" distR="0" wp14:anchorId="70FDE2B1" wp14:editId="24DD53D5">
          <wp:extent cx="965296" cy="595370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179" cy="60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A431E"/>
    <w:multiLevelType w:val="hybridMultilevel"/>
    <w:tmpl w:val="164A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E66CD"/>
    <w:multiLevelType w:val="hybridMultilevel"/>
    <w:tmpl w:val="93C0A2B8"/>
    <w:lvl w:ilvl="0" w:tplc="9BC8CC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50"/>
    <w:rsid w:val="00052E4F"/>
    <w:rsid w:val="00275D3D"/>
    <w:rsid w:val="00430650"/>
    <w:rsid w:val="005E162F"/>
    <w:rsid w:val="007816E7"/>
    <w:rsid w:val="00A60DE1"/>
    <w:rsid w:val="00AE5ACE"/>
    <w:rsid w:val="00B773F8"/>
    <w:rsid w:val="00C24829"/>
    <w:rsid w:val="00D46D97"/>
    <w:rsid w:val="00D96027"/>
    <w:rsid w:val="00E06A4A"/>
    <w:rsid w:val="00FA2D86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3CDA2"/>
  <w15:chartTrackingRefBased/>
  <w15:docId w15:val="{A312ABA0-9CE0-43D8-BC8E-4BFD94C1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E7"/>
  </w:style>
  <w:style w:type="paragraph" w:styleId="Footer">
    <w:name w:val="footer"/>
    <w:basedOn w:val="Normal"/>
    <w:link w:val="FooterChar"/>
    <w:uiPriority w:val="99"/>
    <w:unhideWhenUsed/>
    <w:rsid w:val="00781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Lilly Vega</cp:lastModifiedBy>
  <cp:revision>4</cp:revision>
  <dcterms:created xsi:type="dcterms:W3CDTF">2020-10-20T02:58:00Z</dcterms:created>
  <dcterms:modified xsi:type="dcterms:W3CDTF">2020-10-20T04:33:00Z</dcterms:modified>
</cp:coreProperties>
</file>